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F6" w:rsidRDefault="0037652D" w:rsidP="001B18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A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B18C1" w:rsidRPr="00577F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52D" w:rsidRPr="00577FAC" w:rsidRDefault="00436D9C" w:rsidP="001B18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AC">
        <w:rPr>
          <w:rFonts w:ascii="Times New Roman" w:hAnsi="Times New Roman" w:cs="Times New Roman"/>
          <w:b/>
          <w:sz w:val="28"/>
          <w:szCs w:val="28"/>
        </w:rPr>
        <w:t>ОСТЯЦКОГО</w:t>
      </w:r>
      <w:r w:rsidR="0037652D" w:rsidRPr="00577FA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2134D" w:rsidRPr="0042134D" w:rsidRDefault="0042134D" w:rsidP="0042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</w:t>
      </w:r>
    </w:p>
    <w:p w:rsidR="0042134D" w:rsidRDefault="0042134D" w:rsidP="0042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77FAC" w:rsidRPr="0042134D" w:rsidRDefault="00577FAC" w:rsidP="0042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52D" w:rsidRPr="0042134D" w:rsidRDefault="0037652D" w:rsidP="003765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134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2134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13FCC" w:rsidRDefault="00013FCC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52D" w:rsidRPr="007D45D5" w:rsidRDefault="0042134D" w:rsidP="0037652D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29.03.2018</w:t>
      </w:r>
      <w:r w:rsidR="0037652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36D9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36D9C">
        <w:rPr>
          <w:rFonts w:ascii="Times New Roman" w:hAnsi="Times New Roman" w:cs="Times New Roman"/>
          <w:sz w:val="28"/>
          <w:szCs w:val="28"/>
        </w:rPr>
        <w:t>Остяцк</w:t>
      </w:r>
      <w:proofErr w:type="spellEnd"/>
      <w:r w:rsidR="003765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7652D" w:rsidRPr="00013FCC">
        <w:rPr>
          <w:rFonts w:ascii="Times New Roman" w:hAnsi="Times New Roman" w:cs="Times New Roman"/>
          <w:sz w:val="28"/>
          <w:szCs w:val="28"/>
        </w:rPr>
        <w:t>№</w:t>
      </w:r>
      <w:r w:rsidR="002B03A6">
        <w:rPr>
          <w:rFonts w:ascii="Times New Roman" w:hAnsi="Times New Roman" w:cs="Times New Roman"/>
          <w:sz w:val="28"/>
          <w:szCs w:val="28"/>
        </w:rPr>
        <w:t xml:space="preserve"> </w:t>
      </w:r>
      <w:r w:rsidR="00786CF6">
        <w:rPr>
          <w:rFonts w:ascii="Times New Roman" w:hAnsi="Times New Roman" w:cs="Times New Roman"/>
          <w:sz w:val="28"/>
          <w:szCs w:val="28"/>
        </w:rPr>
        <w:t>21</w:t>
      </w:r>
    </w:p>
    <w:p w:rsidR="0037652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CF6" w:rsidRPr="00786CF6" w:rsidRDefault="00786CF6" w:rsidP="00786C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CF6">
        <w:rPr>
          <w:rFonts w:ascii="Times New Roman" w:eastAsia="Calibri" w:hAnsi="Times New Roman" w:cs="Times New Roman"/>
          <w:sz w:val="28"/>
          <w:szCs w:val="28"/>
        </w:rPr>
        <w:t>О публичных слушаниях</w:t>
      </w:r>
    </w:p>
    <w:p w:rsidR="00786CF6" w:rsidRPr="00786CF6" w:rsidRDefault="00786CF6" w:rsidP="00786CF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86CF6" w:rsidRPr="00786CF6" w:rsidRDefault="00786CF6" w:rsidP="00786C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В целях обсуждения проекта решения Совета депутатов 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Остяцкого сельсовета 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«Об исполнении местного бюджета 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Остяцкого сельсовета </w:t>
      </w:r>
      <w:r w:rsidRPr="00786CF6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за 2017 год» с участием жителей</w:t>
      </w:r>
      <w:r w:rsidRPr="00786CF6">
        <w:rPr>
          <w:sz w:val="28"/>
          <w:szCs w:val="28"/>
        </w:rPr>
        <w:t xml:space="preserve"> </w:t>
      </w:r>
      <w:r w:rsidRPr="00786CF6">
        <w:rPr>
          <w:rFonts w:ascii="Times New Roman" w:eastAsia="Calibri" w:hAnsi="Times New Roman" w:cs="Times New Roman"/>
          <w:sz w:val="28"/>
          <w:szCs w:val="28"/>
        </w:rPr>
        <w:t>Остяцкого сельсовета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Новосибирской области в соответствии со статьей 28 Федерального закона от 06.10.2003 № 131-ФЗ «Об общих принципах организации местного самоуправления в Россий</w:t>
      </w:r>
      <w:r w:rsidRPr="00786CF6">
        <w:rPr>
          <w:rFonts w:ascii="Times New Roman" w:eastAsia="Calibri" w:hAnsi="Times New Roman" w:cs="Times New Roman"/>
          <w:sz w:val="28"/>
          <w:szCs w:val="28"/>
        </w:rPr>
        <w:t>ской Федерации», статьей 11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Остяцкого сельсовета </w:t>
      </w:r>
      <w:r w:rsidRPr="00786CF6">
        <w:rPr>
          <w:rFonts w:ascii="Times New Roman" w:eastAsia="Calibri" w:hAnsi="Times New Roman" w:cs="Times New Roman"/>
          <w:sz w:val="28"/>
          <w:szCs w:val="28"/>
        </w:rPr>
        <w:t>Северного</w:t>
      </w:r>
      <w:proofErr w:type="gramEnd"/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и на основании Порядка организации и проведения публичных слушаний, утвержденного решением  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6CF6">
        <w:rPr>
          <w:rFonts w:ascii="Times New Roman" w:eastAsia="Calibri" w:hAnsi="Times New Roman" w:cs="Times New Roman"/>
          <w:sz w:val="28"/>
          <w:szCs w:val="28"/>
        </w:rPr>
        <w:t>Совета депутатов Остяцкого сельсовета Северного района Новосибирской области</w:t>
      </w:r>
      <w:proofErr w:type="gramEnd"/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 от 10.11.2005г № 3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86CF6">
        <w:rPr>
          <w:rFonts w:ascii="Times New Roman" w:hAnsi="Times New Roman" w:cs="Times New Roman"/>
          <w:sz w:val="28"/>
          <w:szCs w:val="28"/>
        </w:rPr>
        <w:t>администрация Остяцкого сельсовета Северного района Новосибирской области</w:t>
      </w:r>
    </w:p>
    <w:p w:rsidR="00786CF6" w:rsidRPr="0042134D" w:rsidRDefault="00786CF6" w:rsidP="00786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3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6CF6" w:rsidRPr="00786CF6" w:rsidRDefault="00786CF6" w:rsidP="00786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1. Вынести  на публичные слушания проект решения Совета депутатов 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Остяцкого сельсовета 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«Об исполнении местного бюджета 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Остяцкого сельсовета 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за 2017 год». </w:t>
      </w:r>
    </w:p>
    <w:p w:rsidR="00786CF6" w:rsidRPr="00786CF6" w:rsidRDefault="00786CF6" w:rsidP="00786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2. Назначить публичные слушания на 14-00 часов  </w:t>
      </w:r>
      <w:r w:rsidRPr="00786CF6">
        <w:rPr>
          <w:rFonts w:ascii="Times New Roman" w:eastAsia="Calibri" w:hAnsi="Times New Roman" w:cs="Times New Roman"/>
          <w:sz w:val="28"/>
          <w:szCs w:val="28"/>
        </w:rPr>
        <w:t>06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 апреля 2018 года.</w:t>
      </w:r>
    </w:p>
    <w:p w:rsidR="00786CF6" w:rsidRPr="00786CF6" w:rsidRDefault="00786CF6" w:rsidP="0078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F6">
        <w:rPr>
          <w:rFonts w:ascii="Times New Roman" w:eastAsia="Calibri" w:hAnsi="Times New Roman" w:cs="Times New Roman"/>
          <w:sz w:val="28"/>
          <w:szCs w:val="28"/>
        </w:rPr>
        <w:t>3.</w:t>
      </w:r>
      <w:r w:rsidRPr="0078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публичные слушания в </w:t>
      </w:r>
      <w:proofErr w:type="spellStart"/>
      <w:r w:rsidRPr="00786C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каб</w:t>
      </w:r>
      <w:proofErr w:type="gramStart"/>
      <w:r w:rsidRPr="00786C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.г</w:t>
      </w:r>
      <w:proofErr w:type="gramEnd"/>
      <w:r w:rsidRPr="00786C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лавы</w:t>
      </w:r>
      <w:proofErr w:type="spellEnd"/>
      <w:r w:rsidRPr="00786C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Остяцкого сельсовета Северного района Новосибирской области, по адресу: Новосибирская область, с. </w:t>
      </w:r>
      <w:proofErr w:type="spellStart"/>
      <w:r w:rsidRPr="00786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Остяцк</w:t>
      </w:r>
      <w:proofErr w:type="spellEnd"/>
      <w:r w:rsidRPr="0078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25.</w:t>
      </w:r>
    </w:p>
    <w:p w:rsidR="00786CF6" w:rsidRPr="00786CF6" w:rsidRDefault="00786CF6" w:rsidP="0078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F6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4.Организацию и проведение публичных слушаний возложить на администрацию Остяцкого сельсовета Северного района Новосибирской области.</w:t>
      </w:r>
    </w:p>
    <w:p w:rsidR="00786CF6" w:rsidRPr="00786CF6" w:rsidRDefault="00786CF6" w:rsidP="0078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секретарем публичных слушаний Лебедеву З.П.,  специалиста 2 разряда администрации Остяцкого сельсовета Северного района Новосибирской области.</w:t>
      </w:r>
    </w:p>
    <w:p w:rsidR="00786CF6" w:rsidRPr="00786CF6" w:rsidRDefault="00786CF6" w:rsidP="00786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CF6">
        <w:rPr>
          <w:rFonts w:ascii="Times New Roman" w:eastAsia="Calibri" w:hAnsi="Times New Roman" w:cs="Times New Roman"/>
          <w:sz w:val="28"/>
          <w:szCs w:val="28"/>
        </w:rPr>
        <w:t>6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. Опубликовать 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данное постановление и проект </w:t>
      </w:r>
      <w:proofErr w:type="gramStart"/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решения Совета депутатов 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Остяцкого сельсовета </w:t>
      </w:r>
      <w:r w:rsidRPr="00786CF6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</w:t>
      </w:r>
      <w:proofErr w:type="gramEnd"/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 области «Об исполнении местного бюджета 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Остяцкого сельсовета </w:t>
      </w:r>
      <w:r w:rsidRPr="00786CF6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за 2017 год» </w:t>
      </w:r>
      <w:r w:rsidRPr="0078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 «Вестник Остяцкого сельсовета».</w:t>
      </w:r>
    </w:p>
    <w:p w:rsidR="0037652D" w:rsidRPr="0042134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52D" w:rsidRPr="0042134D" w:rsidRDefault="0037652D" w:rsidP="00786C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3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6D9C" w:rsidRPr="0042134D">
        <w:rPr>
          <w:rFonts w:ascii="Times New Roman" w:hAnsi="Times New Roman" w:cs="Times New Roman"/>
          <w:sz w:val="28"/>
          <w:szCs w:val="28"/>
        </w:rPr>
        <w:t>Остяцкого</w:t>
      </w:r>
      <w:r w:rsidRPr="0042134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C731D" w:rsidRPr="0042134D" w:rsidRDefault="0037652D" w:rsidP="00786CF6">
      <w:pPr>
        <w:spacing w:line="240" w:lineRule="auto"/>
        <w:contextualSpacing/>
      </w:pPr>
      <w:r w:rsidRPr="0042134D">
        <w:rPr>
          <w:rFonts w:ascii="Times New Roman" w:hAnsi="Times New Roman" w:cs="Times New Roman"/>
          <w:sz w:val="28"/>
          <w:szCs w:val="28"/>
        </w:rPr>
        <w:t>Северного района</w:t>
      </w:r>
      <w:r w:rsidR="00786CF6">
        <w:rPr>
          <w:rFonts w:ascii="Times New Roman" w:hAnsi="Times New Roman" w:cs="Times New Roman"/>
          <w:sz w:val="28"/>
          <w:szCs w:val="28"/>
        </w:rPr>
        <w:t xml:space="preserve"> </w:t>
      </w:r>
      <w:r w:rsidRPr="0042134D">
        <w:rPr>
          <w:rFonts w:ascii="Times New Roman" w:hAnsi="Times New Roman" w:cs="Times New Roman"/>
          <w:sz w:val="28"/>
          <w:szCs w:val="28"/>
        </w:rPr>
        <w:t>Новосибир</w:t>
      </w:r>
      <w:r w:rsidR="00034208" w:rsidRPr="0042134D">
        <w:rPr>
          <w:rFonts w:ascii="Times New Roman" w:hAnsi="Times New Roman" w:cs="Times New Roman"/>
          <w:sz w:val="28"/>
          <w:szCs w:val="28"/>
        </w:rPr>
        <w:t xml:space="preserve">ской области              </w:t>
      </w:r>
      <w:r w:rsidRPr="0042134D">
        <w:rPr>
          <w:rFonts w:ascii="Times New Roman" w:hAnsi="Times New Roman" w:cs="Times New Roman"/>
          <w:sz w:val="28"/>
          <w:szCs w:val="28"/>
        </w:rPr>
        <w:t xml:space="preserve">      </w:t>
      </w:r>
      <w:r w:rsidR="00786C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30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36D9C" w:rsidRPr="0042134D">
        <w:rPr>
          <w:rFonts w:ascii="Times New Roman" w:hAnsi="Times New Roman" w:cs="Times New Roman"/>
          <w:sz w:val="28"/>
          <w:szCs w:val="28"/>
        </w:rPr>
        <w:t>Л.Я. Лаврова</w:t>
      </w:r>
    </w:p>
    <w:sectPr w:rsidR="00BC731D" w:rsidRPr="0042134D" w:rsidSect="004213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38E1"/>
    <w:multiLevelType w:val="hybridMultilevel"/>
    <w:tmpl w:val="2E90AE74"/>
    <w:lvl w:ilvl="0" w:tplc="69648A38">
      <w:start w:val="1"/>
      <w:numFmt w:val="decimal"/>
      <w:lvlText w:val="%1."/>
      <w:lvlJc w:val="left"/>
      <w:pPr>
        <w:ind w:left="10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2D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3FCC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CB6"/>
    <w:rsid w:val="00025D40"/>
    <w:rsid w:val="000262D9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4208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3F26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0EBA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651D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B66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0D0"/>
    <w:rsid w:val="00111438"/>
    <w:rsid w:val="0011164F"/>
    <w:rsid w:val="00111BE9"/>
    <w:rsid w:val="00112032"/>
    <w:rsid w:val="00112230"/>
    <w:rsid w:val="001122F9"/>
    <w:rsid w:val="001125B9"/>
    <w:rsid w:val="00112631"/>
    <w:rsid w:val="00112BAF"/>
    <w:rsid w:val="00112CC8"/>
    <w:rsid w:val="00112FBF"/>
    <w:rsid w:val="00113130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80C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9AD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08D"/>
    <w:rsid w:val="001431F0"/>
    <w:rsid w:val="001438F1"/>
    <w:rsid w:val="00143E20"/>
    <w:rsid w:val="0014431E"/>
    <w:rsid w:val="001445C7"/>
    <w:rsid w:val="0014483A"/>
    <w:rsid w:val="001448B5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C96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48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63D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83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0A5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3E0E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8C1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A4F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A57"/>
    <w:rsid w:val="001D5200"/>
    <w:rsid w:val="001D522A"/>
    <w:rsid w:val="001D5742"/>
    <w:rsid w:val="001D5ACF"/>
    <w:rsid w:val="001D62D2"/>
    <w:rsid w:val="001D62D9"/>
    <w:rsid w:val="001D643E"/>
    <w:rsid w:val="001D64C7"/>
    <w:rsid w:val="001D6539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DC4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137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AFE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4C38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477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229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44E"/>
    <w:rsid w:val="002817A1"/>
    <w:rsid w:val="002817EB"/>
    <w:rsid w:val="00281BBF"/>
    <w:rsid w:val="00281DB2"/>
    <w:rsid w:val="00282B6F"/>
    <w:rsid w:val="00282DF3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3A6"/>
    <w:rsid w:val="002B07FE"/>
    <w:rsid w:val="002B0B46"/>
    <w:rsid w:val="002B0ECB"/>
    <w:rsid w:val="002B1596"/>
    <w:rsid w:val="002B16E8"/>
    <w:rsid w:val="002B1A3A"/>
    <w:rsid w:val="002B1FC1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19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75D"/>
    <w:rsid w:val="0030177D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D69"/>
    <w:rsid w:val="00332DD7"/>
    <w:rsid w:val="00332EA3"/>
    <w:rsid w:val="00333010"/>
    <w:rsid w:val="003334E3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3D8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2EF4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34D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CCD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52D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333"/>
    <w:rsid w:val="00380618"/>
    <w:rsid w:val="00380658"/>
    <w:rsid w:val="003806AC"/>
    <w:rsid w:val="00381526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863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2D3D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1FC4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4A"/>
    <w:rsid w:val="003C3C6A"/>
    <w:rsid w:val="003C3F99"/>
    <w:rsid w:val="003C446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4799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5A0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687F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134D"/>
    <w:rsid w:val="004214E8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D9C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B8F"/>
    <w:rsid w:val="00446CAB"/>
    <w:rsid w:val="00446F7A"/>
    <w:rsid w:val="00447810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2C1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29C8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1D9C"/>
    <w:rsid w:val="004F27B1"/>
    <w:rsid w:val="004F27CA"/>
    <w:rsid w:val="004F27CB"/>
    <w:rsid w:val="004F2CC9"/>
    <w:rsid w:val="004F348B"/>
    <w:rsid w:val="004F398D"/>
    <w:rsid w:val="004F3A7A"/>
    <w:rsid w:val="004F3C8C"/>
    <w:rsid w:val="004F3D56"/>
    <w:rsid w:val="004F4002"/>
    <w:rsid w:val="004F4F61"/>
    <w:rsid w:val="004F4F9B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2FDA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5CF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736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B75"/>
    <w:rsid w:val="00535CFF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A8D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6D9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77FAC"/>
    <w:rsid w:val="005804D4"/>
    <w:rsid w:val="00580DD2"/>
    <w:rsid w:val="00580FAF"/>
    <w:rsid w:val="00581521"/>
    <w:rsid w:val="005816ED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19B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A6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02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5E46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633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23A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563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3FFC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073B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AE6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3CB1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69"/>
    <w:rsid w:val="00673793"/>
    <w:rsid w:val="00673E4C"/>
    <w:rsid w:val="00674240"/>
    <w:rsid w:val="00674661"/>
    <w:rsid w:val="00674EAB"/>
    <w:rsid w:val="0067556F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D81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91"/>
    <w:rsid w:val="006A3EEE"/>
    <w:rsid w:val="006A4A07"/>
    <w:rsid w:val="006A4E13"/>
    <w:rsid w:val="006A4E79"/>
    <w:rsid w:val="006A4F62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9A4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AB2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379"/>
    <w:rsid w:val="006F0714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B9B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3A4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952"/>
    <w:rsid w:val="00726DE3"/>
    <w:rsid w:val="00726E65"/>
    <w:rsid w:val="00727F1D"/>
    <w:rsid w:val="00730308"/>
    <w:rsid w:val="0073042B"/>
    <w:rsid w:val="007304AE"/>
    <w:rsid w:val="00731203"/>
    <w:rsid w:val="0073123F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04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AC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250"/>
    <w:rsid w:val="00766410"/>
    <w:rsid w:val="00766F31"/>
    <w:rsid w:val="00767466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2C7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CF6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871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80F"/>
    <w:rsid w:val="007A4C25"/>
    <w:rsid w:val="007A5063"/>
    <w:rsid w:val="007A5282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CC0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B8E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5D5"/>
    <w:rsid w:val="007D46AA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7F7FD4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18E"/>
    <w:rsid w:val="008118BB"/>
    <w:rsid w:val="008127C7"/>
    <w:rsid w:val="0081309C"/>
    <w:rsid w:val="00813351"/>
    <w:rsid w:val="00813505"/>
    <w:rsid w:val="008136F5"/>
    <w:rsid w:val="00814568"/>
    <w:rsid w:val="008147D8"/>
    <w:rsid w:val="0081534A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1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5F7F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4F11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CFA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4FDD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C7E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028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587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0FB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AC1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DC0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0F67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1E91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2ED"/>
    <w:rsid w:val="009166AF"/>
    <w:rsid w:val="00916848"/>
    <w:rsid w:val="00916EBC"/>
    <w:rsid w:val="00916FC1"/>
    <w:rsid w:val="009170E4"/>
    <w:rsid w:val="009171F9"/>
    <w:rsid w:val="009178F9"/>
    <w:rsid w:val="00917900"/>
    <w:rsid w:val="00917D70"/>
    <w:rsid w:val="00917F91"/>
    <w:rsid w:val="00920372"/>
    <w:rsid w:val="0092051E"/>
    <w:rsid w:val="0092055D"/>
    <w:rsid w:val="00920775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401"/>
    <w:rsid w:val="00925B3B"/>
    <w:rsid w:val="00925BA0"/>
    <w:rsid w:val="00925BDB"/>
    <w:rsid w:val="009261B1"/>
    <w:rsid w:val="00926837"/>
    <w:rsid w:val="00926EE3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47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47AE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0E04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A04"/>
    <w:rsid w:val="00974CF1"/>
    <w:rsid w:val="00974D9A"/>
    <w:rsid w:val="00975197"/>
    <w:rsid w:val="00975220"/>
    <w:rsid w:val="00975291"/>
    <w:rsid w:val="00975D8F"/>
    <w:rsid w:val="00976361"/>
    <w:rsid w:val="0097653C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13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502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0BD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A7E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A37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929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69AE"/>
    <w:rsid w:val="009C7256"/>
    <w:rsid w:val="009C73FC"/>
    <w:rsid w:val="009C7541"/>
    <w:rsid w:val="009C755E"/>
    <w:rsid w:val="009C75E4"/>
    <w:rsid w:val="009C7850"/>
    <w:rsid w:val="009D097C"/>
    <w:rsid w:val="009D0E1A"/>
    <w:rsid w:val="009D10EA"/>
    <w:rsid w:val="009D12FD"/>
    <w:rsid w:val="009D16C4"/>
    <w:rsid w:val="009D19C7"/>
    <w:rsid w:val="009D24AB"/>
    <w:rsid w:val="009D2581"/>
    <w:rsid w:val="009D264F"/>
    <w:rsid w:val="009D2BC6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7E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311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002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20D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6E3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2B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72F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59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0A56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992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488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DE6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66DA5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87D0C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BA"/>
    <w:rsid w:val="00BA00E4"/>
    <w:rsid w:val="00BA0281"/>
    <w:rsid w:val="00BA0DD7"/>
    <w:rsid w:val="00BA1146"/>
    <w:rsid w:val="00BA1411"/>
    <w:rsid w:val="00BA18F8"/>
    <w:rsid w:val="00BA1A52"/>
    <w:rsid w:val="00BA1B1F"/>
    <w:rsid w:val="00BA1FDB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C03CE"/>
    <w:rsid w:val="00BC0CAD"/>
    <w:rsid w:val="00BC0CC8"/>
    <w:rsid w:val="00BC0F2D"/>
    <w:rsid w:val="00BC1257"/>
    <w:rsid w:val="00BC1268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31D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1D38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EFB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1E6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5A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790"/>
    <w:rsid w:val="00C36DFC"/>
    <w:rsid w:val="00C37389"/>
    <w:rsid w:val="00C375CB"/>
    <w:rsid w:val="00C3761A"/>
    <w:rsid w:val="00C37700"/>
    <w:rsid w:val="00C379ED"/>
    <w:rsid w:val="00C37B4C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4C24"/>
    <w:rsid w:val="00C45316"/>
    <w:rsid w:val="00C45ECC"/>
    <w:rsid w:val="00C461AB"/>
    <w:rsid w:val="00C46393"/>
    <w:rsid w:val="00C46436"/>
    <w:rsid w:val="00C46666"/>
    <w:rsid w:val="00C46678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501"/>
    <w:rsid w:val="00C55672"/>
    <w:rsid w:val="00C557E4"/>
    <w:rsid w:val="00C55B73"/>
    <w:rsid w:val="00C55DE9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62EB"/>
    <w:rsid w:val="00C668D1"/>
    <w:rsid w:val="00C668DC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3C09"/>
    <w:rsid w:val="00C84133"/>
    <w:rsid w:val="00C84505"/>
    <w:rsid w:val="00C846F8"/>
    <w:rsid w:val="00C84844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87AF1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18D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381B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57B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4794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132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DA9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01D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1F85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E2A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6EB5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20D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06E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25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47B"/>
    <w:rsid w:val="00DA594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78C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4EA0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02B"/>
    <w:rsid w:val="00E01557"/>
    <w:rsid w:val="00E01AE2"/>
    <w:rsid w:val="00E01FE5"/>
    <w:rsid w:val="00E02741"/>
    <w:rsid w:val="00E0286C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CE6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6EDD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1B4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2E39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3E"/>
    <w:rsid w:val="00EA3DF0"/>
    <w:rsid w:val="00EA4192"/>
    <w:rsid w:val="00EA4C91"/>
    <w:rsid w:val="00EA4CC9"/>
    <w:rsid w:val="00EA506B"/>
    <w:rsid w:val="00EA514D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0F86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2C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4D6D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AAF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146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E57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3FA0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250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5EC5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8E8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495"/>
    <w:rsid w:val="00FE65C9"/>
    <w:rsid w:val="00FE69BA"/>
    <w:rsid w:val="00FE6ED6"/>
    <w:rsid w:val="00FE73F1"/>
    <w:rsid w:val="00FE7501"/>
    <w:rsid w:val="00FF0149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F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B48EF-190F-4AF0-88B4-7BA40BBA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spicialist</cp:lastModifiedBy>
  <cp:revision>30</cp:revision>
  <cp:lastPrinted>2018-04-02T03:46:00Z</cp:lastPrinted>
  <dcterms:created xsi:type="dcterms:W3CDTF">2016-03-23T05:29:00Z</dcterms:created>
  <dcterms:modified xsi:type="dcterms:W3CDTF">2018-04-02T03:57:00Z</dcterms:modified>
</cp:coreProperties>
</file>