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Pr="004726CF">
        <w:rPr>
          <w:rFonts w:ascii="Times New Roman" w:hAnsi="Times New Roman" w:cs="Times New Roman"/>
          <w:b/>
        </w:rPr>
        <w:t>1</w:t>
      </w:r>
      <w:r w:rsidR="002D170B">
        <w:rPr>
          <w:rFonts w:ascii="Times New Roman" w:hAnsi="Times New Roman" w:cs="Times New Roman"/>
          <w:b/>
        </w:rPr>
        <w:t>2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2D170B">
        <w:rPr>
          <w:rFonts w:ascii="Times New Roman" w:hAnsi="Times New Roman" w:cs="Times New Roman"/>
          <w:b/>
        </w:rPr>
        <w:t>4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D170B" w:rsidRPr="002D170B" w:rsidRDefault="002D170B" w:rsidP="002D17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Hlk124687129"/>
    </w:p>
    <w:p w:rsidR="00D85687" w:rsidRDefault="002D170B" w:rsidP="002D17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2D170B">
        <w:rPr>
          <w:rFonts w:ascii="Times New Roman" w:hAnsi="Times New Roman" w:cs="Times New Roman"/>
          <w:bCs/>
        </w:rPr>
        <w:t xml:space="preserve">12 апреля 2023 года: ночью: - 9; днём: + </w:t>
      </w:r>
      <w:proofErr w:type="gramStart"/>
      <w:r w:rsidRPr="002D170B">
        <w:rPr>
          <w:rFonts w:ascii="Times New Roman" w:hAnsi="Times New Roman" w:cs="Times New Roman"/>
          <w:bCs/>
        </w:rPr>
        <w:t xml:space="preserve">5;   </w:t>
      </w:r>
      <w:proofErr w:type="gramEnd"/>
      <w:r w:rsidRPr="002D170B">
        <w:rPr>
          <w:rFonts w:ascii="Times New Roman" w:hAnsi="Times New Roman" w:cs="Times New Roman"/>
          <w:bCs/>
        </w:rPr>
        <w:t>давление 752 мм  рт. ст.; ветер ЮЗ – 6 м\с;  влажность 57 %.</w:t>
      </w:r>
    </w:p>
    <w:p w:rsidR="002D170B" w:rsidRPr="00C0311F" w:rsidRDefault="002D170B" w:rsidP="002D17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1" w:name="_GoBack"/>
      <w:bookmarkEnd w:id="1"/>
    </w:p>
    <w:bookmarkEnd w:id="0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D170B"/>
    <w:rsid w:val="002D2921"/>
    <w:rsid w:val="002F7F1D"/>
    <w:rsid w:val="00325475"/>
    <w:rsid w:val="003E37C8"/>
    <w:rsid w:val="004512D9"/>
    <w:rsid w:val="004726CF"/>
    <w:rsid w:val="00552C1B"/>
    <w:rsid w:val="00655F43"/>
    <w:rsid w:val="006839C0"/>
    <w:rsid w:val="00752D0D"/>
    <w:rsid w:val="00780287"/>
    <w:rsid w:val="00807E48"/>
    <w:rsid w:val="0087251A"/>
    <w:rsid w:val="008872D7"/>
    <w:rsid w:val="008969D2"/>
    <w:rsid w:val="0096398A"/>
    <w:rsid w:val="00AA50A7"/>
    <w:rsid w:val="00B22339"/>
    <w:rsid w:val="00C0311F"/>
    <w:rsid w:val="00C505B4"/>
    <w:rsid w:val="00C800CD"/>
    <w:rsid w:val="00C851BF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71A2"/>
  <w15:docId w15:val="{C66F0F52-6368-4505-922D-B21F15B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16</cp:revision>
  <dcterms:created xsi:type="dcterms:W3CDTF">2023-01-12T16:28:00Z</dcterms:created>
  <dcterms:modified xsi:type="dcterms:W3CDTF">2023-04-11T02:50:00Z</dcterms:modified>
</cp:coreProperties>
</file>