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D6" w:rsidRDefault="00A11A47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_GoBack"/>
      <w:bookmarkStart w:id="1" w:name="bookmark0"/>
      <w:bookmarkEnd w:id="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1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  <w:bookmarkStart w:id="2" w:name="bookmark2"/>
    </w:p>
    <w:p w:rsidR="0057040B" w:rsidRPr="00104AA1" w:rsidRDefault="0057040B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4B20D6" w:rsidRPr="00F2432D" w:rsidRDefault="00F2432D" w:rsidP="00F2432D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4142F7" w:rsidRPr="00F2432D">
        <w:rPr>
          <w:b w:val="0"/>
          <w:sz w:val="28"/>
          <w:szCs w:val="28"/>
          <w:u w:val="single"/>
        </w:rPr>
        <w:t>1</w:t>
      </w:r>
      <w:r w:rsidR="006A5676" w:rsidRPr="00F2432D">
        <w:rPr>
          <w:b w:val="0"/>
          <w:sz w:val="28"/>
          <w:szCs w:val="28"/>
          <w:u w:val="single"/>
        </w:rPr>
        <w:t>. </w:t>
      </w:r>
      <w:r w:rsidR="004B20D6" w:rsidRPr="00F2432D">
        <w:rPr>
          <w:b w:val="0"/>
          <w:sz w:val="28"/>
          <w:szCs w:val="28"/>
          <w:u w:val="single"/>
        </w:rPr>
        <w:t>Общая информация</w:t>
      </w:r>
    </w:p>
    <w:p w:rsidR="009E1152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</w:t>
      </w:r>
      <w:r w:rsidR="004142F7" w:rsidRPr="001D40B2">
        <w:rPr>
          <w:b w:val="0"/>
          <w:sz w:val="28"/>
          <w:szCs w:val="28"/>
          <w:u w:val="single"/>
        </w:rPr>
        <w:t>1.1.</w:t>
      </w:r>
      <w:r w:rsidR="003941D5" w:rsidRPr="001D40B2">
        <w:rPr>
          <w:b w:val="0"/>
          <w:sz w:val="28"/>
          <w:szCs w:val="28"/>
          <w:u w:val="single"/>
        </w:rPr>
        <w:t> Вид и наименование проекта нормативного правового акта:</w:t>
      </w:r>
    </w:p>
    <w:p w:rsidR="003D4D46" w:rsidRPr="0020451F" w:rsidRDefault="00F2432D" w:rsidP="003D4D46">
      <w:pPr>
        <w:pStyle w:val="Default"/>
        <w:ind w:firstLine="708"/>
        <w:jc w:val="both"/>
        <w:rPr>
          <w:b/>
          <w:bCs/>
          <w:sz w:val="32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C3A52" w:rsidRPr="00AC3A52">
        <w:rPr>
          <w:sz w:val="28"/>
          <w:szCs w:val="28"/>
        </w:rPr>
        <w:t>Проект</w:t>
      </w:r>
      <w:r w:rsidR="00EE5AD7" w:rsidRPr="00AC3A52">
        <w:rPr>
          <w:sz w:val="28"/>
          <w:szCs w:val="28"/>
        </w:rPr>
        <w:t xml:space="preserve"> </w:t>
      </w:r>
      <w:r w:rsidR="00F76D6B" w:rsidRPr="008868E4">
        <w:rPr>
          <w:sz w:val="28"/>
          <w:szCs w:val="28"/>
        </w:rPr>
        <w:t xml:space="preserve">постановления администрации </w:t>
      </w:r>
      <w:r w:rsidR="003D4D46">
        <w:rPr>
          <w:sz w:val="28"/>
          <w:szCs w:val="28"/>
        </w:rPr>
        <w:t>Северного</w:t>
      </w:r>
      <w:r w:rsidR="00F76D6B" w:rsidRPr="008868E4">
        <w:rPr>
          <w:sz w:val="28"/>
          <w:szCs w:val="28"/>
        </w:rPr>
        <w:t xml:space="preserve"> района Новосибирской области </w:t>
      </w:r>
      <w:r w:rsidR="003D4D46" w:rsidRPr="003D4D46">
        <w:rPr>
          <w:bCs/>
          <w:sz w:val="28"/>
          <w:szCs w:val="28"/>
        </w:rPr>
        <w:t>от 20.12.2016 № 867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="003D4D46" w:rsidRPr="003D4D46">
        <w:t xml:space="preserve"> </w:t>
      </w:r>
      <w:r w:rsidR="003D4D46" w:rsidRPr="003D4D46">
        <w:rPr>
          <w:sz w:val="28"/>
        </w:rPr>
        <w:t>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проекта».</w:t>
      </w:r>
      <w:proofErr w:type="gramEnd"/>
    </w:p>
    <w:p w:rsidR="00F76D6B" w:rsidRPr="008868E4" w:rsidRDefault="00F76D6B" w:rsidP="00F76D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1152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</w:tabs>
        <w:spacing w:before="0" w:after="0"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 w:rsidR="004142F7" w:rsidRPr="001D40B2">
        <w:rPr>
          <w:b w:val="0"/>
          <w:sz w:val="28"/>
          <w:szCs w:val="28"/>
          <w:u w:val="single"/>
        </w:rPr>
        <w:t>1.2</w:t>
      </w:r>
      <w:r w:rsidR="00104AA1" w:rsidRPr="001D40B2">
        <w:rPr>
          <w:b w:val="0"/>
          <w:sz w:val="28"/>
          <w:szCs w:val="28"/>
          <w:u w:val="single"/>
        </w:rPr>
        <w:t>. Разработчик проекта нормативного правового акта:</w:t>
      </w:r>
    </w:p>
    <w:p w:rsidR="00E62EF0" w:rsidRPr="009E1152" w:rsidRDefault="00AC3A52" w:rsidP="009727AF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Упра</w:t>
      </w:r>
      <w:r w:rsidR="003D4D46">
        <w:rPr>
          <w:sz w:val="28"/>
          <w:szCs w:val="28"/>
        </w:rPr>
        <w:t>вление экономического развития,</w:t>
      </w:r>
      <w:r>
        <w:rPr>
          <w:sz w:val="28"/>
          <w:szCs w:val="28"/>
        </w:rPr>
        <w:t xml:space="preserve"> труда</w:t>
      </w:r>
      <w:r w:rsidR="003D4D46">
        <w:rPr>
          <w:sz w:val="28"/>
          <w:szCs w:val="28"/>
        </w:rPr>
        <w:t xml:space="preserve"> и имущества</w:t>
      </w:r>
      <w:r w:rsidRPr="004E2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D4D46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</w:t>
      </w:r>
      <w:r w:rsidR="009E1152">
        <w:rPr>
          <w:sz w:val="28"/>
          <w:szCs w:val="28"/>
        </w:rPr>
        <w:t>.</w:t>
      </w:r>
    </w:p>
    <w:p w:rsidR="003941D5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 w:rsidR="004142F7" w:rsidRPr="001D40B2">
        <w:rPr>
          <w:b w:val="0"/>
          <w:sz w:val="28"/>
          <w:szCs w:val="28"/>
          <w:u w:val="single"/>
        </w:rPr>
        <w:t>1.3</w:t>
      </w:r>
      <w:r w:rsidR="00E62EF0" w:rsidRPr="001D40B2">
        <w:rPr>
          <w:b w:val="0"/>
          <w:sz w:val="28"/>
          <w:szCs w:val="28"/>
          <w:u w:val="single"/>
        </w:rPr>
        <w:t>. Контактная информация разработчика нормативного правового акта</w:t>
      </w:r>
      <w:r w:rsidR="007C1D4D" w:rsidRPr="001D40B2">
        <w:rPr>
          <w:b w:val="0"/>
          <w:sz w:val="28"/>
          <w:szCs w:val="28"/>
          <w:u w:val="single"/>
        </w:rPr>
        <w:t xml:space="preserve"> (</w:t>
      </w:r>
      <w:r w:rsidR="0035631E" w:rsidRPr="001D40B2">
        <w:rPr>
          <w:b w:val="0"/>
          <w:sz w:val="28"/>
          <w:szCs w:val="28"/>
          <w:u w:val="single"/>
        </w:rPr>
        <w:t xml:space="preserve">органа, </w:t>
      </w:r>
      <w:r w:rsidR="007C1D4D" w:rsidRPr="001D40B2">
        <w:rPr>
          <w:b w:val="0"/>
          <w:sz w:val="28"/>
          <w:szCs w:val="28"/>
          <w:u w:val="single"/>
        </w:rPr>
        <w:t>осуществляющего полномочия разработчика акта)</w:t>
      </w:r>
      <w:r w:rsidR="00E62EF0" w:rsidRPr="001D40B2">
        <w:rPr>
          <w:b w:val="0"/>
          <w:sz w:val="28"/>
          <w:szCs w:val="28"/>
          <w:u w:val="single"/>
        </w:rPr>
        <w:t>:</w:t>
      </w:r>
    </w:p>
    <w:p w:rsidR="009E1152" w:rsidRPr="009E1152" w:rsidRDefault="00E62EF0" w:rsidP="00C079F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="00202AD9" w:rsidRPr="009E1152">
        <w:rPr>
          <w:rFonts w:ascii="Times New Roman" w:hAnsi="Times New Roman" w:cs="Times New Roman"/>
          <w:sz w:val="28"/>
          <w:szCs w:val="28"/>
        </w:rPr>
        <w:t xml:space="preserve"> 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Платова Надежда Ивановна</w:t>
      </w:r>
    </w:p>
    <w:p w:rsidR="009E1152" w:rsidRDefault="009E1152" w:rsidP="00C07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ведущий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специалист упра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вления экономического развития,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труда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имущества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Северного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Новосибирской области</w:t>
      </w: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941D5" w:rsidRPr="00C079FA" w:rsidRDefault="00235F7C" w:rsidP="00F2432D">
      <w:pPr>
        <w:widowControl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Телефон, адрес</w:t>
      </w:r>
      <w:r w:rsidRPr="00235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1152"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электронной почты: 8 (383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21-</w:t>
      </w:r>
      <w:r w:rsidR="003D4D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390</w:t>
      </w:r>
      <w:r w:rsidR="009E1152"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07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sevuprecon</w:t>
        </w:r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@</w:t>
        </w:r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mail</w:t>
        </w:r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.</w:t>
        </w:r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ru</w:t>
        </w:r>
      </w:hyperlink>
      <w:r w:rsidR="009E1152" w:rsidRPr="009E115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142F7" w:rsidRPr="003D4D46" w:rsidRDefault="004142F7" w:rsidP="001D40B2">
      <w:pPr>
        <w:widowControl/>
        <w:ind w:firstLine="708"/>
        <w:jc w:val="both"/>
        <w:rPr>
          <w:rFonts w:ascii="Times New Roman" w:hAnsi="Times New Roman" w:cs="Times New Roman"/>
          <w:color w:val="3333CC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1.4. </w:t>
      </w:r>
      <w:r w:rsidRPr="001D40B2">
        <w:rPr>
          <w:rFonts w:ascii="Times New Roman" w:hAnsi="Times New Roman" w:cs="Times New Roman"/>
          <w:sz w:val="28"/>
          <w:szCs w:val="28"/>
          <w:u w:val="single"/>
        </w:rPr>
        <w:t>Адрес   размещения  сводки предложений в связи с размещением уведомления  о  разработке  проекта  нормативного правового акта в информационно - телекоммуникационной сети "Интернет" (полный электронный адрес):</w:t>
      </w:r>
      <w:r w:rsidRPr="00BB06E2">
        <w:t xml:space="preserve"> </w:t>
      </w:r>
      <w:hyperlink r:id="rId9" w:history="1">
        <w:r w:rsidR="003D4D46" w:rsidRPr="00A33447">
          <w:rPr>
            <w:rStyle w:val="a3"/>
            <w:rFonts w:ascii="Times New Roman" w:hAnsi="Times New Roman" w:cs="Times New Roman"/>
            <w:sz w:val="28"/>
            <w:szCs w:val="28"/>
          </w:rPr>
          <w:t>http://www.severnoe.nso.ru/page/800</w:t>
        </w:r>
      </w:hyperlink>
      <w:r w:rsidRPr="003D4D46">
        <w:rPr>
          <w:rFonts w:ascii="Times New Roman" w:hAnsi="Times New Roman" w:cs="Times New Roman"/>
          <w:color w:val="3333CC"/>
          <w:sz w:val="28"/>
          <w:szCs w:val="28"/>
          <w:u w:val="single"/>
        </w:rPr>
        <w:t>.</w:t>
      </w:r>
      <w:r w:rsidR="003D4D46" w:rsidRPr="003D4D46">
        <w:rPr>
          <w:rFonts w:ascii="Times New Roman" w:hAnsi="Times New Roman" w:cs="Times New Roman"/>
          <w:color w:val="3333CC"/>
          <w:sz w:val="28"/>
          <w:szCs w:val="28"/>
          <w:u w:val="single"/>
        </w:rPr>
        <w:t xml:space="preserve"> 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1.5. Срок приема предложений в связи с размещением уведомления  о  разработке  проекта  нормативного правового акта:</w:t>
      </w:r>
      <w:r w:rsidR="00F76D6B">
        <w:rPr>
          <w:rFonts w:ascii="Times New Roman" w:hAnsi="Times New Roman" w:cs="Times New Roman"/>
          <w:sz w:val="28"/>
          <w:szCs w:val="28"/>
        </w:rPr>
        <w:t xml:space="preserve"> с </w:t>
      </w:r>
      <w:r w:rsidR="003D4D46" w:rsidRPr="003D4D46">
        <w:rPr>
          <w:rFonts w:ascii="Times New Roman" w:hAnsi="Times New Roman" w:cs="Times New Roman"/>
          <w:sz w:val="28"/>
          <w:szCs w:val="28"/>
        </w:rPr>
        <w:t>10</w:t>
      </w:r>
      <w:r w:rsidR="00F76D6B">
        <w:rPr>
          <w:rFonts w:ascii="Times New Roman" w:hAnsi="Times New Roman" w:cs="Times New Roman"/>
          <w:sz w:val="28"/>
          <w:szCs w:val="28"/>
        </w:rPr>
        <w:t>.0</w:t>
      </w:r>
      <w:r w:rsidR="003D4D46" w:rsidRPr="003D4D46">
        <w:rPr>
          <w:rFonts w:ascii="Times New Roman" w:hAnsi="Times New Roman" w:cs="Times New Roman"/>
          <w:sz w:val="28"/>
          <w:szCs w:val="28"/>
        </w:rPr>
        <w:t>5</w:t>
      </w:r>
      <w:r w:rsidR="00F76D6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3D4D46" w:rsidRPr="003D4D46">
        <w:rPr>
          <w:rFonts w:ascii="Times New Roman" w:hAnsi="Times New Roman" w:cs="Times New Roman"/>
          <w:sz w:val="28"/>
          <w:szCs w:val="28"/>
        </w:rPr>
        <w:t>15</w:t>
      </w:r>
      <w:r w:rsidR="00F76D6B">
        <w:rPr>
          <w:rFonts w:ascii="Times New Roman" w:hAnsi="Times New Roman" w:cs="Times New Roman"/>
          <w:sz w:val="28"/>
          <w:szCs w:val="28"/>
        </w:rPr>
        <w:t>.0</w:t>
      </w:r>
      <w:r w:rsidR="003D4D46" w:rsidRPr="003D4D46">
        <w:rPr>
          <w:rFonts w:ascii="Times New Roman" w:hAnsi="Times New Roman" w:cs="Times New Roman"/>
          <w:sz w:val="28"/>
          <w:szCs w:val="28"/>
        </w:rPr>
        <w:t>5</w:t>
      </w:r>
      <w:r w:rsidR="00F76D6B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E2920">
        <w:rPr>
          <w:rFonts w:ascii="Times New Roman" w:hAnsi="Times New Roman" w:cs="Times New Roman"/>
          <w:sz w:val="28"/>
          <w:szCs w:val="28"/>
        </w:rPr>
        <w:t>.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1.6. Количество замечаний и предложений, полученных в связи с размещением уведомления  о  разработке  проекта 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B2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1.7. Предполагаемая дата    вступления   в   силу   предлагаемого   правового регулирования</w:t>
      </w:r>
      <w:r w:rsidR="00F76D6B">
        <w:rPr>
          <w:rFonts w:ascii="Times New Roman" w:hAnsi="Times New Roman" w:cs="Times New Roman"/>
          <w:sz w:val="28"/>
          <w:szCs w:val="28"/>
        </w:rPr>
        <w:t xml:space="preserve">: </w:t>
      </w:r>
      <w:r w:rsidR="003D4D46" w:rsidRPr="003D4D46">
        <w:rPr>
          <w:rFonts w:ascii="Times New Roman" w:hAnsi="Times New Roman" w:cs="Times New Roman"/>
          <w:sz w:val="28"/>
          <w:szCs w:val="28"/>
        </w:rPr>
        <w:t xml:space="preserve">4 </w:t>
      </w:r>
      <w:r w:rsidR="003D4D46">
        <w:rPr>
          <w:rFonts w:ascii="Times New Roman" w:hAnsi="Times New Roman" w:cs="Times New Roman"/>
          <w:sz w:val="28"/>
          <w:szCs w:val="28"/>
        </w:rPr>
        <w:t>квартал</w:t>
      </w:r>
      <w:r w:rsidRPr="004142F7">
        <w:rPr>
          <w:rFonts w:ascii="Times New Roman" w:hAnsi="Times New Roman" w:cs="Times New Roman"/>
          <w:sz w:val="28"/>
          <w:szCs w:val="28"/>
        </w:rPr>
        <w:t>.</w:t>
      </w:r>
    </w:p>
    <w:p w:rsidR="00F76D6B" w:rsidRPr="00FE08FE" w:rsidRDefault="00022C9E" w:rsidP="00F76D6B">
      <w:pPr>
        <w:pStyle w:val="31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76D6B">
        <w:rPr>
          <w:rFonts w:ascii="Times New Roman" w:hAnsi="Times New Roman" w:cs="Times New Roman"/>
          <w:sz w:val="28"/>
          <w:szCs w:val="28"/>
          <w:u w:val="single"/>
        </w:rPr>
        <w:t xml:space="preserve">1.8. </w:t>
      </w:r>
      <w:proofErr w:type="gramStart"/>
      <w:r w:rsidRPr="00F76D6B">
        <w:rPr>
          <w:rFonts w:ascii="Times New Roman" w:hAnsi="Times New Roman" w:cs="Times New Roman"/>
          <w:sz w:val="28"/>
          <w:szCs w:val="28"/>
          <w:u w:val="single"/>
        </w:rPr>
        <w:t>Краткое описание проблемы, на решение которой направлено  предлагаемое правовое</w:t>
      </w:r>
      <w:r w:rsidR="009727AF" w:rsidRPr="00F76D6B">
        <w:rPr>
          <w:rFonts w:ascii="Times New Roman" w:hAnsi="Times New Roman" w:cs="Times New Roman"/>
          <w:sz w:val="28"/>
          <w:szCs w:val="28"/>
          <w:u w:val="single"/>
        </w:rPr>
        <w:t xml:space="preserve"> регулирование</w:t>
      </w:r>
      <w:r w:rsidR="009727AF" w:rsidRPr="00F76D6B">
        <w:rPr>
          <w:rFonts w:ascii="Times New Roman" w:hAnsi="Times New Roman" w:cs="Times New Roman"/>
          <w:sz w:val="28"/>
          <w:szCs w:val="28"/>
        </w:rPr>
        <w:t>:</w:t>
      </w:r>
      <w:r w:rsidR="009727AF" w:rsidRPr="000F4761">
        <w:rPr>
          <w:sz w:val="28"/>
          <w:szCs w:val="28"/>
        </w:rPr>
        <w:t xml:space="preserve"> </w:t>
      </w:r>
      <w:r w:rsidR="00F76D6B" w:rsidRPr="00FE08FE">
        <w:rPr>
          <w:rFonts w:ascii="Times New Roman" w:hAnsi="Times New Roman" w:cs="Times New Roman"/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 w:rsidR="00F76D6B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76D6B" w:rsidRPr="00FE08F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4D46">
        <w:rPr>
          <w:rFonts w:ascii="Times New Roman" w:hAnsi="Times New Roman" w:cs="Times New Roman"/>
          <w:sz w:val="28"/>
          <w:szCs w:val="28"/>
        </w:rPr>
        <w:t>Северного</w:t>
      </w:r>
      <w:r w:rsidR="00F76D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6D6B" w:rsidRPr="00FE08FE">
        <w:rPr>
          <w:rFonts w:ascii="Times New Roman" w:hAnsi="Times New Roman" w:cs="Times New Roman"/>
          <w:sz w:val="28"/>
          <w:szCs w:val="28"/>
        </w:rPr>
        <w:t>Новосибирской области в соответствие</w:t>
      </w:r>
      <w:r w:rsidR="00F76D6B">
        <w:rPr>
          <w:rFonts w:ascii="Times New Roman" w:hAnsi="Times New Roman" w:cs="Times New Roman"/>
          <w:sz w:val="28"/>
          <w:szCs w:val="28"/>
        </w:rPr>
        <w:t xml:space="preserve"> </w:t>
      </w:r>
      <w:r w:rsidR="00F76D6B" w:rsidRPr="00FE08FE">
        <w:rPr>
          <w:rFonts w:ascii="Times New Roman" w:hAnsi="Times New Roman" w:cs="Times New Roman"/>
          <w:sz w:val="28"/>
          <w:szCs w:val="28"/>
        </w:rPr>
        <w:t>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proofErr w:type="gramEnd"/>
      <w:r w:rsidR="00F76D6B" w:rsidRPr="00FE08FE">
        <w:rPr>
          <w:rFonts w:ascii="Times New Roman" w:hAnsi="Times New Roman" w:cs="Times New Roman"/>
          <w:sz w:val="28"/>
          <w:szCs w:val="28"/>
        </w:rPr>
        <w:t>) учреждениям), индивидуальным предпринимателям, а также физическим лицам – произв</w:t>
      </w:r>
      <w:r w:rsidR="00F76D6B">
        <w:rPr>
          <w:rFonts w:ascii="Times New Roman" w:hAnsi="Times New Roman" w:cs="Times New Roman"/>
          <w:sz w:val="28"/>
          <w:szCs w:val="28"/>
        </w:rPr>
        <w:t>одителям товаров, работ, услуг»</w:t>
      </w:r>
      <w:r w:rsidR="002C28AD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C28AD" w:rsidRPr="002C28AD">
        <w:rPr>
          <w:rFonts w:ascii="Times New Roman" w:hAnsi="Times New Roman" w:cs="Times New Roman"/>
          <w:sz w:val="28"/>
          <w:szCs w:val="28"/>
        </w:rPr>
        <w:t xml:space="preserve"> </w:t>
      </w:r>
      <w:r w:rsidR="002C28AD">
        <w:rPr>
          <w:rFonts w:ascii="Times New Roman" w:hAnsi="Times New Roman" w:cs="Times New Roman"/>
          <w:sz w:val="28"/>
          <w:szCs w:val="28"/>
        </w:rPr>
        <w:t>постановление</w:t>
      </w:r>
      <w:r w:rsidR="002C28AD"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</w:t>
      </w:r>
      <w:r w:rsidR="002C28AD">
        <w:rPr>
          <w:rFonts w:ascii="Times New Roman" w:hAnsi="Times New Roman" w:cs="Times New Roman"/>
          <w:sz w:val="28"/>
          <w:szCs w:val="28"/>
        </w:rPr>
        <w:t>887)</w:t>
      </w:r>
      <w:r w:rsidR="00F76D6B">
        <w:rPr>
          <w:rFonts w:ascii="Times New Roman" w:hAnsi="Times New Roman" w:cs="Times New Roman"/>
          <w:sz w:val="28"/>
          <w:szCs w:val="28"/>
        </w:rPr>
        <w:t>.</w:t>
      </w:r>
    </w:p>
    <w:p w:rsidR="00022C9E" w:rsidRPr="007C7921" w:rsidRDefault="00022C9E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21">
        <w:rPr>
          <w:rFonts w:ascii="Times New Roman" w:hAnsi="Times New Roman" w:cs="Times New Roman"/>
          <w:sz w:val="28"/>
          <w:szCs w:val="28"/>
          <w:u w:val="single"/>
        </w:rPr>
        <w:t>1.9. Краткое описание целей предлагаемого правового регулирования:</w:t>
      </w:r>
    </w:p>
    <w:p w:rsidR="000C1C38" w:rsidRPr="007C7921" w:rsidRDefault="006B6AF2" w:rsidP="000C1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21">
        <w:rPr>
          <w:rFonts w:ascii="Times New Roman" w:hAnsi="Times New Roman" w:cs="Times New Roman"/>
          <w:sz w:val="28"/>
          <w:szCs w:val="28"/>
        </w:rPr>
        <w:t>С</w:t>
      </w:r>
      <w:r w:rsidR="000C1C38" w:rsidRPr="007C7921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</w:t>
      </w:r>
      <w:r w:rsidR="000C1C38" w:rsidRPr="007C7921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на территории </w:t>
      </w:r>
      <w:r w:rsidR="003D4D46">
        <w:rPr>
          <w:rFonts w:ascii="Times New Roman" w:hAnsi="Times New Roman" w:cs="Times New Roman"/>
          <w:sz w:val="28"/>
          <w:szCs w:val="28"/>
        </w:rPr>
        <w:t>Северного</w:t>
      </w:r>
      <w:r w:rsidR="000C1C38" w:rsidRPr="007C79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22C9E" w:rsidRPr="007C7921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21">
        <w:rPr>
          <w:rFonts w:ascii="Times New Roman" w:hAnsi="Times New Roman" w:cs="Times New Roman"/>
          <w:sz w:val="28"/>
          <w:szCs w:val="28"/>
          <w:u w:val="single"/>
        </w:rPr>
        <w:t>1.10. Краткое описание содержания предлагаемого правового регулирования:</w:t>
      </w:r>
    </w:p>
    <w:p w:rsidR="00022C9E" w:rsidRPr="00E702EF" w:rsidRDefault="00F2432D" w:rsidP="00E702EF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  <w:r w:rsidR="000471F8">
        <w:rPr>
          <w:rFonts w:ascii="Times New Roman" w:hAnsi="Times New Roman" w:cs="Times New Roman"/>
          <w:color w:val="auto"/>
          <w:sz w:val="28"/>
          <w:szCs w:val="28"/>
        </w:rPr>
        <w:t>Северного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об утверждении муниципаль</w:t>
      </w:r>
      <w:r w:rsidR="006225C2">
        <w:rPr>
          <w:rFonts w:ascii="Times New Roman" w:hAnsi="Times New Roman" w:cs="Times New Roman"/>
          <w:color w:val="auto"/>
          <w:sz w:val="28"/>
          <w:szCs w:val="28"/>
        </w:rPr>
        <w:t>ной программы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вводится механизм развития малого и среднего предпринимательства в </w:t>
      </w:r>
      <w:r w:rsidR="003D4D46">
        <w:rPr>
          <w:rFonts w:ascii="Times New Roman" w:hAnsi="Times New Roman" w:cs="Times New Roman"/>
          <w:color w:val="auto"/>
          <w:sz w:val="28"/>
          <w:szCs w:val="28"/>
        </w:rPr>
        <w:t>Северном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районе</w:t>
      </w:r>
      <w:bookmarkStart w:id="3" w:name="Par473"/>
      <w:bookmarkEnd w:id="3"/>
      <w:r w:rsidR="0004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71F8" w:rsidRPr="007C7921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  <w:r w:rsidR="007D2B5C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1E0B6E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Механизм оказания финансовой поддержки путем предоставления субсидий субъектам малого и среднего предпринимательства и начинающим предпринимателям. </w:t>
      </w:r>
    </w:p>
    <w:p w:rsidR="00022C9E" w:rsidRPr="001D40B2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2.  Описание  проблемы,  на  решение  которой  направлено  предлагаемое правовое регулирование</w:t>
      </w:r>
    </w:p>
    <w:p w:rsidR="00022C9E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2.1. Формул</w:t>
      </w:r>
      <w:r w:rsidR="000C1C38" w:rsidRPr="001D40B2">
        <w:rPr>
          <w:rFonts w:ascii="Times New Roman" w:hAnsi="Times New Roman" w:cs="Times New Roman"/>
          <w:sz w:val="28"/>
          <w:szCs w:val="28"/>
          <w:u w:val="single"/>
        </w:rPr>
        <w:t>ировка проблемы:</w:t>
      </w:r>
      <w:r w:rsidR="004A6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25C2" w:rsidRPr="00FE08FE" w:rsidRDefault="006225C2" w:rsidP="006225C2">
      <w:pPr>
        <w:pStyle w:val="31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8FE">
        <w:rPr>
          <w:rFonts w:ascii="Times New Roman" w:hAnsi="Times New Roman" w:cs="Times New Roman"/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FE08F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4D46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E08FE">
        <w:rPr>
          <w:rFonts w:ascii="Times New Roman" w:hAnsi="Times New Roman" w:cs="Times New Roman"/>
          <w:sz w:val="28"/>
          <w:szCs w:val="28"/>
        </w:rPr>
        <w:t>Новосибирской области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8FE">
        <w:rPr>
          <w:rFonts w:ascii="Times New Roman" w:hAnsi="Times New Roman" w:cs="Times New Roman"/>
          <w:sz w:val="28"/>
          <w:szCs w:val="28"/>
        </w:rPr>
        <w:t>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услуг».</w:t>
      </w:r>
    </w:p>
    <w:p w:rsidR="00022C9E" w:rsidRPr="00764DAF" w:rsidRDefault="00022C9E" w:rsidP="00E71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DAF">
        <w:rPr>
          <w:rFonts w:ascii="Times New Roman" w:hAnsi="Times New Roman" w:cs="Times New Roman"/>
          <w:sz w:val="28"/>
          <w:szCs w:val="28"/>
          <w:u w:val="single"/>
        </w:rPr>
        <w:t>2.2. Информация о возникновении, выявлении проблемы и мерах, принятых ранее для ее решения, достигнутых результатах и затраченных ресу</w:t>
      </w:r>
      <w:r w:rsidR="00764DAF" w:rsidRPr="00764DAF">
        <w:rPr>
          <w:rFonts w:ascii="Times New Roman" w:hAnsi="Times New Roman" w:cs="Times New Roman"/>
          <w:sz w:val="28"/>
          <w:szCs w:val="28"/>
          <w:u w:val="single"/>
        </w:rPr>
        <w:t>рсах:</w:t>
      </w:r>
    </w:p>
    <w:p w:rsidR="00D51E33" w:rsidRPr="007B4DF5" w:rsidRDefault="007B4DF5" w:rsidP="007B4DF5">
      <w:pPr>
        <w:pStyle w:val="Default"/>
        <w:ind w:firstLine="708"/>
        <w:jc w:val="both"/>
        <w:rPr>
          <w:b/>
          <w:bCs/>
          <w:sz w:val="32"/>
          <w:szCs w:val="28"/>
        </w:rPr>
      </w:pPr>
      <w:proofErr w:type="gramStart"/>
      <w:r>
        <w:rPr>
          <w:sz w:val="28"/>
          <w:szCs w:val="28"/>
        </w:rPr>
        <w:t>П</w:t>
      </w:r>
      <w:r w:rsidRPr="008868E4">
        <w:rPr>
          <w:sz w:val="28"/>
          <w:szCs w:val="28"/>
        </w:rPr>
        <w:t xml:space="preserve">остановления администрации </w:t>
      </w:r>
      <w:r>
        <w:rPr>
          <w:sz w:val="28"/>
          <w:szCs w:val="28"/>
        </w:rPr>
        <w:t>Северного</w:t>
      </w:r>
      <w:r w:rsidRPr="008868E4">
        <w:rPr>
          <w:sz w:val="28"/>
          <w:szCs w:val="28"/>
        </w:rPr>
        <w:t xml:space="preserve"> района Новосибирской области </w:t>
      </w:r>
      <w:r w:rsidRPr="003D4D46">
        <w:rPr>
          <w:bCs/>
          <w:sz w:val="28"/>
          <w:szCs w:val="28"/>
        </w:rPr>
        <w:t>от 20.12.2016 № 867 «Об утверждении муниципальной программы «Развитие малого и среднего предпринимательства в Северном районе Новосибирской области на 2014-2018 годы»,</w:t>
      </w:r>
      <w:r w:rsidRPr="003D4D46">
        <w:t xml:space="preserve"> </w:t>
      </w:r>
      <w:r w:rsidRPr="003D4D46">
        <w:rPr>
          <w:sz w:val="28"/>
        </w:rPr>
        <w:t>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проекта»</w:t>
      </w:r>
      <w:r>
        <w:rPr>
          <w:sz w:val="28"/>
        </w:rPr>
        <w:t>,</w:t>
      </w:r>
      <w:r w:rsidR="002C28AD">
        <w:rPr>
          <w:sz w:val="28"/>
          <w:szCs w:val="28"/>
        </w:rPr>
        <w:t xml:space="preserve"> не соответствует требованиям, установленным </w:t>
      </w:r>
      <w:r w:rsidR="002C28AD" w:rsidRPr="00FE08FE">
        <w:rPr>
          <w:sz w:val="28"/>
          <w:szCs w:val="28"/>
        </w:rPr>
        <w:t>постановлением Правительства</w:t>
      </w:r>
      <w:proofErr w:type="gramEnd"/>
      <w:r w:rsidR="002C28AD" w:rsidRPr="00FE08FE">
        <w:rPr>
          <w:sz w:val="28"/>
          <w:szCs w:val="28"/>
        </w:rPr>
        <w:t xml:space="preserve"> РФ от 06.09.2016 № 887</w:t>
      </w:r>
      <w:r w:rsidR="002C28AD">
        <w:rPr>
          <w:sz w:val="28"/>
          <w:szCs w:val="28"/>
        </w:rPr>
        <w:t>.</w:t>
      </w:r>
    </w:p>
    <w:p w:rsidR="00D01C9B" w:rsidRDefault="00022C9E" w:rsidP="00D01C9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E">
        <w:rPr>
          <w:rFonts w:ascii="Times New Roman" w:hAnsi="Times New Roman" w:cs="Times New Roman"/>
          <w:sz w:val="28"/>
          <w:szCs w:val="28"/>
          <w:u w:val="single"/>
        </w:rPr>
        <w:t>2.3. Социальные  группы,   заинтересованные   в  устранении   проблемы,  их количест</w:t>
      </w:r>
      <w:r w:rsidR="009727AF" w:rsidRPr="003C213E">
        <w:rPr>
          <w:rFonts w:ascii="Times New Roman" w:hAnsi="Times New Roman" w:cs="Times New Roman"/>
          <w:sz w:val="28"/>
          <w:szCs w:val="28"/>
          <w:u w:val="single"/>
        </w:rPr>
        <w:t>венная оценка:</w:t>
      </w:r>
      <w:r w:rsidR="003C213E" w:rsidRPr="003C213E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предпринимательства, зарегистрированные и осуществляющие деятельность на территории </w:t>
      </w:r>
      <w:r w:rsidR="007B4DF5">
        <w:rPr>
          <w:rFonts w:ascii="Times New Roman" w:hAnsi="Times New Roman" w:cs="Times New Roman"/>
          <w:sz w:val="28"/>
          <w:szCs w:val="28"/>
        </w:rPr>
        <w:t>Северного</w:t>
      </w:r>
      <w:r w:rsidR="003C213E" w:rsidRPr="003C21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71F8">
        <w:rPr>
          <w:rFonts w:ascii="Times New Roman" w:hAnsi="Times New Roman" w:cs="Times New Roman"/>
          <w:sz w:val="28"/>
          <w:szCs w:val="28"/>
        </w:rPr>
        <w:t xml:space="preserve"> </w:t>
      </w:r>
      <w:r w:rsidR="000471F8" w:rsidRPr="007C792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1C9B">
        <w:rPr>
          <w:rFonts w:ascii="Times New Roman" w:hAnsi="Times New Roman" w:cs="Times New Roman"/>
          <w:sz w:val="28"/>
          <w:szCs w:val="28"/>
        </w:rPr>
        <w:t>,</w:t>
      </w:r>
      <w:r w:rsidR="00D01C9B" w:rsidRPr="00D01C9B">
        <w:rPr>
          <w:rFonts w:ascii="Times New Roman" w:hAnsi="Times New Roman" w:cs="Times New Roman"/>
          <w:sz w:val="28"/>
          <w:szCs w:val="28"/>
        </w:rPr>
        <w:t xml:space="preserve"> </w:t>
      </w:r>
      <w:r w:rsidR="00D01C9B">
        <w:rPr>
          <w:rFonts w:ascii="Times New Roman" w:hAnsi="Times New Roman" w:cs="Times New Roman"/>
          <w:sz w:val="28"/>
          <w:szCs w:val="28"/>
        </w:rPr>
        <w:t>признанные таковыми в соответствии с Федеральный закон от 24.07.2007 №209-ФЗ «О развитии малого и среднего предпринимательства в Российской Федерации».</w:t>
      </w:r>
    </w:p>
    <w:p w:rsidR="00022C9E" w:rsidRPr="00D01C9B" w:rsidRDefault="00022C9E" w:rsidP="00D01C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C9B">
        <w:rPr>
          <w:rFonts w:ascii="Times New Roman" w:hAnsi="Times New Roman" w:cs="Times New Roman"/>
          <w:sz w:val="28"/>
          <w:szCs w:val="28"/>
          <w:u w:val="single"/>
        </w:rPr>
        <w:t>2.4. Характеристика негативных эффектов, возникающих  в  связи  с  наличием</w:t>
      </w:r>
    </w:p>
    <w:p w:rsidR="00022C9E" w:rsidRPr="00D01C9B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C9B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r w:rsidR="00511C19" w:rsidRPr="00D01C9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225C2" w:rsidRPr="00FE08FE" w:rsidRDefault="006225C2" w:rsidP="00F2432D">
      <w:pPr>
        <w:pStyle w:val="3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муниципального правового акта требованиям</w:t>
      </w:r>
      <w:r w:rsidRPr="0062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услуг».</w:t>
      </w:r>
    </w:p>
    <w:p w:rsidR="00022C9E" w:rsidRPr="003C213E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 xml:space="preserve"> Действующие нормативные  правовые  акты, поручения,  другие  решения,  из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которых     вытекает     необходимость     разработки     предлагаемого    правового регулирования в данной области, которые определяют необходимость постановки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указа</w:t>
      </w:r>
      <w:r w:rsidR="003C213E">
        <w:rPr>
          <w:rFonts w:ascii="Times New Roman" w:hAnsi="Times New Roman" w:cs="Times New Roman"/>
          <w:sz w:val="28"/>
          <w:szCs w:val="28"/>
          <w:u w:val="single"/>
        </w:rPr>
        <w:t>нных целей</w:t>
      </w:r>
      <w:r w:rsidR="00313CA5" w:rsidRPr="003C21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3CA5" w:rsidRPr="00E761CD" w:rsidRDefault="00313CA5" w:rsidP="00313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313CA5" w:rsidRPr="00E761CD" w:rsidRDefault="00313CA5" w:rsidP="00313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>Федеральный закон от 06.10.2003 № 131-ФЗ  «Об общих принципах организации местного самоуправления в Российской Федерации»;</w:t>
      </w:r>
    </w:p>
    <w:p w:rsidR="006225C2" w:rsidRDefault="00313CA5" w:rsidP="00313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>Закон Новосибирской области от 02.07.2008 № 245-ОЗ «О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 в Новосибирской области»</w:t>
      </w:r>
      <w:r w:rsidR="006225C2">
        <w:rPr>
          <w:rFonts w:ascii="Times New Roman" w:hAnsi="Times New Roman" w:cs="Times New Roman"/>
          <w:sz w:val="28"/>
          <w:szCs w:val="28"/>
        </w:rPr>
        <w:t>;</w:t>
      </w:r>
    </w:p>
    <w:p w:rsidR="006225C2" w:rsidRPr="00FE08FE" w:rsidRDefault="006225C2" w:rsidP="006225C2">
      <w:pPr>
        <w:pStyle w:val="31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услуг».</w:t>
      </w:r>
    </w:p>
    <w:p w:rsidR="00022C9E" w:rsidRPr="003C213E" w:rsidRDefault="002C28AD" w:rsidP="002C28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 xml:space="preserve"> Оценка затрат на проведение мониторинга достижения целей предлагаемого</w:t>
      </w:r>
    </w:p>
    <w:p w:rsidR="00022C9E" w:rsidRPr="004E2920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3E">
        <w:rPr>
          <w:rFonts w:ascii="Times New Roman" w:hAnsi="Times New Roman" w:cs="Times New Roman"/>
          <w:sz w:val="28"/>
          <w:szCs w:val="28"/>
          <w:u w:val="single"/>
        </w:rPr>
        <w:t>пра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вового регулирования:</w:t>
      </w:r>
      <w:r w:rsidR="003C213E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bookmarkStart w:id="4" w:name="Par564"/>
      <w:bookmarkEnd w:id="4"/>
    </w:p>
    <w:p w:rsidR="00022C9E" w:rsidRPr="00D13DE4" w:rsidRDefault="002C28AD" w:rsidP="002C28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Качественная характеристика и оценка численности потенциальных адресатов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предлагаемого правового регулирования (их групп)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213E" w:rsidRPr="004E2920" w:rsidRDefault="003C213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126"/>
        <w:gridCol w:w="3118"/>
      </w:tblGrid>
      <w:tr w:rsidR="00022C9E" w:rsidRPr="004E2920" w:rsidTr="0057040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67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.3. Источники данных</w:t>
            </w:r>
          </w:p>
        </w:tc>
      </w:tr>
      <w:tr w:rsidR="00022C9E" w:rsidRPr="004E2920" w:rsidTr="0057040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3C213E" w:rsidP="0004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малого и среднего предпринимательства, зарегистрированные и осуществляющие деятельность на территории </w:t>
            </w:r>
            <w:r w:rsidR="000471F8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47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1F8" w:rsidRPr="007C79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3C213E" w:rsidP="007B4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>По со</w:t>
            </w:r>
            <w:r w:rsidR="002C28AD">
              <w:rPr>
                <w:rFonts w:ascii="Times New Roman" w:hAnsi="Times New Roman" w:cs="Times New Roman"/>
                <w:sz w:val="28"/>
                <w:szCs w:val="28"/>
              </w:rPr>
              <w:t>стоянию на 01.0</w:t>
            </w:r>
            <w:r w:rsidR="007B4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8AD">
              <w:rPr>
                <w:rFonts w:ascii="Times New Roman" w:hAnsi="Times New Roman" w:cs="Times New Roman"/>
                <w:sz w:val="28"/>
                <w:szCs w:val="28"/>
              </w:rPr>
              <w:t xml:space="preserve">.2017 года – </w:t>
            </w:r>
            <w:r w:rsidR="007B4DF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7B4DF5" w:rsidP="007B4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реестра субъектов малого и среднего предпринимательства</w:t>
            </w:r>
          </w:p>
        </w:tc>
      </w:tr>
    </w:tbl>
    <w:p w:rsidR="0057040B" w:rsidRDefault="0057040B" w:rsidP="005704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ar580"/>
      <w:bookmarkEnd w:id="6"/>
    </w:p>
    <w:p w:rsidR="0057040B" w:rsidRPr="0057040B" w:rsidRDefault="002C28AD" w:rsidP="0057040B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  Изменение   функций    (полномочий,    обязанностей,   прав) потенциальных адресатов предлагаемого правового регулирования,  а  также  порядка  их  реализации  в  связи  с  введением предлагаемого правового регулирования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3DE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D13DE4" w:rsidRPr="007C79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4402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Принятие нормативно-правового акта не предусматривает изменение функций.</w:t>
      </w:r>
    </w:p>
    <w:p w:rsidR="003C213E" w:rsidRPr="00FC5234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. Оценка дополнительных расходов  (доходов) бюджета, связанных с введением предлагаемого правового регулирования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213E">
        <w:rPr>
          <w:rFonts w:ascii="Times New Roman" w:hAnsi="Times New Roman" w:cs="Times New Roman"/>
          <w:sz w:val="28"/>
          <w:szCs w:val="28"/>
        </w:rPr>
        <w:t xml:space="preserve"> </w:t>
      </w:r>
      <w:r w:rsidR="005A77FF" w:rsidRPr="00FC5234">
        <w:rPr>
          <w:color w:val="FF0000"/>
          <w:sz w:val="26"/>
          <w:szCs w:val="26"/>
          <w:u w:val="single"/>
        </w:rPr>
        <w:t xml:space="preserve"> </w:t>
      </w:r>
    </w:p>
    <w:p w:rsidR="00022C9E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7.1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.  Другие  сведения  о   дополнительных   расходах   (доходах)   бюджета, возникающих в связи с введением предлагаемого правового регулиро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вания:</w:t>
      </w:r>
      <w:r w:rsidR="003C213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22C9E" w:rsidRPr="0057040B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22C9E" w:rsidRPr="006A533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3DE4" w:rsidRPr="006A533D">
        <w:rPr>
          <w:rFonts w:ascii="Times New Roman" w:hAnsi="Times New Roman" w:cs="Times New Roman"/>
          <w:sz w:val="28"/>
          <w:szCs w:val="28"/>
          <w:u w:val="single"/>
        </w:rPr>
        <w:t xml:space="preserve">. Источники данных: </w:t>
      </w:r>
      <w:r w:rsidR="006A533D" w:rsidRPr="006A533D">
        <w:rPr>
          <w:rFonts w:ascii="Times New Roman" w:hAnsi="Times New Roman" w:cs="Times New Roman"/>
          <w:sz w:val="28"/>
          <w:szCs w:val="28"/>
        </w:rPr>
        <w:t>отсутствуют.</w:t>
      </w:r>
      <w:r w:rsidR="005A6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7" w:name="Par651"/>
      <w:bookmarkEnd w:id="7"/>
    </w:p>
    <w:p w:rsidR="00D13DE4" w:rsidRPr="004E2920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22C9E" w:rsidRPr="00AF1DF5">
        <w:rPr>
          <w:rFonts w:ascii="Times New Roman" w:hAnsi="Times New Roman" w:cs="Times New Roman"/>
          <w:sz w:val="28"/>
          <w:szCs w:val="28"/>
          <w:u w:val="single"/>
        </w:rPr>
        <w:t>.   Изменение    обязанностей    (ограничений)   потенциальных   адресатов предлагаемого  правового  регулирования  и  связанные с ними дополнительные расходы (доходы)</w:t>
      </w:r>
      <w:r w:rsidR="00D13DE4" w:rsidRPr="00AF1D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3DE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22C9E" w:rsidRPr="004E2920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8.1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 xml:space="preserve">. Издержки и </w:t>
      </w:r>
      <w:r w:rsidR="00022C9E" w:rsidRPr="00F92B33">
        <w:rPr>
          <w:rFonts w:ascii="Times New Roman" w:hAnsi="Times New Roman" w:cs="Times New Roman"/>
          <w:sz w:val="28"/>
          <w:szCs w:val="28"/>
          <w:u w:val="single"/>
        </w:rPr>
        <w:t xml:space="preserve">выгоды  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адресатов  предлагаемого  правового  регулирования,                не подда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>ющиеся количественной оценке:</w:t>
      </w:r>
      <w:r w:rsidR="00D13DE4">
        <w:rPr>
          <w:rFonts w:ascii="Times New Roman" w:hAnsi="Times New Roman" w:cs="Times New Roman"/>
          <w:sz w:val="28"/>
          <w:szCs w:val="28"/>
        </w:rPr>
        <w:t xml:space="preserve"> </w:t>
      </w:r>
      <w:r w:rsidR="00D13DE4" w:rsidRPr="00F92B33">
        <w:rPr>
          <w:rFonts w:ascii="Times New Roman" w:hAnsi="Times New Roman" w:cs="Times New Roman"/>
          <w:sz w:val="28"/>
          <w:szCs w:val="28"/>
        </w:rPr>
        <w:t>отсутствуют.</w:t>
      </w:r>
      <w:r w:rsidR="0030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CF1" w:rsidRPr="005A77FF" w:rsidRDefault="002C28AD" w:rsidP="005A6CF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8.2</w:t>
      </w:r>
      <w:r w:rsidR="00022C9E" w:rsidRPr="00AF1DF5">
        <w:rPr>
          <w:rFonts w:ascii="Times New Roman" w:hAnsi="Times New Roman" w:cs="Times New Roman"/>
          <w:sz w:val="28"/>
          <w:szCs w:val="28"/>
          <w:u w:val="single"/>
        </w:rPr>
        <w:t>. Источники данных:</w:t>
      </w:r>
      <w:bookmarkStart w:id="8" w:name="Par682"/>
      <w:bookmarkEnd w:id="8"/>
      <w:r w:rsidR="00AF1DF5" w:rsidRPr="00AF1DF5">
        <w:rPr>
          <w:rFonts w:ascii="Times New Roman" w:hAnsi="Times New Roman" w:cs="Times New Roman"/>
          <w:sz w:val="28"/>
          <w:szCs w:val="28"/>
        </w:rPr>
        <w:t xml:space="preserve"> </w:t>
      </w:r>
      <w:r w:rsidR="0057040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2C9E" w:rsidRPr="00D01C9B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Оценка  рисков   неблагоприятных  последствий  применения  предлагаемого правового регулирования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01C9B" w:rsidRPr="00D01C9B">
        <w:rPr>
          <w:rFonts w:ascii="Times New Roman" w:hAnsi="Times New Roman" w:cs="Times New Roman"/>
          <w:sz w:val="28"/>
          <w:szCs w:val="28"/>
        </w:rPr>
        <w:t xml:space="preserve">  </w:t>
      </w:r>
      <w:r w:rsidR="00D01C9B">
        <w:rPr>
          <w:rFonts w:ascii="Times New Roman" w:hAnsi="Times New Roman" w:cs="Times New Roman"/>
          <w:sz w:val="28"/>
          <w:szCs w:val="28"/>
        </w:rPr>
        <w:t xml:space="preserve">риски </w:t>
      </w:r>
      <w:r w:rsidR="00D13DE4" w:rsidRPr="00D01C9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2C9E" w:rsidRPr="004E2920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22C9E" w:rsidRPr="004E2920" w:rsidSect="0057040B">
      <w:type w:val="nextColumn"/>
      <w:pgSz w:w="11909" w:h="16838"/>
      <w:pgMar w:top="567" w:right="567" w:bottom="340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85" w:rsidRDefault="00F76985">
      <w:r>
        <w:separator/>
      </w:r>
    </w:p>
  </w:endnote>
  <w:endnote w:type="continuationSeparator" w:id="1">
    <w:p w:rsidR="00F76985" w:rsidRDefault="00F7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85" w:rsidRDefault="00F76985"/>
  </w:footnote>
  <w:footnote w:type="continuationSeparator" w:id="1">
    <w:p w:rsidR="00F76985" w:rsidRDefault="00F769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33E08"/>
    <w:multiLevelType w:val="hybridMultilevel"/>
    <w:tmpl w:val="2ECE0730"/>
    <w:lvl w:ilvl="0" w:tplc="AFB64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EED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E3EB8"/>
    <w:multiLevelType w:val="hybridMultilevel"/>
    <w:tmpl w:val="669A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110816"/>
    <w:multiLevelType w:val="hybridMultilevel"/>
    <w:tmpl w:val="A2066B0C"/>
    <w:lvl w:ilvl="0" w:tplc="FA6CA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A4A61"/>
    <w:multiLevelType w:val="hybridMultilevel"/>
    <w:tmpl w:val="36E8B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15F10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94A5C"/>
    <w:rsid w:val="00002810"/>
    <w:rsid w:val="000223F8"/>
    <w:rsid w:val="00022C9E"/>
    <w:rsid w:val="000471F8"/>
    <w:rsid w:val="00057911"/>
    <w:rsid w:val="00062032"/>
    <w:rsid w:val="00075725"/>
    <w:rsid w:val="0008799D"/>
    <w:rsid w:val="00091907"/>
    <w:rsid w:val="000C076E"/>
    <w:rsid w:val="000C1C38"/>
    <w:rsid w:val="000C4D04"/>
    <w:rsid w:val="000D1CD7"/>
    <w:rsid w:val="000D29EA"/>
    <w:rsid w:val="000D2FD7"/>
    <w:rsid w:val="000D5474"/>
    <w:rsid w:val="000D65E6"/>
    <w:rsid w:val="000D7FF0"/>
    <w:rsid w:val="000E0A4F"/>
    <w:rsid w:val="000F11B0"/>
    <w:rsid w:val="000F2FF4"/>
    <w:rsid w:val="000F4761"/>
    <w:rsid w:val="00104AA1"/>
    <w:rsid w:val="001078C0"/>
    <w:rsid w:val="001103BD"/>
    <w:rsid w:val="00111865"/>
    <w:rsid w:val="001205FB"/>
    <w:rsid w:val="001234BF"/>
    <w:rsid w:val="00123900"/>
    <w:rsid w:val="00162626"/>
    <w:rsid w:val="00163B4D"/>
    <w:rsid w:val="00173DC0"/>
    <w:rsid w:val="0017627C"/>
    <w:rsid w:val="00194938"/>
    <w:rsid w:val="001B04A0"/>
    <w:rsid w:val="001B45ED"/>
    <w:rsid w:val="001C1182"/>
    <w:rsid w:val="001C5BB8"/>
    <w:rsid w:val="001D40B2"/>
    <w:rsid w:val="001D568B"/>
    <w:rsid w:val="001D66EB"/>
    <w:rsid w:val="001E0B6E"/>
    <w:rsid w:val="001E5907"/>
    <w:rsid w:val="001E71E2"/>
    <w:rsid w:val="00202AD9"/>
    <w:rsid w:val="00203CB3"/>
    <w:rsid w:val="00207804"/>
    <w:rsid w:val="00213C7B"/>
    <w:rsid w:val="00235F7C"/>
    <w:rsid w:val="00243710"/>
    <w:rsid w:val="00251008"/>
    <w:rsid w:val="00261BB5"/>
    <w:rsid w:val="00261BDD"/>
    <w:rsid w:val="00282A66"/>
    <w:rsid w:val="00296B83"/>
    <w:rsid w:val="002A3468"/>
    <w:rsid w:val="002A48E8"/>
    <w:rsid w:val="002B05ED"/>
    <w:rsid w:val="002C27E5"/>
    <w:rsid w:val="002C2819"/>
    <w:rsid w:val="002C28AD"/>
    <w:rsid w:val="002C55EC"/>
    <w:rsid w:val="002D5991"/>
    <w:rsid w:val="002D5AEB"/>
    <w:rsid w:val="002D6444"/>
    <w:rsid w:val="002E202A"/>
    <w:rsid w:val="002F07E1"/>
    <w:rsid w:val="00301A2A"/>
    <w:rsid w:val="003023FA"/>
    <w:rsid w:val="00313CA5"/>
    <w:rsid w:val="003179D4"/>
    <w:rsid w:val="00330661"/>
    <w:rsid w:val="00346BA0"/>
    <w:rsid w:val="00350E07"/>
    <w:rsid w:val="0035631E"/>
    <w:rsid w:val="0038156C"/>
    <w:rsid w:val="0038377C"/>
    <w:rsid w:val="003919F9"/>
    <w:rsid w:val="003941D5"/>
    <w:rsid w:val="003A71BF"/>
    <w:rsid w:val="003A7A7A"/>
    <w:rsid w:val="003B7CEE"/>
    <w:rsid w:val="003C072C"/>
    <w:rsid w:val="003C213E"/>
    <w:rsid w:val="003C49CF"/>
    <w:rsid w:val="003D3DBE"/>
    <w:rsid w:val="003D4D46"/>
    <w:rsid w:val="003D78BB"/>
    <w:rsid w:val="003F18E5"/>
    <w:rsid w:val="003F3E0B"/>
    <w:rsid w:val="004046C5"/>
    <w:rsid w:val="004142F7"/>
    <w:rsid w:val="00415ECC"/>
    <w:rsid w:val="00421E2C"/>
    <w:rsid w:val="00455E76"/>
    <w:rsid w:val="004607DC"/>
    <w:rsid w:val="004632E7"/>
    <w:rsid w:val="004675A9"/>
    <w:rsid w:val="00484CAE"/>
    <w:rsid w:val="004952FD"/>
    <w:rsid w:val="00495583"/>
    <w:rsid w:val="004A0D89"/>
    <w:rsid w:val="004A6095"/>
    <w:rsid w:val="004B1031"/>
    <w:rsid w:val="004B20D6"/>
    <w:rsid w:val="004C2778"/>
    <w:rsid w:val="004C2D15"/>
    <w:rsid w:val="004D4859"/>
    <w:rsid w:val="004D605D"/>
    <w:rsid w:val="004E09CE"/>
    <w:rsid w:val="004E56C0"/>
    <w:rsid w:val="005046C1"/>
    <w:rsid w:val="00507FA1"/>
    <w:rsid w:val="00511C19"/>
    <w:rsid w:val="0051704C"/>
    <w:rsid w:val="00525E2C"/>
    <w:rsid w:val="005370D7"/>
    <w:rsid w:val="005424F7"/>
    <w:rsid w:val="00544BC6"/>
    <w:rsid w:val="00546B19"/>
    <w:rsid w:val="0057040B"/>
    <w:rsid w:val="005738AE"/>
    <w:rsid w:val="00582BBC"/>
    <w:rsid w:val="00586567"/>
    <w:rsid w:val="0059613F"/>
    <w:rsid w:val="005A6CF1"/>
    <w:rsid w:val="005A77FF"/>
    <w:rsid w:val="005C39D6"/>
    <w:rsid w:val="005C4402"/>
    <w:rsid w:val="005C475F"/>
    <w:rsid w:val="005C5BC3"/>
    <w:rsid w:val="005D384B"/>
    <w:rsid w:val="005D3E8E"/>
    <w:rsid w:val="005F3720"/>
    <w:rsid w:val="005F574F"/>
    <w:rsid w:val="005F7142"/>
    <w:rsid w:val="006225C2"/>
    <w:rsid w:val="00624BB0"/>
    <w:rsid w:val="00630454"/>
    <w:rsid w:val="00644277"/>
    <w:rsid w:val="0065162C"/>
    <w:rsid w:val="00653E03"/>
    <w:rsid w:val="0065403B"/>
    <w:rsid w:val="006749F4"/>
    <w:rsid w:val="0069154D"/>
    <w:rsid w:val="006A533D"/>
    <w:rsid w:val="006A5676"/>
    <w:rsid w:val="006A66D7"/>
    <w:rsid w:val="006A7A38"/>
    <w:rsid w:val="006B6AF2"/>
    <w:rsid w:val="006C0A4F"/>
    <w:rsid w:val="006C573C"/>
    <w:rsid w:val="006E16B7"/>
    <w:rsid w:val="006E1C74"/>
    <w:rsid w:val="006E3F47"/>
    <w:rsid w:val="006E57A0"/>
    <w:rsid w:val="006F2484"/>
    <w:rsid w:val="00702900"/>
    <w:rsid w:val="007155C3"/>
    <w:rsid w:val="0072190B"/>
    <w:rsid w:val="00725436"/>
    <w:rsid w:val="00725CE9"/>
    <w:rsid w:val="007350F4"/>
    <w:rsid w:val="00743F25"/>
    <w:rsid w:val="007631A5"/>
    <w:rsid w:val="00764DAF"/>
    <w:rsid w:val="00776AAA"/>
    <w:rsid w:val="00792A55"/>
    <w:rsid w:val="007A2319"/>
    <w:rsid w:val="007A677E"/>
    <w:rsid w:val="007B4DF5"/>
    <w:rsid w:val="007C1D4D"/>
    <w:rsid w:val="007C49A8"/>
    <w:rsid w:val="007C7921"/>
    <w:rsid w:val="007D2B5C"/>
    <w:rsid w:val="007E0718"/>
    <w:rsid w:val="007E60B9"/>
    <w:rsid w:val="0081360E"/>
    <w:rsid w:val="00821491"/>
    <w:rsid w:val="008244BB"/>
    <w:rsid w:val="008247D0"/>
    <w:rsid w:val="0082576B"/>
    <w:rsid w:val="0083045B"/>
    <w:rsid w:val="00831891"/>
    <w:rsid w:val="0083296E"/>
    <w:rsid w:val="008448E6"/>
    <w:rsid w:val="00846262"/>
    <w:rsid w:val="008602E5"/>
    <w:rsid w:val="00861D49"/>
    <w:rsid w:val="0086292C"/>
    <w:rsid w:val="00864E28"/>
    <w:rsid w:val="00872816"/>
    <w:rsid w:val="00876F3E"/>
    <w:rsid w:val="00891A3F"/>
    <w:rsid w:val="00893AE3"/>
    <w:rsid w:val="00894A5C"/>
    <w:rsid w:val="008C6FE1"/>
    <w:rsid w:val="008D1BFB"/>
    <w:rsid w:val="00913361"/>
    <w:rsid w:val="009727AF"/>
    <w:rsid w:val="0098372F"/>
    <w:rsid w:val="00993F1E"/>
    <w:rsid w:val="009B01FE"/>
    <w:rsid w:val="009B1F1B"/>
    <w:rsid w:val="009C000C"/>
    <w:rsid w:val="009C01C5"/>
    <w:rsid w:val="009C2F18"/>
    <w:rsid w:val="009E1152"/>
    <w:rsid w:val="00A06F5C"/>
    <w:rsid w:val="00A11A47"/>
    <w:rsid w:val="00A13E90"/>
    <w:rsid w:val="00A20745"/>
    <w:rsid w:val="00A420DD"/>
    <w:rsid w:val="00A60B28"/>
    <w:rsid w:val="00A83637"/>
    <w:rsid w:val="00AA0890"/>
    <w:rsid w:val="00AA3AE6"/>
    <w:rsid w:val="00AB6411"/>
    <w:rsid w:val="00AC3A52"/>
    <w:rsid w:val="00AD217B"/>
    <w:rsid w:val="00AF1DF5"/>
    <w:rsid w:val="00AF70A3"/>
    <w:rsid w:val="00B21E59"/>
    <w:rsid w:val="00B2303D"/>
    <w:rsid w:val="00B24D43"/>
    <w:rsid w:val="00B269BD"/>
    <w:rsid w:val="00B42A5F"/>
    <w:rsid w:val="00B50248"/>
    <w:rsid w:val="00B6271C"/>
    <w:rsid w:val="00B928B2"/>
    <w:rsid w:val="00B92E54"/>
    <w:rsid w:val="00BA1682"/>
    <w:rsid w:val="00BB5B90"/>
    <w:rsid w:val="00BC1D71"/>
    <w:rsid w:val="00BD57FF"/>
    <w:rsid w:val="00BE5162"/>
    <w:rsid w:val="00BF40AD"/>
    <w:rsid w:val="00C015D7"/>
    <w:rsid w:val="00C03ECE"/>
    <w:rsid w:val="00C079FA"/>
    <w:rsid w:val="00C134AA"/>
    <w:rsid w:val="00C26877"/>
    <w:rsid w:val="00C369BA"/>
    <w:rsid w:val="00C57194"/>
    <w:rsid w:val="00C610E7"/>
    <w:rsid w:val="00C62366"/>
    <w:rsid w:val="00C64B53"/>
    <w:rsid w:val="00C731F1"/>
    <w:rsid w:val="00C73962"/>
    <w:rsid w:val="00C82FF6"/>
    <w:rsid w:val="00C90A75"/>
    <w:rsid w:val="00C91BE8"/>
    <w:rsid w:val="00CA3481"/>
    <w:rsid w:val="00CA5A02"/>
    <w:rsid w:val="00CB2FA0"/>
    <w:rsid w:val="00CB4F4E"/>
    <w:rsid w:val="00CB5FAF"/>
    <w:rsid w:val="00CB7BB3"/>
    <w:rsid w:val="00CE4625"/>
    <w:rsid w:val="00CE5855"/>
    <w:rsid w:val="00CF34EC"/>
    <w:rsid w:val="00CF7292"/>
    <w:rsid w:val="00D01A65"/>
    <w:rsid w:val="00D01C9B"/>
    <w:rsid w:val="00D02409"/>
    <w:rsid w:val="00D10B06"/>
    <w:rsid w:val="00D13DE4"/>
    <w:rsid w:val="00D15B62"/>
    <w:rsid w:val="00D30687"/>
    <w:rsid w:val="00D34450"/>
    <w:rsid w:val="00D35ACF"/>
    <w:rsid w:val="00D459D3"/>
    <w:rsid w:val="00D51E33"/>
    <w:rsid w:val="00D5747C"/>
    <w:rsid w:val="00D57A7B"/>
    <w:rsid w:val="00D6077C"/>
    <w:rsid w:val="00D667A8"/>
    <w:rsid w:val="00D76966"/>
    <w:rsid w:val="00D76AFA"/>
    <w:rsid w:val="00D81049"/>
    <w:rsid w:val="00D853D6"/>
    <w:rsid w:val="00D855B1"/>
    <w:rsid w:val="00D90DA7"/>
    <w:rsid w:val="00D9683D"/>
    <w:rsid w:val="00DA10E4"/>
    <w:rsid w:val="00DD7134"/>
    <w:rsid w:val="00DE788A"/>
    <w:rsid w:val="00E01F8F"/>
    <w:rsid w:val="00E02CF3"/>
    <w:rsid w:val="00E07D13"/>
    <w:rsid w:val="00E43664"/>
    <w:rsid w:val="00E55985"/>
    <w:rsid w:val="00E62EF0"/>
    <w:rsid w:val="00E702EF"/>
    <w:rsid w:val="00E71F09"/>
    <w:rsid w:val="00E87B02"/>
    <w:rsid w:val="00E87F9C"/>
    <w:rsid w:val="00E902AD"/>
    <w:rsid w:val="00E940D5"/>
    <w:rsid w:val="00EA051B"/>
    <w:rsid w:val="00EC0994"/>
    <w:rsid w:val="00EE34E1"/>
    <w:rsid w:val="00EE5AD7"/>
    <w:rsid w:val="00EF6400"/>
    <w:rsid w:val="00F221DB"/>
    <w:rsid w:val="00F2432D"/>
    <w:rsid w:val="00F26233"/>
    <w:rsid w:val="00F31208"/>
    <w:rsid w:val="00F35A55"/>
    <w:rsid w:val="00F4127D"/>
    <w:rsid w:val="00F52D6F"/>
    <w:rsid w:val="00F709D8"/>
    <w:rsid w:val="00F76985"/>
    <w:rsid w:val="00F76D6B"/>
    <w:rsid w:val="00F92B33"/>
    <w:rsid w:val="00F94F57"/>
    <w:rsid w:val="00FA721F"/>
    <w:rsid w:val="00FB6988"/>
    <w:rsid w:val="00FC5234"/>
    <w:rsid w:val="00FE7930"/>
    <w:rsid w:val="00FF220B"/>
    <w:rsid w:val="00FF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E5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21E5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21E5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B21E5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rsid w:val="00B21E59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21E59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42F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9">
    <w:name w:val="List Paragraph"/>
    <w:basedOn w:val="a"/>
    <w:uiPriority w:val="34"/>
    <w:qFormat/>
    <w:rsid w:val="000F47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A420D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14">
    <w:name w:val="Основной текст Знак1"/>
    <w:basedOn w:val="a0"/>
    <w:uiPriority w:val="99"/>
    <w:rsid w:val="00E71F0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">
    <w:name w:val="Body text_"/>
    <w:basedOn w:val="a0"/>
    <w:link w:val="31"/>
    <w:locked/>
    <w:rsid w:val="00F76D6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76D6B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  <w:style w:type="paragraph" w:customStyle="1" w:styleId="Default">
    <w:name w:val="Default"/>
    <w:rsid w:val="003D4D4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uprec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vernoe.nso.ru/page/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FB881-8965-4D73-8211-5875993D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Адм</cp:lastModifiedBy>
  <cp:revision>2</cp:revision>
  <cp:lastPrinted>2017-03-23T08:02:00Z</cp:lastPrinted>
  <dcterms:created xsi:type="dcterms:W3CDTF">2017-09-21T09:33:00Z</dcterms:created>
  <dcterms:modified xsi:type="dcterms:W3CDTF">2017-09-21T09:33:00Z</dcterms:modified>
</cp:coreProperties>
</file>