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43" w:rsidRDefault="00210243" w:rsidP="00210243">
      <w:pPr>
        <w:ind w:right="-2"/>
        <w:rPr>
          <w:sz w:val="28"/>
          <w:szCs w:val="28"/>
        </w:rPr>
      </w:pPr>
    </w:p>
    <w:p w:rsidR="0041214F" w:rsidRPr="003E1B7D" w:rsidRDefault="0041214F" w:rsidP="0041214F">
      <w:pPr>
        <w:ind w:right="-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14F" w:rsidRPr="004A5D0F" w:rsidRDefault="0041214F" w:rsidP="0041214F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СЕВЕРНОГО </w:t>
      </w:r>
      <w:r w:rsidRPr="004A5D0F">
        <w:rPr>
          <w:rFonts w:ascii="Times New Roman" w:hAnsi="Times New Roman"/>
          <w:b/>
          <w:sz w:val="28"/>
          <w:szCs w:val="28"/>
        </w:rPr>
        <w:t>РАЙОНА</w:t>
      </w:r>
    </w:p>
    <w:p w:rsidR="0041214F" w:rsidRDefault="0041214F" w:rsidP="0041214F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 w:rsidRPr="004A5D0F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1214F" w:rsidRPr="004A5D0F" w:rsidRDefault="0041214F" w:rsidP="0041214F">
      <w:pPr>
        <w:pStyle w:val="a4"/>
        <w:ind w:left="-284"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1214F" w:rsidRPr="00D55E47" w:rsidRDefault="0041214F" w:rsidP="00F96B3D">
      <w:pPr>
        <w:shd w:val="clear" w:color="auto" w:fill="FFFFFF"/>
        <w:spacing w:after="0" w:line="0" w:lineRule="atLeast"/>
        <w:ind w:left="-284" w:right="-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41214F" w:rsidRDefault="0041214F" w:rsidP="00F96B3D">
      <w:pPr>
        <w:shd w:val="clear" w:color="auto" w:fill="FFFFFF"/>
        <w:spacing w:after="0" w:line="0" w:lineRule="atLeast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D7FEB" w:rsidRDefault="00E22E24" w:rsidP="00F96B3D">
      <w:pPr>
        <w:shd w:val="clear" w:color="auto" w:fill="FFFFFF"/>
        <w:spacing w:after="0" w:line="0" w:lineRule="atLeast"/>
        <w:ind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F7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210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.04</w:t>
      </w:r>
      <w:r w:rsidR="005A6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B1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A03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с. </w:t>
      </w:r>
      <w:proofErr w:type="gramStart"/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Северное</w:t>
      </w:r>
      <w:proofErr w:type="gramEnd"/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CB1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A03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E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CB1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7E5B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253</w:t>
      </w:r>
    </w:p>
    <w:p w:rsidR="00602394" w:rsidRDefault="00602394" w:rsidP="00F96B3D">
      <w:pPr>
        <w:shd w:val="clear" w:color="auto" w:fill="FFFFFF"/>
        <w:spacing w:after="0" w:line="0" w:lineRule="atLeast"/>
        <w:ind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554A" w:rsidRPr="0011554A" w:rsidRDefault="0011554A" w:rsidP="001155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554A">
        <w:rPr>
          <w:rFonts w:ascii="Times New Roman" w:eastAsia="Times New Roman" w:hAnsi="Times New Roman"/>
          <w:sz w:val="28"/>
          <w:szCs w:val="24"/>
          <w:lang w:eastAsia="ru-RU"/>
        </w:rPr>
        <w:t>О результатах  районного конкурса</w:t>
      </w:r>
    </w:p>
    <w:p w:rsidR="0011554A" w:rsidRPr="0011554A" w:rsidRDefault="0011554A" w:rsidP="001155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554A">
        <w:rPr>
          <w:rFonts w:ascii="Times New Roman" w:eastAsia="Times New Roman" w:hAnsi="Times New Roman"/>
          <w:sz w:val="28"/>
          <w:szCs w:val="24"/>
          <w:lang w:eastAsia="ru-RU"/>
        </w:rPr>
        <w:t>социально значимых проектов, выполняемых физическими лицами</w:t>
      </w:r>
    </w:p>
    <w:p w:rsidR="0011554A" w:rsidRPr="0011554A" w:rsidRDefault="0011554A" w:rsidP="001155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554A">
        <w:rPr>
          <w:rFonts w:ascii="Times New Roman" w:eastAsia="Times New Roman" w:hAnsi="Times New Roman"/>
          <w:sz w:val="28"/>
          <w:szCs w:val="24"/>
          <w:lang w:eastAsia="ru-RU"/>
        </w:rPr>
        <w:t>и социально ориентированными некоммерческими организациями</w:t>
      </w:r>
    </w:p>
    <w:p w:rsidR="0011554A" w:rsidRPr="0011554A" w:rsidRDefault="0011554A" w:rsidP="001155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1554A" w:rsidRPr="0011554A" w:rsidRDefault="0011554A" w:rsidP="001155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1554A">
        <w:rPr>
          <w:rFonts w:ascii="Times New Roman" w:eastAsia="Times New Roman" w:hAnsi="Times New Roman"/>
          <w:sz w:val="28"/>
          <w:szCs w:val="28"/>
          <w:lang w:eastAsia="ru-RU"/>
        </w:rPr>
        <w:t>На основании постановления администрации Северного района Новосибирской области от   01.03.2021   № 158   «</w:t>
      </w:r>
      <w:r w:rsidRPr="0011554A">
        <w:rPr>
          <w:rFonts w:ascii="Times New Roman" w:eastAsia="Times New Roman" w:hAnsi="Times New Roman"/>
          <w:sz w:val="28"/>
          <w:szCs w:val="24"/>
          <w:lang w:eastAsia="ru-RU"/>
        </w:rPr>
        <w:t xml:space="preserve">О районном конкурсе социально значимых проектов,   выполняемых физическими лицами и социально ориентированными некоммерческими  организациями»,   протокола заседания </w:t>
      </w:r>
      <w:r w:rsidRPr="0011554A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конкурсной комиссии по подведению итогов районного конкурса социально значимых проектов, выполняемых </w:t>
      </w:r>
      <w:r w:rsidRPr="0011554A">
        <w:rPr>
          <w:rFonts w:ascii="Times New Roman" w:eastAsia="Times New Roman" w:hAnsi="Times New Roman"/>
          <w:bCs/>
          <w:sz w:val="28"/>
          <w:szCs w:val="28"/>
          <w:lang w:eastAsia="ru-RU"/>
        </w:rPr>
        <w:t>физическими лицами и социально ориентированными некоммерческими организациями</w:t>
      </w:r>
      <w:r w:rsidRPr="001155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4A">
        <w:rPr>
          <w:rFonts w:ascii="Times New Roman" w:eastAsia="Times New Roman" w:hAnsi="Times New Roman"/>
          <w:sz w:val="28"/>
          <w:szCs w:val="24"/>
          <w:lang w:eastAsia="ru-RU"/>
        </w:rPr>
        <w:t xml:space="preserve"> от 16.04.2021 № 1</w:t>
      </w:r>
      <w:r w:rsidRPr="0011554A">
        <w:rPr>
          <w:rFonts w:ascii="Times New Roman" w:eastAsia="Times New Roman" w:hAnsi="Times New Roman"/>
          <w:sz w:val="28"/>
          <w:szCs w:val="28"/>
          <w:lang w:eastAsia="ru-RU"/>
        </w:rPr>
        <w:t>,   администрация Северного района Новосибирской области</w:t>
      </w:r>
      <w:proofErr w:type="gramEnd"/>
    </w:p>
    <w:p w:rsidR="0011554A" w:rsidRPr="0011554A" w:rsidRDefault="0011554A" w:rsidP="001155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54A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11554A" w:rsidRPr="0011554A" w:rsidRDefault="0011554A" w:rsidP="001155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54A">
        <w:rPr>
          <w:rFonts w:ascii="Times New Roman" w:eastAsia="Times New Roman" w:hAnsi="Times New Roman"/>
          <w:sz w:val="28"/>
          <w:szCs w:val="36"/>
          <w:lang w:eastAsia="ru-RU"/>
        </w:rPr>
        <w:t xml:space="preserve">1.Утвердить прилагаемый перечень победителей </w:t>
      </w:r>
      <w:r w:rsidRPr="0011554A">
        <w:rPr>
          <w:rFonts w:ascii="Times New Roman" w:eastAsia="Times New Roman" w:hAnsi="Times New Roman"/>
          <w:sz w:val="28"/>
          <w:szCs w:val="24"/>
          <w:lang w:eastAsia="ru-RU"/>
        </w:rPr>
        <w:t>районного конкурса социально значимых проектов, выполняемых физическими лицами и социально ориентированными некоммерческими организациями (далее - конкурс).</w:t>
      </w:r>
    </w:p>
    <w:p w:rsidR="0011554A" w:rsidRPr="0011554A" w:rsidRDefault="0011554A" w:rsidP="001155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54A">
        <w:rPr>
          <w:rFonts w:ascii="Times New Roman" w:eastAsia="Times New Roman" w:hAnsi="Times New Roman"/>
          <w:sz w:val="28"/>
          <w:szCs w:val="24"/>
          <w:lang w:eastAsia="ru-RU"/>
        </w:rPr>
        <w:t xml:space="preserve">2.Отделу общественно-политических связей управления делами администрации </w:t>
      </w:r>
      <w:r w:rsidRPr="0011554A"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 Новосибирской области (Сидоровой О.А.) обеспечить:</w:t>
      </w:r>
    </w:p>
    <w:p w:rsidR="0011554A" w:rsidRPr="0011554A" w:rsidRDefault="0011554A" w:rsidP="001155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54A">
        <w:rPr>
          <w:rFonts w:ascii="Times New Roman" w:eastAsia="Times New Roman" w:hAnsi="Times New Roman"/>
          <w:sz w:val="28"/>
          <w:szCs w:val="28"/>
          <w:lang w:eastAsia="ru-RU"/>
        </w:rPr>
        <w:t>1)подготовку соглашений (договоров) о предоставлении грантов в форме субсидии из местного бюджета Северного района Новосибирской области с победителями конкурса;</w:t>
      </w:r>
    </w:p>
    <w:p w:rsidR="0011554A" w:rsidRPr="0011554A" w:rsidRDefault="0011554A" w:rsidP="001155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54A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proofErr w:type="gramStart"/>
      <w:r w:rsidRPr="0011554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11554A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целевым использованием грантов в форме субсидии из местного бюджета Северного района Новосибирской области, своевременным предоставлением отчётов об их использовании.</w:t>
      </w:r>
    </w:p>
    <w:p w:rsidR="0011554A" w:rsidRPr="0011554A" w:rsidRDefault="0011554A" w:rsidP="001155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54A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Pr="0011554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11554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Pr="0011554A">
        <w:rPr>
          <w:rFonts w:ascii="Times New Roman" w:eastAsia="Times New Roman" w:hAnsi="Times New Roman"/>
          <w:sz w:val="28"/>
          <w:szCs w:val="28"/>
          <w:lang w:eastAsia="ru-RU"/>
        </w:rPr>
        <w:t>Кайгородову</w:t>
      </w:r>
      <w:proofErr w:type="spellEnd"/>
      <w:r w:rsidRPr="0011554A">
        <w:rPr>
          <w:rFonts w:ascii="Times New Roman" w:eastAsia="Times New Roman" w:hAnsi="Times New Roman"/>
          <w:sz w:val="28"/>
          <w:szCs w:val="28"/>
          <w:lang w:eastAsia="ru-RU"/>
        </w:rPr>
        <w:t xml:space="preserve"> Г.М. </w:t>
      </w:r>
    </w:p>
    <w:p w:rsidR="0011554A" w:rsidRPr="0011554A" w:rsidRDefault="0011554A" w:rsidP="001155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554A" w:rsidRPr="0011554A" w:rsidRDefault="0011554A" w:rsidP="001155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554A" w:rsidRPr="0011554A" w:rsidRDefault="0011554A" w:rsidP="001155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4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Северного района </w:t>
      </w:r>
    </w:p>
    <w:p w:rsidR="0011554A" w:rsidRPr="0011554A" w:rsidRDefault="0011554A" w:rsidP="001155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4A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                         С.В. Коростелев</w:t>
      </w:r>
    </w:p>
    <w:tbl>
      <w:tblPr>
        <w:tblStyle w:val="2120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11554A" w:rsidRPr="0011554A" w:rsidTr="0011554A">
        <w:tc>
          <w:tcPr>
            <w:tcW w:w="4360" w:type="dxa"/>
          </w:tcPr>
          <w:p w:rsidR="0011554A" w:rsidRPr="0011554A" w:rsidRDefault="0011554A" w:rsidP="001155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554A" w:rsidRPr="0011554A" w:rsidRDefault="0011554A" w:rsidP="0011554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54A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11554A" w:rsidRPr="0011554A" w:rsidRDefault="0011554A" w:rsidP="0011554A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54A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11554A" w:rsidRPr="0011554A" w:rsidRDefault="0011554A" w:rsidP="0011554A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54A">
              <w:rPr>
                <w:rFonts w:ascii="Times New Roman" w:hAnsi="Times New Roman"/>
                <w:sz w:val="28"/>
                <w:szCs w:val="28"/>
                <w:lang w:eastAsia="ru-RU"/>
              </w:rPr>
              <w:t>Северного района</w:t>
            </w:r>
          </w:p>
          <w:p w:rsidR="0011554A" w:rsidRPr="0011554A" w:rsidRDefault="0011554A" w:rsidP="0011554A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54A"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11554A" w:rsidRPr="0011554A" w:rsidRDefault="0011554A" w:rsidP="0011554A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5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Pr="001155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.04.2021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253</w:t>
            </w:r>
          </w:p>
        </w:tc>
      </w:tr>
    </w:tbl>
    <w:p w:rsidR="0011554A" w:rsidRPr="0011554A" w:rsidRDefault="0011554A" w:rsidP="001155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554A" w:rsidRPr="0011554A" w:rsidRDefault="0011554A" w:rsidP="001155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</w:p>
    <w:p w:rsidR="0011554A" w:rsidRPr="0011554A" w:rsidRDefault="0011554A" w:rsidP="001155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4A">
        <w:rPr>
          <w:rFonts w:ascii="Times New Roman" w:eastAsia="Times New Roman" w:hAnsi="Times New Roman"/>
          <w:sz w:val="28"/>
          <w:szCs w:val="28"/>
          <w:lang w:eastAsia="ru-RU"/>
        </w:rPr>
        <w:t>Перечень победителей</w:t>
      </w:r>
    </w:p>
    <w:p w:rsidR="0011554A" w:rsidRPr="0011554A" w:rsidRDefault="0011554A" w:rsidP="001155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554A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конкурса </w:t>
      </w:r>
      <w:r w:rsidRPr="0011554A">
        <w:rPr>
          <w:rFonts w:ascii="Times New Roman" w:eastAsia="Times New Roman" w:hAnsi="Times New Roman"/>
          <w:sz w:val="28"/>
          <w:szCs w:val="24"/>
          <w:lang w:eastAsia="ru-RU"/>
        </w:rPr>
        <w:t>социально значимых проектов, выполняемых физическими лицами и социально ориентированными некоммерческими организациями</w:t>
      </w:r>
    </w:p>
    <w:p w:rsidR="0011554A" w:rsidRPr="0011554A" w:rsidRDefault="0011554A" w:rsidP="001155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2024"/>
        <w:gridCol w:w="4152"/>
        <w:gridCol w:w="1779"/>
        <w:gridCol w:w="63"/>
        <w:gridCol w:w="1523"/>
      </w:tblGrid>
      <w:tr w:rsidR="0011554A" w:rsidRPr="0011554A" w:rsidTr="0011554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554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1554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Наименование сельсовета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Название  проекта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</w:t>
            </w:r>
          </w:p>
          <w:p w:rsidR="0011554A" w:rsidRPr="0011554A" w:rsidRDefault="0011554A" w:rsidP="00115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115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15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15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115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11554A" w:rsidRPr="0011554A" w:rsidTr="0011554A">
        <w:tc>
          <w:tcPr>
            <w:tcW w:w="10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4A" w:rsidRPr="0011554A" w:rsidRDefault="0011554A" w:rsidP="001155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Социальная поддержка и защита граждан (профилактика социального сиротства, поддержка материнства и детства, повышение качества жизни людей пожилого возраста, социальная адаптация инвалидов и их семей).</w:t>
            </w:r>
          </w:p>
          <w:p w:rsidR="0011554A" w:rsidRPr="0011554A" w:rsidRDefault="0011554A" w:rsidP="0011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554A" w:rsidRPr="0011554A" w:rsidTr="0011554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Северный сельсовет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4A" w:rsidRPr="0011554A" w:rsidRDefault="0011554A" w:rsidP="001155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54A">
              <w:rPr>
                <w:rFonts w:ascii="Times New Roman" w:eastAsia="Times New Roman" w:hAnsi="Times New Roman"/>
                <w:sz w:val="28"/>
                <w:szCs w:val="28"/>
              </w:rPr>
              <w:t>Общественная организация «Местная организация Северного района Новосибирской областной организации Всероссийского общества инвалидов»</w:t>
            </w:r>
          </w:p>
          <w:p w:rsidR="0011554A" w:rsidRPr="0011554A" w:rsidRDefault="0011554A" w:rsidP="001155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54A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Pr="0011554A">
              <w:rPr>
                <w:rFonts w:ascii="Times New Roman" w:eastAsia="Times New Roman" w:hAnsi="Times New Roman"/>
                <w:sz w:val="28"/>
                <w:szCs w:val="28"/>
              </w:rPr>
              <w:t>Шешегова</w:t>
            </w:r>
            <w:proofErr w:type="spellEnd"/>
            <w:r w:rsidRPr="0011554A">
              <w:rPr>
                <w:rFonts w:ascii="Times New Roman" w:eastAsia="Times New Roman" w:hAnsi="Times New Roman"/>
                <w:sz w:val="28"/>
                <w:szCs w:val="28"/>
              </w:rPr>
              <w:t xml:space="preserve"> В.К.)</w:t>
            </w:r>
          </w:p>
          <w:p w:rsidR="0011554A" w:rsidRPr="0011554A" w:rsidRDefault="0011554A" w:rsidP="001155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 xml:space="preserve">«Школа </w:t>
            </w:r>
          </w:p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здоровья»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11554A" w:rsidRPr="0011554A" w:rsidTr="0011554A">
        <w:tc>
          <w:tcPr>
            <w:tcW w:w="10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Развитие институтов гражданского общества и общественного самоуправления,  формирование и развитие инфраструктуры в сфере поддержки некоммерческого сектора, оказание юридической помощи на безвозмездной или на льготной основе гражданам и некоммерческим организациям,   правовое просвещение населения, деятельность по защите прав и свобод человека и гражданина, формирование в обществе нетерпимости к коррупционному поведению.</w:t>
            </w:r>
          </w:p>
        </w:tc>
      </w:tr>
      <w:tr w:rsidR="0011554A" w:rsidRPr="0011554A" w:rsidTr="0011554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554A">
              <w:rPr>
                <w:rFonts w:ascii="Times New Roman" w:hAnsi="Times New Roman"/>
                <w:sz w:val="28"/>
                <w:szCs w:val="28"/>
              </w:rPr>
              <w:t>Биазинский</w:t>
            </w:r>
            <w:proofErr w:type="spellEnd"/>
            <w:r w:rsidRPr="001155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 xml:space="preserve">Петухова Марина </w:t>
            </w:r>
          </w:p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 xml:space="preserve">(Центр социальной активности населения </w:t>
            </w:r>
            <w:proofErr w:type="spellStart"/>
            <w:r w:rsidRPr="0011554A">
              <w:rPr>
                <w:rFonts w:ascii="Times New Roman" w:hAnsi="Times New Roman"/>
                <w:sz w:val="28"/>
                <w:szCs w:val="28"/>
              </w:rPr>
              <w:t>Биазинского</w:t>
            </w:r>
            <w:proofErr w:type="spellEnd"/>
            <w:r w:rsidRPr="0011554A">
              <w:rPr>
                <w:rFonts w:ascii="Times New Roman" w:hAnsi="Times New Roman"/>
                <w:sz w:val="28"/>
                <w:szCs w:val="28"/>
              </w:rPr>
              <w:t xml:space="preserve"> поселения Северного района Новосибирской области «Альянс»)</w:t>
            </w:r>
          </w:p>
          <w:p w:rsidR="0011554A" w:rsidRPr="0011554A" w:rsidRDefault="0011554A" w:rsidP="001155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 xml:space="preserve">«Яркие </w:t>
            </w:r>
          </w:p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каникулы»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11554A" w:rsidRPr="0011554A" w:rsidTr="0011554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Северный сельсовет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 xml:space="preserve">Благотворительный фонд поддержки общественных инициатив, направленных на развитие Северного района Новосибирской области </w:t>
            </w:r>
            <w:r w:rsidRPr="0011554A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11554A">
              <w:rPr>
                <w:rFonts w:ascii="Times New Roman" w:hAnsi="Times New Roman"/>
                <w:sz w:val="28"/>
                <w:szCs w:val="28"/>
              </w:rPr>
              <w:t>Тартас</w:t>
            </w:r>
            <w:proofErr w:type="spellEnd"/>
            <w:r w:rsidRPr="0011554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11554A">
              <w:rPr>
                <w:rFonts w:ascii="Times New Roman" w:hAnsi="Times New Roman"/>
                <w:sz w:val="28"/>
                <w:szCs w:val="28"/>
              </w:rPr>
              <w:t>Акилина</w:t>
            </w:r>
            <w:proofErr w:type="spellEnd"/>
            <w:r w:rsidRPr="0011554A">
              <w:rPr>
                <w:rFonts w:ascii="Times New Roman" w:hAnsi="Times New Roman"/>
                <w:sz w:val="28"/>
                <w:szCs w:val="28"/>
              </w:rPr>
              <w:t xml:space="preserve"> Р.В.)</w:t>
            </w:r>
          </w:p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11554A">
              <w:rPr>
                <w:rFonts w:ascii="Times New Roman" w:hAnsi="Times New Roman"/>
                <w:sz w:val="28"/>
                <w:szCs w:val="28"/>
              </w:rPr>
              <w:t>ТОСы</w:t>
            </w:r>
            <w:proofErr w:type="spellEnd"/>
            <w:r w:rsidRPr="0011554A">
              <w:rPr>
                <w:rFonts w:ascii="Times New Roman" w:hAnsi="Times New Roman"/>
                <w:sz w:val="28"/>
                <w:szCs w:val="28"/>
              </w:rPr>
              <w:t xml:space="preserve"> решают все вопросы»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11554A" w:rsidRPr="0011554A" w:rsidTr="0011554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Северный сельсовет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55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Местная общественная Организация «Совет женщин Северного района Новосибирской области»</w:t>
            </w:r>
          </w:p>
          <w:p w:rsidR="0011554A" w:rsidRPr="0011554A" w:rsidRDefault="0011554A" w:rsidP="001155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55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(Иванченко Н.М.)</w:t>
            </w:r>
          </w:p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«Селянка-2021»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11554A" w:rsidRPr="0011554A" w:rsidTr="0011554A">
        <w:tc>
          <w:tcPr>
            <w:tcW w:w="10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 в сфере гражданского, патриотического, в том числе военно-патриотического, воспитания граждан Российской Федерации. Развитие  детского и молодежного общественного движения, поддержка детских, молодежных общественных объединений и общественных объединений, работающих с детьми и молодёжью, деятельность в области содействия добровольчества.</w:t>
            </w:r>
          </w:p>
        </w:tc>
      </w:tr>
      <w:tr w:rsidR="0011554A" w:rsidRPr="0011554A" w:rsidTr="0011554A">
        <w:trPr>
          <w:trHeight w:val="62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 xml:space="preserve">Северный </w:t>
            </w:r>
          </w:p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Горбунова К.В.</w:t>
            </w:r>
          </w:p>
          <w:p w:rsidR="0011554A" w:rsidRPr="0011554A" w:rsidRDefault="0011554A" w:rsidP="001155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(Клуб «Шаг навстречу»)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«Творческий успех»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11554A" w:rsidRPr="0011554A" w:rsidTr="0011554A">
        <w:trPr>
          <w:trHeight w:val="62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Северный сельсовет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1554A">
              <w:rPr>
                <w:rFonts w:ascii="Times New Roman" w:hAnsi="Times New Roman"/>
                <w:sz w:val="28"/>
                <w:szCs w:val="28"/>
              </w:rPr>
              <w:t>Чуварина</w:t>
            </w:r>
            <w:proofErr w:type="spellEnd"/>
            <w:r w:rsidRPr="0011554A">
              <w:rPr>
                <w:rFonts w:ascii="Times New Roman" w:hAnsi="Times New Roman"/>
                <w:sz w:val="28"/>
                <w:szCs w:val="28"/>
              </w:rPr>
              <w:t xml:space="preserve"> Л.Г.</w:t>
            </w:r>
          </w:p>
          <w:p w:rsidR="0011554A" w:rsidRPr="0011554A" w:rsidRDefault="0011554A" w:rsidP="0011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54A">
              <w:rPr>
                <w:rFonts w:ascii="Times New Roman" w:eastAsia="Times New Roman" w:hAnsi="Times New Roman"/>
                <w:sz w:val="28"/>
                <w:szCs w:val="28"/>
              </w:rPr>
              <w:t>(Местное отделение Северного района Новосибирского регионального отделения Общероссийской общественно-государственной детско-юношеской организации «Российское движение школьников»)</w:t>
            </w:r>
          </w:p>
          <w:p w:rsidR="0011554A" w:rsidRPr="0011554A" w:rsidRDefault="0011554A" w:rsidP="0011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«В ритме РДШ»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11554A" w:rsidRPr="0011554A" w:rsidTr="0011554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Северный сельсовет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Казакова Н.В.</w:t>
            </w:r>
          </w:p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(Объединение «Конструктор»)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«Город мастеров»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54A" w:rsidRPr="0011554A" w:rsidRDefault="0011554A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54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</w:tbl>
    <w:p w:rsidR="0011554A" w:rsidRPr="0011554A" w:rsidRDefault="0011554A" w:rsidP="0011554A">
      <w:pPr>
        <w:tabs>
          <w:tab w:val="left" w:pos="3855"/>
          <w:tab w:val="center" w:pos="496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1554A" w:rsidRPr="0011554A" w:rsidRDefault="0011554A" w:rsidP="0011554A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554A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Итого:    145,0</w:t>
      </w:r>
    </w:p>
    <w:p w:rsidR="0011554A" w:rsidRPr="0011554A" w:rsidRDefault="0011554A" w:rsidP="001155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554A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_______________________________________________________</w:t>
      </w:r>
    </w:p>
    <w:p w:rsidR="0011554A" w:rsidRPr="0011554A" w:rsidRDefault="0011554A" w:rsidP="0011554A">
      <w:pPr>
        <w:tabs>
          <w:tab w:val="left" w:pos="3855"/>
          <w:tab w:val="center" w:pos="496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17DD9" w:rsidRPr="00217DD9" w:rsidRDefault="00217DD9" w:rsidP="008426CE">
      <w:pPr>
        <w:widowControl w:val="0"/>
        <w:autoSpaceDE w:val="0"/>
        <w:autoSpaceDN w:val="0"/>
        <w:spacing w:after="0" w:line="240" w:lineRule="auto"/>
        <w:ind w:right="-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17DD9" w:rsidRPr="00217DD9" w:rsidSect="00AF77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7B" w:rsidRDefault="0032677B">
      <w:pPr>
        <w:spacing w:after="0" w:line="240" w:lineRule="auto"/>
      </w:pPr>
      <w:r>
        <w:separator/>
      </w:r>
    </w:p>
  </w:endnote>
  <w:endnote w:type="continuationSeparator" w:id="0">
    <w:p w:rsidR="0032677B" w:rsidRDefault="0032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7B" w:rsidRDefault="0032677B">
      <w:pPr>
        <w:spacing w:after="0" w:line="240" w:lineRule="auto"/>
      </w:pPr>
      <w:r>
        <w:separator/>
      </w:r>
    </w:p>
  </w:footnote>
  <w:footnote w:type="continuationSeparator" w:id="0">
    <w:p w:rsidR="0032677B" w:rsidRDefault="00326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B1618"/>
    <w:multiLevelType w:val="hybridMultilevel"/>
    <w:tmpl w:val="F62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83504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3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4">
    <w:nsid w:val="6D35593F"/>
    <w:multiLevelType w:val="hybridMultilevel"/>
    <w:tmpl w:val="3C6C7816"/>
    <w:lvl w:ilvl="0" w:tplc="75EEAB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345462"/>
    <w:multiLevelType w:val="hybridMultilevel"/>
    <w:tmpl w:val="03CC074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D5226"/>
    <w:multiLevelType w:val="hybridMultilevel"/>
    <w:tmpl w:val="0CC2EED8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4F"/>
    <w:rsid w:val="000103FE"/>
    <w:rsid w:val="00066E93"/>
    <w:rsid w:val="00073CB3"/>
    <w:rsid w:val="00075C3D"/>
    <w:rsid w:val="000857CF"/>
    <w:rsid w:val="000C7D9B"/>
    <w:rsid w:val="000D4917"/>
    <w:rsid w:val="000D49A8"/>
    <w:rsid w:val="000F380D"/>
    <w:rsid w:val="0011554A"/>
    <w:rsid w:val="00116212"/>
    <w:rsid w:val="00122EC0"/>
    <w:rsid w:val="00151DE8"/>
    <w:rsid w:val="00157B2B"/>
    <w:rsid w:val="00195B54"/>
    <w:rsid w:val="002064A3"/>
    <w:rsid w:val="00210243"/>
    <w:rsid w:val="00217DD9"/>
    <w:rsid w:val="0022043D"/>
    <w:rsid w:val="00222128"/>
    <w:rsid w:val="0022764F"/>
    <w:rsid w:val="00245360"/>
    <w:rsid w:val="00256584"/>
    <w:rsid w:val="002647BE"/>
    <w:rsid w:val="002824DF"/>
    <w:rsid w:val="002B2F37"/>
    <w:rsid w:val="002F3C3C"/>
    <w:rsid w:val="002F4CFD"/>
    <w:rsid w:val="00300E1F"/>
    <w:rsid w:val="00315085"/>
    <w:rsid w:val="0032677B"/>
    <w:rsid w:val="003526FD"/>
    <w:rsid w:val="003565A8"/>
    <w:rsid w:val="003752E6"/>
    <w:rsid w:val="00380C6B"/>
    <w:rsid w:val="003848BF"/>
    <w:rsid w:val="003A7AA6"/>
    <w:rsid w:val="003B15B4"/>
    <w:rsid w:val="003B60F4"/>
    <w:rsid w:val="003D586E"/>
    <w:rsid w:val="003F18AA"/>
    <w:rsid w:val="003F3187"/>
    <w:rsid w:val="0041214F"/>
    <w:rsid w:val="00434AB2"/>
    <w:rsid w:val="00462801"/>
    <w:rsid w:val="004E3CD9"/>
    <w:rsid w:val="005213B6"/>
    <w:rsid w:val="00544DBF"/>
    <w:rsid w:val="00547429"/>
    <w:rsid w:val="00571519"/>
    <w:rsid w:val="005A2050"/>
    <w:rsid w:val="005A6AF4"/>
    <w:rsid w:val="005A6EA4"/>
    <w:rsid w:val="00602394"/>
    <w:rsid w:val="00623E88"/>
    <w:rsid w:val="00646836"/>
    <w:rsid w:val="006B7C77"/>
    <w:rsid w:val="006C6BB9"/>
    <w:rsid w:val="007048A7"/>
    <w:rsid w:val="00766191"/>
    <w:rsid w:val="0077633F"/>
    <w:rsid w:val="007B7558"/>
    <w:rsid w:val="007D308A"/>
    <w:rsid w:val="007D6C1D"/>
    <w:rsid w:val="007D7FEB"/>
    <w:rsid w:val="007E5B1F"/>
    <w:rsid w:val="00800EBE"/>
    <w:rsid w:val="008065CF"/>
    <w:rsid w:val="008426CE"/>
    <w:rsid w:val="008544FE"/>
    <w:rsid w:val="0089430D"/>
    <w:rsid w:val="008E0AC0"/>
    <w:rsid w:val="00970090"/>
    <w:rsid w:val="009B6054"/>
    <w:rsid w:val="009D63F3"/>
    <w:rsid w:val="009E04B6"/>
    <w:rsid w:val="009E1601"/>
    <w:rsid w:val="00A03464"/>
    <w:rsid w:val="00A42045"/>
    <w:rsid w:val="00A629D5"/>
    <w:rsid w:val="00A749A7"/>
    <w:rsid w:val="00A973F2"/>
    <w:rsid w:val="00AA1AD2"/>
    <w:rsid w:val="00AC324C"/>
    <w:rsid w:val="00AC7964"/>
    <w:rsid w:val="00AD51AE"/>
    <w:rsid w:val="00AF773F"/>
    <w:rsid w:val="00B029AD"/>
    <w:rsid w:val="00B06EB7"/>
    <w:rsid w:val="00B15216"/>
    <w:rsid w:val="00B21882"/>
    <w:rsid w:val="00B43843"/>
    <w:rsid w:val="00B6566E"/>
    <w:rsid w:val="00B904E5"/>
    <w:rsid w:val="00BC77ED"/>
    <w:rsid w:val="00BD4F09"/>
    <w:rsid w:val="00BD5E4D"/>
    <w:rsid w:val="00BE41A4"/>
    <w:rsid w:val="00BE691D"/>
    <w:rsid w:val="00C06F44"/>
    <w:rsid w:val="00C428CE"/>
    <w:rsid w:val="00C878AF"/>
    <w:rsid w:val="00CA5F7F"/>
    <w:rsid w:val="00CB0E3F"/>
    <w:rsid w:val="00CB184E"/>
    <w:rsid w:val="00CB3B01"/>
    <w:rsid w:val="00D41D43"/>
    <w:rsid w:val="00D5612F"/>
    <w:rsid w:val="00D61D67"/>
    <w:rsid w:val="00D975C9"/>
    <w:rsid w:val="00D97785"/>
    <w:rsid w:val="00DA7D9C"/>
    <w:rsid w:val="00DB6BBB"/>
    <w:rsid w:val="00DE62F3"/>
    <w:rsid w:val="00E00F11"/>
    <w:rsid w:val="00E06ECF"/>
    <w:rsid w:val="00E22390"/>
    <w:rsid w:val="00E22E24"/>
    <w:rsid w:val="00E33A1A"/>
    <w:rsid w:val="00EA5175"/>
    <w:rsid w:val="00EC7F53"/>
    <w:rsid w:val="00F139BE"/>
    <w:rsid w:val="00F27C3C"/>
    <w:rsid w:val="00F456E5"/>
    <w:rsid w:val="00F96B3D"/>
    <w:rsid w:val="00FA20F1"/>
    <w:rsid w:val="00FC5E70"/>
    <w:rsid w:val="00F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B6B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6B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B6BBB"/>
    <w:pPr>
      <w:keepNext/>
      <w:keepLines/>
      <w:spacing w:before="200" w:after="0"/>
      <w:jc w:val="center"/>
      <w:outlineLvl w:val="3"/>
    </w:pPr>
    <w:rPr>
      <w:rFonts w:ascii="Times New Roman" w:eastAsiaTheme="majorEastAsia" w:hAnsi="Times New Roman"/>
      <w:b/>
      <w:bCs/>
      <w:iCs/>
      <w:sz w:val="28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B6B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4F"/>
    <w:pPr>
      <w:ind w:left="720"/>
      <w:contextualSpacing/>
    </w:p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4121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1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14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35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41D43"/>
  </w:style>
  <w:style w:type="paragraph" w:styleId="a9">
    <w:name w:val="Normal (Web)"/>
    <w:basedOn w:val="a"/>
    <w:unhideWhenUsed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semiHidden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41D43"/>
  </w:style>
  <w:style w:type="paragraph" w:customStyle="1" w:styleId="ConsPlusNormal">
    <w:name w:val="ConsPlusNormal"/>
    <w:link w:val="ConsPlusNormal0"/>
    <w:rsid w:val="00D41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41D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41D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41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D41D43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41D43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styleId="ae">
    <w:name w:val="Strong"/>
    <w:basedOn w:val="a0"/>
    <w:uiPriority w:val="22"/>
    <w:qFormat/>
    <w:rsid w:val="00D41D43"/>
    <w:rPr>
      <w:b/>
      <w:bCs/>
    </w:rPr>
  </w:style>
  <w:style w:type="paragraph" w:customStyle="1" w:styleId="af">
    <w:name w:val="для таблиц из договоров"/>
    <w:basedOn w:val="a"/>
    <w:rsid w:val="00D41D4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41D4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41D43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2">
    <w:name w:val="Сетка таблицы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D41D43"/>
  </w:style>
  <w:style w:type="character" w:styleId="af2">
    <w:name w:val="Emphasis"/>
    <w:basedOn w:val="a0"/>
    <w:uiPriority w:val="20"/>
    <w:qFormat/>
    <w:rsid w:val="00D41D43"/>
    <w:rPr>
      <w:i/>
      <w:iCs/>
    </w:rPr>
  </w:style>
  <w:style w:type="character" w:customStyle="1" w:styleId="ConsPlusNormal0">
    <w:name w:val="ConsPlusNormal Знак"/>
    <w:link w:val="ConsPlusNormal"/>
    <w:locked/>
    <w:rsid w:val="00D41D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2">
    <w:name w:val="Сетка таблицы2"/>
    <w:basedOn w:val="a1"/>
    <w:next w:val="a8"/>
    <w:uiPriority w:val="59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3"/>
    <w:rsid w:val="00D41D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3"/>
    <w:rsid w:val="00D41D43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</w:rPr>
  </w:style>
  <w:style w:type="character" w:customStyle="1" w:styleId="2pt">
    <w:name w:val="Основной текст + Интервал 2 pt"/>
    <w:basedOn w:val="af3"/>
    <w:rsid w:val="00D41D43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11">
    <w:name w:val="Сетка таблицы11"/>
    <w:basedOn w:val="a1"/>
    <w:next w:val="a8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D41D4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41D43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8"/>
    <w:uiPriority w:val="59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Гиперссылка1"/>
    <w:basedOn w:val="a0"/>
    <w:uiPriority w:val="99"/>
    <w:unhideWhenUsed/>
    <w:rsid w:val="00D41D43"/>
    <w:rPr>
      <w:color w:val="0000FF"/>
      <w:u w:val="single"/>
    </w:rPr>
  </w:style>
  <w:style w:type="table" w:customStyle="1" w:styleId="120">
    <w:name w:val="Сетка таблицы12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с отступом 21"/>
    <w:basedOn w:val="a"/>
    <w:next w:val="23"/>
    <w:link w:val="24"/>
    <w:uiPriority w:val="99"/>
    <w:semiHidden/>
    <w:unhideWhenUsed/>
    <w:rsid w:val="00D41D4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4">
    <w:name w:val="Основной текст с отступом 2 Знак"/>
    <w:basedOn w:val="a0"/>
    <w:link w:val="211"/>
    <w:rsid w:val="00D41D43"/>
  </w:style>
  <w:style w:type="table" w:customStyle="1" w:styleId="15">
    <w:name w:val="Сетка таблицы15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D41D43"/>
  </w:style>
  <w:style w:type="table" w:customStyle="1" w:styleId="16">
    <w:name w:val="Сетка таблицы16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D41D43"/>
    <w:rPr>
      <w:rFonts w:cs="Times New Roman"/>
      <w:color w:val="106BBE"/>
    </w:rPr>
  </w:style>
  <w:style w:type="paragraph" w:customStyle="1" w:styleId="af5">
    <w:name w:val="Комментарий"/>
    <w:basedOn w:val="a"/>
    <w:next w:val="a"/>
    <w:uiPriority w:val="99"/>
    <w:rsid w:val="00D41D4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6">
    <w:name w:val="Информация о версии"/>
    <w:basedOn w:val="af5"/>
    <w:next w:val="a"/>
    <w:uiPriority w:val="99"/>
    <w:rsid w:val="00D41D43"/>
    <w:rPr>
      <w:i/>
      <w:iCs/>
    </w:rPr>
  </w:style>
  <w:style w:type="paragraph" w:customStyle="1" w:styleId="Default">
    <w:name w:val="Default"/>
    <w:rsid w:val="00D41D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rm-required">
    <w:name w:val="form-required"/>
    <w:rsid w:val="00D41D43"/>
  </w:style>
  <w:style w:type="character" w:customStyle="1" w:styleId="field-suffix">
    <w:name w:val="field-suffix"/>
    <w:rsid w:val="00D41D43"/>
  </w:style>
  <w:style w:type="character" w:customStyle="1" w:styleId="fieldset-legend">
    <w:name w:val="fieldset-legend"/>
    <w:rsid w:val="00D41D43"/>
  </w:style>
  <w:style w:type="character" w:customStyle="1" w:styleId="fieldset-legend-prefix">
    <w:name w:val="fieldset-legend-prefix"/>
    <w:rsid w:val="00D41D43"/>
  </w:style>
  <w:style w:type="table" w:customStyle="1" w:styleId="17">
    <w:name w:val="Сетка таблицы17"/>
    <w:basedOn w:val="a1"/>
    <w:next w:val="a8"/>
    <w:uiPriority w:val="3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сновной текст с отступом1"/>
    <w:basedOn w:val="a"/>
    <w:next w:val="af7"/>
    <w:link w:val="af8"/>
    <w:uiPriority w:val="99"/>
    <w:semiHidden/>
    <w:unhideWhenUsed/>
    <w:rsid w:val="00D41D4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8">
    <w:name w:val="Основной текст с отступом Знак"/>
    <w:basedOn w:val="a0"/>
    <w:link w:val="1a"/>
    <w:uiPriority w:val="99"/>
    <w:rsid w:val="00D41D43"/>
  </w:style>
  <w:style w:type="numbering" w:customStyle="1" w:styleId="212">
    <w:name w:val="Нет списка21"/>
    <w:next w:val="a2"/>
    <w:uiPriority w:val="99"/>
    <w:semiHidden/>
    <w:unhideWhenUsed/>
    <w:rsid w:val="00D41D43"/>
  </w:style>
  <w:style w:type="character" w:customStyle="1" w:styleId="1b">
    <w:name w:val="Нижний колонтитул Знак1"/>
    <w:basedOn w:val="a0"/>
    <w:uiPriority w:val="99"/>
    <w:semiHidden/>
    <w:rsid w:val="00D41D43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D41D43"/>
  </w:style>
  <w:style w:type="paragraph" w:customStyle="1" w:styleId="formattext">
    <w:name w:val="format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8"/>
    <w:uiPriority w:val="59"/>
    <w:rsid w:val="00D41D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8"/>
    <w:uiPriority w:val="59"/>
    <w:rsid w:val="00D41D4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D41D43"/>
  </w:style>
  <w:style w:type="numbering" w:customStyle="1" w:styleId="11110">
    <w:name w:val="Нет списка1111"/>
    <w:next w:val="a2"/>
    <w:uiPriority w:val="99"/>
    <w:semiHidden/>
    <w:unhideWhenUsed/>
    <w:rsid w:val="00D41D43"/>
  </w:style>
  <w:style w:type="numbering" w:customStyle="1" w:styleId="11111">
    <w:name w:val="Нет списка11111"/>
    <w:next w:val="a2"/>
    <w:uiPriority w:val="99"/>
    <w:semiHidden/>
    <w:unhideWhenUsed/>
    <w:rsid w:val="00D41D43"/>
  </w:style>
  <w:style w:type="table" w:customStyle="1" w:styleId="28">
    <w:name w:val="Сетка таблицы28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D41D43"/>
    <w:rPr>
      <w:color w:val="0000FF" w:themeColor="hyperlink"/>
      <w:u w:val="single"/>
    </w:rPr>
  </w:style>
  <w:style w:type="paragraph" w:styleId="23">
    <w:name w:val="Body Text Indent 2"/>
    <w:basedOn w:val="a"/>
    <w:link w:val="213"/>
    <w:unhideWhenUsed/>
    <w:rsid w:val="00D41D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3">
    <w:name w:val="Основной текст с отступом 2 Знак1"/>
    <w:basedOn w:val="a0"/>
    <w:link w:val="23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1c"/>
    <w:uiPriority w:val="99"/>
    <w:unhideWhenUsed/>
    <w:rsid w:val="00D41D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c">
    <w:name w:val="Основной текст с отступом Знак1"/>
    <w:basedOn w:val="a0"/>
    <w:link w:val="af7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8"/>
    <w:uiPriority w:val="59"/>
    <w:rsid w:val="00C06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8"/>
    <w:rsid w:val="00C06F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2"/>
    <w:basedOn w:val="a"/>
    <w:link w:val="2b"/>
    <w:unhideWhenUsed/>
    <w:rsid w:val="00DB6BBB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rsid w:val="00DB6BB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B6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6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B6BBB"/>
    <w:rPr>
      <w:rFonts w:ascii="Times New Roman" w:eastAsiaTheme="majorEastAsia" w:hAnsi="Times New Roman" w:cs="Times New Roman"/>
      <w:b/>
      <w:bCs/>
      <w:iCs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rsid w:val="00DB6B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42">
    <w:name w:val="Нет списка4"/>
    <w:next w:val="a2"/>
    <w:uiPriority w:val="99"/>
    <w:semiHidden/>
    <w:unhideWhenUsed/>
    <w:rsid w:val="00DB6BBB"/>
  </w:style>
  <w:style w:type="paragraph" w:customStyle="1" w:styleId="afb">
    <w:name w:val="Знак"/>
    <w:basedOn w:val="a"/>
    <w:autoRedefine/>
    <w:rsid w:val="00DB6BBB"/>
    <w:pPr>
      <w:spacing w:after="160" w:line="240" w:lineRule="exact"/>
      <w:ind w:left="26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fc">
    <w:name w:val="Таблица центр"/>
    <w:basedOn w:val="a"/>
    <w:rsid w:val="00DB6BBB"/>
    <w:pPr>
      <w:spacing w:before="80" w:after="80" w:line="240" w:lineRule="auto"/>
      <w:jc w:val="center"/>
    </w:pPr>
    <w:rPr>
      <w:rFonts w:ascii="Arial" w:eastAsia="Times New Roman" w:hAnsi="Arial"/>
      <w:szCs w:val="20"/>
      <w:lang w:eastAsia="ru-RU"/>
    </w:rPr>
  </w:style>
  <w:style w:type="paragraph" w:customStyle="1" w:styleId="0">
    <w:name w:val="Таблица 0"/>
    <w:basedOn w:val="a"/>
    <w:rsid w:val="00DB6BBB"/>
    <w:pPr>
      <w:spacing w:before="80" w:after="8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0-">
    <w:name w:val="Таблица 0-ж"/>
    <w:basedOn w:val="0"/>
    <w:rsid w:val="00DB6BBB"/>
    <w:rPr>
      <w:b/>
    </w:rPr>
  </w:style>
  <w:style w:type="paragraph" w:customStyle="1" w:styleId="-">
    <w:name w:val="Раздел-табл заг"/>
    <w:basedOn w:val="a"/>
    <w:rsid w:val="00DB6BBB"/>
    <w:pPr>
      <w:keepNext/>
      <w:pBdr>
        <w:top w:val="single" w:sz="6" w:space="4" w:color="FFFFFF"/>
        <w:bottom w:val="single" w:sz="6" w:space="4" w:color="FFFFFF"/>
      </w:pBdr>
      <w:spacing w:before="360" w:after="0" w:line="288" w:lineRule="auto"/>
      <w:ind w:left="1701"/>
      <w:outlineLvl w:val="2"/>
    </w:pPr>
    <w:rPr>
      <w:rFonts w:ascii="Arial" w:eastAsia="Times New Roman" w:hAnsi="Arial"/>
      <w:b/>
      <w:caps/>
      <w:sz w:val="26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DB6BBB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B6BBB"/>
    <w:pPr>
      <w:widowControl w:val="0"/>
      <w:shd w:val="clear" w:color="auto" w:fill="FFFFFF"/>
      <w:spacing w:after="0" w:line="306" w:lineRule="exact"/>
      <w:jc w:val="center"/>
    </w:pPr>
    <w:rPr>
      <w:rFonts w:ascii="Times New Roman" w:eastAsia="Times New Roman" w:hAnsi="Times New Roman"/>
      <w:spacing w:val="3"/>
    </w:rPr>
  </w:style>
  <w:style w:type="character" w:customStyle="1" w:styleId="apple-converted-space">
    <w:name w:val="apple-converted-space"/>
    <w:basedOn w:val="a0"/>
    <w:rsid w:val="00DB6BBB"/>
  </w:style>
  <w:style w:type="character" w:styleId="afd">
    <w:name w:val="annotation reference"/>
    <w:basedOn w:val="a0"/>
    <w:uiPriority w:val="99"/>
    <w:semiHidden/>
    <w:unhideWhenUsed/>
    <w:rsid w:val="00DB6BB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DB6BBB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DB6BBB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B6BBB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B6BBB"/>
    <w:rPr>
      <w:b/>
      <w:bCs/>
      <w:sz w:val="20"/>
      <w:szCs w:val="20"/>
    </w:rPr>
  </w:style>
  <w:style w:type="paragraph" w:customStyle="1" w:styleId="2c">
    <w:name w:val="Обычный2"/>
    <w:rsid w:val="00DB6B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2">
    <w:name w:val="Intense Emphasis"/>
    <w:basedOn w:val="a0"/>
    <w:uiPriority w:val="21"/>
    <w:qFormat/>
    <w:rsid w:val="00DB6BBB"/>
    <w:rPr>
      <w:b/>
      <w:bCs/>
      <w:i/>
      <w:iCs/>
      <w:color w:val="4F81BD" w:themeColor="accent1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DB6BB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customStyle="1" w:styleId="113">
    <w:name w:val="Сетка таблицы113"/>
    <w:basedOn w:val="a1"/>
    <w:next w:val="a8"/>
    <w:rsid w:val="00DB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8"/>
    <w:uiPriority w:val="59"/>
    <w:rsid w:val="00DB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rsid w:val="00115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B6B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6B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B6BBB"/>
    <w:pPr>
      <w:keepNext/>
      <w:keepLines/>
      <w:spacing w:before="200" w:after="0"/>
      <w:jc w:val="center"/>
      <w:outlineLvl w:val="3"/>
    </w:pPr>
    <w:rPr>
      <w:rFonts w:ascii="Times New Roman" w:eastAsiaTheme="majorEastAsia" w:hAnsi="Times New Roman"/>
      <w:b/>
      <w:bCs/>
      <w:iCs/>
      <w:sz w:val="28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B6B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4F"/>
    <w:pPr>
      <w:ind w:left="720"/>
      <w:contextualSpacing/>
    </w:p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4121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1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14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35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41D43"/>
  </w:style>
  <w:style w:type="paragraph" w:styleId="a9">
    <w:name w:val="Normal (Web)"/>
    <w:basedOn w:val="a"/>
    <w:unhideWhenUsed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semiHidden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41D43"/>
  </w:style>
  <w:style w:type="paragraph" w:customStyle="1" w:styleId="ConsPlusNormal">
    <w:name w:val="ConsPlusNormal"/>
    <w:link w:val="ConsPlusNormal0"/>
    <w:rsid w:val="00D41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41D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41D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41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D41D43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41D43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styleId="ae">
    <w:name w:val="Strong"/>
    <w:basedOn w:val="a0"/>
    <w:uiPriority w:val="22"/>
    <w:qFormat/>
    <w:rsid w:val="00D41D43"/>
    <w:rPr>
      <w:b/>
      <w:bCs/>
    </w:rPr>
  </w:style>
  <w:style w:type="paragraph" w:customStyle="1" w:styleId="af">
    <w:name w:val="для таблиц из договоров"/>
    <w:basedOn w:val="a"/>
    <w:rsid w:val="00D41D4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41D4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41D43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2">
    <w:name w:val="Сетка таблицы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D41D43"/>
  </w:style>
  <w:style w:type="character" w:styleId="af2">
    <w:name w:val="Emphasis"/>
    <w:basedOn w:val="a0"/>
    <w:uiPriority w:val="20"/>
    <w:qFormat/>
    <w:rsid w:val="00D41D43"/>
    <w:rPr>
      <w:i/>
      <w:iCs/>
    </w:rPr>
  </w:style>
  <w:style w:type="character" w:customStyle="1" w:styleId="ConsPlusNormal0">
    <w:name w:val="ConsPlusNormal Знак"/>
    <w:link w:val="ConsPlusNormal"/>
    <w:locked/>
    <w:rsid w:val="00D41D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2">
    <w:name w:val="Сетка таблицы2"/>
    <w:basedOn w:val="a1"/>
    <w:next w:val="a8"/>
    <w:uiPriority w:val="59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3"/>
    <w:rsid w:val="00D41D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3"/>
    <w:rsid w:val="00D41D43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</w:rPr>
  </w:style>
  <w:style w:type="character" w:customStyle="1" w:styleId="2pt">
    <w:name w:val="Основной текст + Интервал 2 pt"/>
    <w:basedOn w:val="af3"/>
    <w:rsid w:val="00D41D43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11">
    <w:name w:val="Сетка таблицы11"/>
    <w:basedOn w:val="a1"/>
    <w:next w:val="a8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D41D4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41D43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8"/>
    <w:uiPriority w:val="59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Гиперссылка1"/>
    <w:basedOn w:val="a0"/>
    <w:uiPriority w:val="99"/>
    <w:unhideWhenUsed/>
    <w:rsid w:val="00D41D43"/>
    <w:rPr>
      <w:color w:val="0000FF"/>
      <w:u w:val="single"/>
    </w:rPr>
  </w:style>
  <w:style w:type="table" w:customStyle="1" w:styleId="120">
    <w:name w:val="Сетка таблицы12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с отступом 21"/>
    <w:basedOn w:val="a"/>
    <w:next w:val="23"/>
    <w:link w:val="24"/>
    <w:uiPriority w:val="99"/>
    <w:semiHidden/>
    <w:unhideWhenUsed/>
    <w:rsid w:val="00D41D4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4">
    <w:name w:val="Основной текст с отступом 2 Знак"/>
    <w:basedOn w:val="a0"/>
    <w:link w:val="211"/>
    <w:rsid w:val="00D41D43"/>
  </w:style>
  <w:style w:type="table" w:customStyle="1" w:styleId="15">
    <w:name w:val="Сетка таблицы15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D41D43"/>
  </w:style>
  <w:style w:type="table" w:customStyle="1" w:styleId="16">
    <w:name w:val="Сетка таблицы16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D41D43"/>
    <w:rPr>
      <w:rFonts w:cs="Times New Roman"/>
      <w:color w:val="106BBE"/>
    </w:rPr>
  </w:style>
  <w:style w:type="paragraph" w:customStyle="1" w:styleId="af5">
    <w:name w:val="Комментарий"/>
    <w:basedOn w:val="a"/>
    <w:next w:val="a"/>
    <w:uiPriority w:val="99"/>
    <w:rsid w:val="00D41D4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6">
    <w:name w:val="Информация о версии"/>
    <w:basedOn w:val="af5"/>
    <w:next w:val="a"/>
    <w:uiPriority w:val="99"/>
    <w:rsid w:val="00D41D43"/>
    <w:rPr>
      <w:i/>
      <w:iCs/>
    </w:rPr>
  </w:style>
  <w:style w:type="paragraph" w:customStyle="1" w:styleId="Default">
    <w:name w:val="Default"/>
    <w:rsid w:val="00D41D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rm-required">
    <w:name w:val="form-required"/>
    <w:rsid w:val="00D41D43"/>
  </w:style>
  <w:style w:type="character" w:customStyle="1" w:styleId="field-suffix">
    <w:name w:val="field-suffix"/>
    <w:rsid w:val="00D41D43"/>
  </w:style>
  <w:style w:type="character" w:customStyle="1" w:styleId="fieldset-legend">
    <w:name w:val="fieldset-legend"/>
    <w:rsid w:val="00D41D43"/>
  </w:style>
  <w:style w:type="character" w:customStyle="1" w:styleId="fieldset-legend-prefix">
    <w:name w:val="fieldset-legend-prefix"/>
    <w:rsid w:val="00D41D43"/>
  </w:style>
  <w:style w:type="table" w:customStyle="1" w:styleId="17">
    <w:name w:val="Сетка таблицы17"/>
    <w:basedOn w:val="a1"/>
    <w:next w:val="a8"/>
    <w:uiPriority w:val="3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сновной текст с отступом1"/>
    <w:basedOn w:val="a"/>
    <w:next w:val="af7"/>
    <w:link w:val="af8"/>
    <w:uiPriority w:val="99"/>
    <w:semiHidden/>
    <w:unhideWhenUsed/>
    <w:rsid w:val="00D41D4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8">
    <w:name w:val="Основной текст с отступом Знак"/>
    <w:basedOn w:val="a0"/>
    <w:link w:val="1a"/>
    <w:uiPriority w:val="99"/>
    <w:rsid w:val="00D41D43"/>
  </w:style>
  <w:style w:type="numbering" w:customStyle="1" w:styleId="212">
    <w:name w:val="Нет списка21"/>
    <w:next w:val="a2"/>
    <w:uiPriority w:val="99"/>
    <w:semiHidden/>
    <w:unhideWhenUsed/>
    <w:rsid w:val="00D41D43"/>
  </w:style>
  <w:style w:type="character" w:customStyle="1" w:styleId="1b">
    <w:name w:val="Нижний колонтитул Знак1"/>
    <w:basedOn w:val="a0"/>
    <w:uiPriority w:val="99"/>
    <w:semiHidden/>
    <w:rsid w:val="00D41D43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D41D43"/>
  </w:style>
  <w:style w:type="paragraph" w:customStyle="1" w:styleId="formattext">
    <w:name w:val="format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8"/>
    <w:uiPriority w:val="59"/>
    <w:rsid w:val="00D41D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8"/>
    <w:uiPriority w:val="59"/>
    <w:rsid w:val="00D41D4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D41D43"/>
  </w:style>
  <w:style w:type="numbering" w:customStyle="1" w:styleId="11110">
    <w:name w:val="Нет списка1111"/>
    <w:next w:val="a2"/>
    <w:uiPriority w:val="99"/>
    <w:semiHidden/>
    <w:unhideWhenUsed/>
    <w:rsid w:val="00D41D43"/>
  </w:style>
  <w:style w:type="numbering" w:customStyle="1" w:styleId="11111">
    <w:name w:val="Нет списка11111"/>
    <w:next w:val="a2"/>
    <w:uiPriority w:val="99"/>
    <w:semiHidden/>
    <w:unhideWhenUsed/>
    <w:rsid w:val="00D41D43"/>
  </w:style>
  <w:style w:type="table" w:customStyle="1" w:styleId="28">
    <w:name w:val="Сетка таблицы28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D41D43"/>
    <w:rPr>
      <w:color w:val="0000FF" w:themeColor="hyperlink"/>
      <w:u w:val="single"/>
    </w:rPr>
  </w:style>
  <w:style w:type="paragraph" w:styleId="23">
    <w:name w:val="Body Text Indent 2"/>
    <w:basedOn w:val="a"/>
    <w:link w:val="213"/>
    <w:unhideWhenUsed/>
    <w:rsid w:val="00D41D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3">
    <w:name w:val="Основной текст с отступом 2 Знак1"/>
    <w:basedOn w:val="a0"/>
    <w:link w:val="23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1c"/>
    <w:uiPriority w:val="99"/>
    <w:unhideWhenUsed/>
    <w:rsid w:val="00D41D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c">
    <w:name w:val="Основной текст с отступом Знак1"/>
    <w:basedOn w:val="a0"/>
    <w:link w:val="af7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8"/>
    <w:uiPriority w:val="59"/>
    <w:rsid w:val="00C06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8"/>
    <w:rsid w:val="00C06F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2"/>
    <w:basedOn w:val="a"/>
    <w:link w:val="2b"/>
    <w:unhideWhenUsed/>
    <w:rsid w:val="00DB6BBB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rsid w:val="00DB6BB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B6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6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B6BBB"/>
    <w:rPr>
      <w:rFonts w:ascii="Times New Roman" w:eastAsiaTheme="majorEastAsia" w:hAnsi="Times New Roman" w:cs="Times New Roman"/>
      <w:b/>
      <w:bCs/>
      <w:iCs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rsid w:val="00DB6B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42">
    <w:name w:val="Нет списка4"/>
    <w:next w:val="a2"/>
    <w:uiPriority w:val="99"/>
    <w:semiHidden/>
    <w:unhideWhenUsed/>
    <w:rsid w:val="00DB6BBB"/>
  </w:style>
  <w:style w:type="paragraph" w:customStyle="1" w:styleId="afb">
    <w:name w:val="Знак"/>
    <w:basedOn w:val="a"/>
    <w:autoRedefine/>
    <w:rsid w:val="00DB6BBB"/>
    <w:pPr>
      <w:spacing w:after="160" w:line="240" w:lineRule="exact"/>
      <w:ind w:left="26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fc">
    <w:name w:val="Таблица центр"/>
    <w:basedOn w:val="a"/>
    <w:rsid w:val="00DB6BBB"/>
    <w:pPr>
      <w:spacing w:before="80" w:after="80" w:line="240" w:lineRule="auto"/>
      <w:jc w:val="center"/>
    </w:pPr>
    <w:rPr>
      <w:rFonts w:ascii="Arial" w:eastAsia="Times New Roman" w:hAnsi="Arial"/>
      <w:szCs w:val="20"/>
      <w:lang w:eastAsia="ru-RU"/>
    </w:rPr>
  </w:style>
  <w:style w:type="paragraph" w:customStyle="1" w:styleId="0">
    <w:name w:val="Таблица 0"/>
    <w:basedOn w:val="a"/>
    <w:rsid w:val="00DB6BBB"/>
    <w:pPr>
      <w:spacing w:before="80" w:after="8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0-">
    <w:name w:val="Таблица 0-ж"/>
    <w:basedOn w:val="0"/>
    <w:rsid w:val="00DB6BBB"/>
    <w:rPr>
      <w:b/>
    </w:rPr>
  </w:style>
  <w:style w:type="paragraph" w:customStyle="1" w:styleId="-">
    <w:name w:val="Раздел-табл заг"/>
    <w:basedOn w:val="a"/>
    <w:rsid w:val="00DB6BBB"/>
    <w:pPr>
      <w:keepNext/>
      <w:pBdr>
        <w:top w:val="single" w:sz="6" w:space="4" w:color="FFFFFF"/>
        <w:bottom w:val="single" w:sz="6" w:space="4" w:color="FFFFFF"/>
      </w:pBdr>
      <w:spacing w:before="360" w:after="0" w:line="288" w:lineRule="auto"/>
      <w:ind w:left="1701"/>
      <w:outlineLvl w:val="2"/>
    </w:pPr>
    <w:rPr>
      <w:rFonts w:ascii="Arial" w:eastAsia="Times New Roman" w:hAnsi="Arial"/>
      <w:b/>
      <w:caps/>
      <w:sz w:val="26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DB6BBB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B6BBB"/>
    <w:pPr>
      <w:widowControl w:val="0"/>
      <w:shd w:val="clear" w:color="auto" w:fill="FFFFFF"/>
      <w:spacing w:after="0" w:line="306" w:lineRule="exact"/>
      <w:jc w:val="center"/>
    </w:pPr>
    <w:rPr>
      <w:rFonts w:ascii="Times New Roman" w:eastAsia="Times New Roman" w:hAnsi="Times New Roman"/>
      <w:spacing w:val="3"/>
    </w:rPr>
  </w:style>
  <w:style w:type="character" w:customStyle="1" w:styleId="apple-converted-space">
    <w:name w:val="apple-converted-space"/>
    <w:basedOn w:val="a0"/>
    <w:rsid w:val="00DB6BBB"/>
  </w:style>
  <w:style w:type="character" w:styleId="afd">
    <w:name w:val="annotation reference"/>
    <w:basedOn w:val="a0"/>
    <w:uiPriority w:val="99"/>
    <w:semiHidden/>
    <w:unhideWhenUsed/>
    <w:rsid w:val="00DB6BB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DB6BBB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DB6BBB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B6BBB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B6BBB"/>
    <w:rPr>
      <w:b/>
      <w:bCs/>
      <w:sz w:val="20"/>
      <w:szCs w:val="20"/>
    </w:rPr>
  </w:style>
  <w:style w:type="paragraph" w:customStyle="1" w:styleId="2c">
    <w:name w:val="Обычный2"/>
    <w:rsid w:val="00DB6B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2">
    <w:name w:val="Intense Emphasis"/>
    <w:basedOn w:val="a0"/>
    <w:uiPriority w:val="21"/>
    <w:qFormat/>
    <w:rsid w:val="00DB6BBB"/>
    <w:rPr>
      <w:b/>
      <w:bCs/>
      <w:i/>
      <w:iCs/>
      <w:color w:val="4F81BD" w:themeColor="accent1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DB6BB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customStyle="1" w:styleId="113">
    <w:name w:val="Сетка таблицы113"/>
    <w:basedOn w:val="a1"/>
    <w:next w:val="a8"/>
    <w:rsid w:val="00DB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8"/>
    <w:uiPriority w:val="59"/>
    <w:rsid w:val="00DB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rsid w:val="00115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Sviazi</cp:lastModifiedBy>
  <cp:revision>2</cp:revision>
  <cp:lastPrinted>2021-04-19T08:39:00Z</cp:lastPrinted>
  <dcterms:created xsi:type="dcterms:W3CDTF">2021-04-20T03:32:00Z</dcterms:created>
  <dcterms:modified xsi:type="dcterms:W3CDTF">2021-04-20T03:32:00Z</dcterms:modified>
</cp:coreProperties>
</file>