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D" w:rsidRPr="007C108C" w:rsidRDefault="00995D52" w:rsidP="006F46BD">
      <w:pPr>
        <w:jc w:val="right"/>
        <w:rPr>
          <w:rFonts w:ascii="Times New Roman" w:hAnsi="Times New Roman"/>
          <w:sz w:val="28"/>
          <w:szCs w:val="28"/>
        </w:rPr>
      </w:pPr>
      <w:r w:rsidRPr="007C108C">
        <w:rPr>
          <w:rFonts w:ascii="Times New Roman" w:hAnsi="Times New Roman"/>
          <w:sz w:val="28"/>
          <w:szCs w:val="28"/>
        </w:rPr>
        <w:t>П</w:t>
      </w:r>
      <w:r w:rsidR="006F46BD" w:rsidRPr="007C108C">
        <w:rPr>
          <w:rFonts w:ascii="Times New Roman" w:hAnsi="Times New Roman"/>
          <w:sz w:val="28"/>
          <w:szCs w:val="28"/>
        </w:rPr>
        <w:t xml:space="preserve">риложение к письму </w:t>
      </w:r>
    </w:p>
    <w:p w:rsidR="00995D52" w:rsidRPr="007C108C" w:rsidRDefault="006F46BD" w:rsidP="008F7086">
      <w:pPr>
        <w:jc w:val="center"/>
        <w:rPr>
          <w:rFonts w:ascii="Times New Roman" w:hAnsi="Times New Roman"/>
          <w:sz w:val="28"/>
          <w:szCs w:val="28"/>
        </w:rPr>
      </w:pPr>
      <w:r w:rsidRPr="007C10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95CA5" w:rsidRPr="007C108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C108C">
        <w:rPr>
          <w:rFonts w:ascii="Times New Roman" w:hAnsi="Times New Roman"/>
          <w:sz w:val="28"/>
          <w:szCs w:val="28"/>
        </w:rPr>
        <w:t xml:space="preserve">От </w:t>
      </w:r>
      <w:r w:rsidR="00DA6FA6" w:rsidRPr="007C108C">
        <w:rPr>
          <w:rFonts w:ascii="Times New Roman" w:hAnsi="Times New Roman"/>
          <w:sz w:val="28"/>
          <w:szCs w:val="28"/>
        </w:rPr>
        <w:t>29</w:t>
      </w:r>
      <w:r w:rsidR="009C6E06" w:rsidRPr="007C108C">
        <w:rPr>
          <w:rFonts w:ascii="Times New Roman" w:hAnsi="Times New Roman"/>
          <w:sz w:val="28"/>
          <w:szCs w:val="28"/>
        </w:rPr>
        <w:t>.</w:t>
      </w:r>
      <w:r w:rsidR="00E668F7" w:rsidRPr="007C108C">
        <w:rPr>
          <w:rFonts w:ascii="Times New Roman" w:hAnsi="Times New Roman"/>
          <w:sz w:val="28"/>
          <w:szCs w:val="28"/>
        </w:rPr>
        <w:t>0</w:t>
      </w:r>
      <w:r w:rsidR="00FC2168" w:rsidRPr="007C108C">
        <w:rPr>
          <w:rFonts w:ascii="Times New Roman" w:hAnsi="Times New Roman"/>
          <w:sz w:val="28"/>
          <w:szCs w:val="28"/>
        </w:rPr>
        <w:t>4</w:t>
      </w:r>
      <w:r w:rsidRPr="007C108C">
        <w:rPr>
          <w:rFonts w:ascii="Times New Roman" w:hAnsi="Times New Roman"/>
          <w:sz w:val="28"/>
          <w:szCs w:val="28"/>
        </w:rPr>
        <w:t>.202</w:t>
      </w:r>
      <w:r w:rsidR="00DA6FA6" w:rsidRPr="007C108C">
        <w:rPr>
          <w:rFonts w:ascii="Times New Roman" w:hAnsi="Times New Roman"/>
          <w:sz w:val="28"/>
          <w:szCs w:val="28"/>
        </w:rPr>
        <w:t>2</w:t>
      </w:r>
      <w:r w:rsidRPr="007C108C">
        <w:rPr>
          <w:rFonts w:ascii="Times New Roman" w:hAnsi="Times New Roman"/>
          <w:sz w:val="28"/>
          <w:szCs w:val="28"/>
        </w:rPr>
        <w:t xml:space="preserve"> № </w:t>
      </w:r>
      <w:r w:rsidR="00DA6FA6" w:rsidRPr="007C108C">
        <w:rPr>
          <w:rFonts w:ascii="Times New Roman" w:hAnsi="Times New Roman"/>
          <w:sz w:val="28"/>
          <w:szCs w:val="28"/>
        </w:rPr>
        <w:t>1640</w:t>
      </w:r>
      <w:r w:rsidRPr="007C108C">
        <w:rPr>
          <w:rFonts w:ascii="Times New Roman" w:hAnsi="Times New Roman"/>
          <w:sz w:val="28"/>
          <w:szCs w:val="28"/>
        </w:rPr>
        <w:t xml:space="preserve">  </w:t>
      </w:r>
      <w:r w:rsidR="00995D52" w:rsidRPr="007C108C">
        <w:rPr>
          <w:rFonts w:ascii="Times New Roman" w:hAnsi="Times New Roman"/>
          <w:sz w:val="28"/>
          <w:szCs w:val="28"/>
        </w:rPr>
        <w:t xml:space="preserve"> </w:t>
      </w:r>
    </w:p>
    <w:p w:rsidR="00B3686B" w:rsidRPr="007C108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7C108C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t>О</w:t>
      </w:r>
      <w:r w:rsidR="006151EB" w:rsidRPr="007C108C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Pr="007C108C"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7C108C">
        <w:rPr>
          <w:rFonts w:ascii="Times New Roman" w:hAnsi="Times New Roman"/>
          <w:b/>
          <w:sz w:val="28"/>
          <w:szCs w:val="28"/>
        </w:rPr>
        <w:t xml:space="preserve"> района</w:t>
      </w:r>
      <w:r w:rsidRPr="007C108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Pr="007C108C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7C108C" w:rsidRDefault="00FC2168" w:rsidP="00E66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08C">
        <w:rPr>
          <w:rFonts w:ascii="Times New Roman" w:hAnsi="Times New Roman"/>
          <w:sz w:val="24"/>
          <w:szCs w:val="24"/>
        </w:rPr>
        <w:t xml:space="preserve">За 1 квартал </w:t>
      </w:r>
      <w:r w:rsidR="00D00C06" w:rsidRPr="007C108C">
        <w:rPr>
          <w:rFonts w:ascii="Times New Roman" w:hAnsi="Times New Roman"/>
          <w:sz w:val="24"/>
          <w:szCs w:val="24"/>
        </w:rPr>
        <w:t>20</w:t>
      </w:r>
      <w:r w:rsidRPr="007C108C">
        <w:rPr>
          <w:rFonts w:ascii="Times New Roman" w:hAnsi="Times New Roman"/>
          <w:sz w:val="24"/>
          <w:szCs w:val="24"/>
        </w:rPr>
        <w:t>2</w:t>
      </w:r>
      <w:r w:rsidR="009C6E06" w:rsidRPr="007C108C">
        <w:rPr>
          <w:rFonts w:ascii="Times New Roman" w:hAnsi="Times New Roman"/>
          <w:sz w:val="24"/>
          <w:szCs w:val="24"/>
        </w:rPr>
        <w:t>2</w:t>
      </w:r>
      <w:r w:rsidR="009C0EBA" w:rsidRPr="007C108C">
        <w:rPr>
          <w:rFonts w:ascii="Times New Roman" w:hAnsi="Times New Roman"/>
          <w:sz w:val="24"/>
          <w:szCs w:val="24"/>
        </w:rPr>
        <w:t xml:space="preserve"> </w:t>
      </w:r>
      <w:r w:rsidR="007219D5" w:rsidRPr="007C108C">
        <w:rPr>
          <w:rFonts w:ascii="Times New Roman" w:hAnsi="Times New Roman"/>
          <w:sz w:val="24"/>
          <w:szCs w:val="24"/>
        </w:rPr>
        <w:t>год</w:t>
      </w:r>
      <w:r w:rsidRPr="007C108C">
        <w:rPr>
          <w:rFonts w:ascii="Times New Roman" w:hAnsi="Times New Roman"/>
          <w:sz w:val="24"/>
          <w:szCs w:val="24"/>
        </w:rPr>
        <w:t>а</w:t>
      </w:r>
    </w:p>
    <w:p w:rsidR="00C168FD" w:rsidRPr="007C108C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C108C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Pr="007C108C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Pr="007C108C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7C108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805"/>
        <w:gridCol w:w="1373"/>
        <w:gridCol w:w="1540"/>
        <w:gridCol w:w="10"/>
        <w:gridCol w:w="1613"/>
        <w:gridCol w:w="2126"/>
      </w:tblGrid>
      <w:tr w:rsidR="00FA642C" w:rsidRPr="007C108C" w:rsidTr="00445050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7C108C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7C108C" w:rsidTr="00445050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7C108C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7C108C" w:rsidTr="00445050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7C108C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7C108C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7C108C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7C108C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7C108C" w:rsidTr="00445050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7C108C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7C108C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7A1AEF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района,  Министерство строительства Новосибирской </w:t>
            </w: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области,  Министерство физической культуры и спорта Новосибирской области</w:t>
            </w:r>
          </w:p>
          <w:p w:rsidR="007A1AEF" w:rsidRPr="007C108C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7A1AEF" w:rsidP="00FC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FC5D69" w:rsidRPr="007C108C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Pr="007C108C">
              <w:rPr>
                <w:rFonts w:ascii="Times New Roman" w:hAnsi="Times New Roman"/>
                <w:sz w:val="24"/>
                <w:szCs w:val="24"/>
              </w:rPr>
              <w:t>но</w:t>
            </w:r>
            <w:r w:rsidR="00FC5D69" w:rsidRPr="007C108C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7C108C">
              <w:rPr>
                <w:rFonts w:ascii="Times New Roman" w:hAnsi="Times New Roman"/>
                <w:sz w:val="24"/>
                <w:szCs w:val="24"/>
              </w:rPr>
              <w:t xml:space="preserve">оздоровительного комплекса </w:t>
            </w:r>
            <w:proofErr w:type="gramStart"/>
            <w:r w:rsidRPr="007C10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0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108C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7A1AEF" w:rsidRPr="007C108C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5A07A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1D47F1" w:rsidP="005A0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  <w:r w:rsidR="00A81AB1" w:rsidRPr="007C1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3B0D82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7C108C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2EC" w:rsidRPr="007C108C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7C108C" w:rsidRDefault="00295CFA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A1AEF" w:rsidRPr="007C108C" w:rsidRDefault="001D47F1" w:rsidP="00AD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AD48E9"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данные отсутствуют</w:t>
            </w:r>
            <w:r w:rsidR="007A1AEF"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7C108C" w:rsidRDefault="007A1AEF" w:rsidP="00BF435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D762B7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"Полигон по утилизации твердых бытовых отходов в с. </w:t>
            </w:r>
            <w:proofErr w:type="gramStart"/>
            <w:r w:rsidRPr="007C108C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7C108C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7C108C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F05CF1" w:rsidP="009C6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2018-202</w:t>
            </w:r>
            <w:r w:rsidR="009C6E06"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с.</w:t>
            </w:r>
            <w:r w:rsidR="00CC4317" w:rsidRPr="007C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08C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7C108C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232E3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</w:rPr>
              <w:t xml:space="preserve">Продолжение строительно-монтажных работ </w:t>
            </w:r>
          </w:p>
          <w:p w:rsidR="00A07DE7" w:rsidRPr="007C108C" w:rsidRDefault="007E57B5" w:rsidP="00A07D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108C">
              <w:rPr>
                <w:rFonts w:ascii="Times New Roman" w:hAnsi="Times New Roman" w:cs="Times New Roman"/>
                <w:szCs w:val="22"/>
              </w:rPr>
              <w:t>В 2022</w:t>
            </w:r>
            <w:r w:rsidR="00A07DE7" w:rsidRPr="007C108C">
              <w:rPr>
                <w:rFonts w:ascii="Times New Roman" w:hAnsi="Times New Roman" w:cs="Times New Roman"/>
                <w:szCs w:val="22"/>
              </w:rPr>
              <w:t xml:space="preserve"> году ожидается ввод в эксплуатацию данного объекта.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300B56"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222,62</w:t>
            </w:r>
          </w:p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AD48E9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7C108C" w:rsidRDefault="00AD48E9" w:rsidP="004450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108C">
              <w:rPr>
                <w:rFonts w:ascii="Times New Roman" w:hAnsi="Times New Roman"/>
                <w:lang w:eastAsia="ru-RU"/>
              </w:rPr>
              <w:t>54 789,535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7C108C" w:rsidRDefault="00D762B7" w:rsidP="00BF4359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Улуч</w:t>
            </w:r>
            <w:r w:rsidR="007A1AEF" w:rsidRPr="007C108C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8109F5" w:rsidRPr="007C108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 w:rsidRPr="007C10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832156" w:rsidRPr="007C108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7C108C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7C108C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83129F" w:rsidP="009C6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2018-202</w:t>
            </w:r>
            <w:r w:rsidR="009C6E06"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</w:rPr>
              <w:t>с.</w:t>
            </w:r>
            <w:r w:rsidR="006F46BD" w:rsidRPr="007C108C">
              <w:rPr>
                <w:rFonts w:ascii="Times New Roman" w:hAnsi="Times New Roman" w:cs="Times New Roman"/>
              </w:rPr>
              <w:t xml:space="preserve"> </w:t>
            </w:r>
            <w:r w:rsidRPr="007C108C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180904" w:rsidP="0044505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108C">
              <w:rPr>
                <w:rFonts w:ascii="Times New Roman" w:hAnsi="Times New Roman" w:cs="Times New Roman"/>
              </w:rPr>
              <w:t>Введены в эксплуатацию и получено свидетельство о регистрации блока сушилок 1</w:t>
            </w:r>
            <w:r w:rsidR="00AB28DA" w:rsidRPr="007C108C">
              <w:rPr>
                <w:rFonts w:ascii="Times New Roman" w:hAnsi="Times New Roman" w:cs="Times New Roman"/>
              </w:rPr>
              <w:t xml:space="preserve">,получено </w:t>
            </w:r>
            <w:r w:rsidR="00AB28DA" w:rsidRPr="007C108C">
              <w:rPr>
                <w:rFonts w:ascii="Times New Roman" w:hAnsi="Times New Roman" w:cs="Times New Roman"/>
              </w:rPr>
              <w:lastRenderedPageBreak/>
              <w:t>разрешение на строительство на блок сушилок 2,подготовка проектов на цех шпона и линию печей для получения древесного угля.</w:t>
            </w:r>
            <w:proofErr w:type="gramEnd"/>
            <w:r w:rsidR="00A81AB1" w:rsidRPr="007C108C">
              <w:rPr>
                <w:rFonts w:ascii="Times New Roman" w:hAnsi="Times New Roman" w:cs="Times New Roman"/>
              </w:rPr>
              <w:t xml:space="preserve"> С</w:t>
            </w:r>
            <w:r w:rsidR="0003467C" w:rsidRPr="007C108C">
              <w:rPr>
                <w:rFonts w:ascii="Times New Roman" w:hAnsi="Times New Roman" w:cs="Times New Roman"/>
              </w:rPr>
              <w:t>монтировано и готово к работе технологическое оборудование и сушильная камера в цехе шпона.</w:t>
            </w:r>
            <w:r w:rsidR="00CE054D" w:rsidRPr="007C108C">
              <w:rPr>
                <w:rFonts w:ascii="Times New Roman" w:hAnsi="Times New Roman" w:cs="Times New Roman"/>
              </w:rPr>
              <w:t xml:space="preserve"> </w:t>
            </w:r>
            <w:r w:rsidR="00445050" w:rsidRPr="007C108C">
              <w:rPr>
                <w:rFonts w:ascii="Times New Roman" w:hAnsi="Times New Roman" w:cs="Times New Roman"/>
              </w:rPr>
              <w:t>Приостановлено.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300B56"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842</w:t>
            </w:r>
            <w:r w:rsidR="00300B56"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108C" w:rsidRDefault="00AD48E9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0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7C108C" w:rsidRDefault="00CF14A8" w:rsidP="00445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lang w:eastAsia="ru-RU"/>
              </w:rPr>
            </w:pPr>
            <w:r w:rsidRPr="007C108C">
              <w:rPr>
                <w:rFonts w:ascii="Times New Roman" w:hAnsi="Times New Roman"/>
                <w:lang w:eastAsia="ru-RU"/>
              </w:rPr>
              <w:t>186</w:t>
            </w:r>
            <w:r w:rsidR="00300B56" w:rsidRPr="007C108C">
              <w:rPr>
                <w:rFonts w:ascii="Times New Roman" w:hAnsi="Times New Roman"/>
                <w:lang w:eastAsia="ru-RU"/>
              </w:rPr>
              <w:t xml:space="preserve"> </w:t>
            </w:r>
            <w:r w:rsidRPr="007C108C">
              <w:rPr>
                <w:rFonts w:ascii="Times New Roman" w:hAnsi="Times New Roman"/>
                <w:lang w:eastAsia="ru-RU"/>
              </w:rPr>
              <w:t>856,0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7C108C" w:rsidRDefault="00D762B7" w:rsidP="00BF43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7C108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C108C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BF4359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области, Администрация Северного района Новосибирской области, Министерство жилищно-коммуналь</w:t>
            </w: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jc w:val="center"/>
              <w:rPr>
                <w:rFonts w:ascii="Times New Roman" w:hAnsi="Times New Roman"/>
              </w:rPr>
            </w:pPr>
            <w:r w:rsidRPr="007C108C">
              <w:rPr>
                <w:rFonts w:ascii="Times New Roman" w:hAnsi="Times New Roman"/>
              </w:rPr>
              <w:lastRenderedPageBreak/>
              <w:t xml:space="preserve">Благоустройство территории зоны отдыха по ул. </w:t>
            </w:r>
            <w:proofErr w:type="gramStart"/>
            <w:r w:rsidRPr="007C108C">
              <w:rPr>
                <w:rFonts w:ascii="Times New Roman" w:hAnsi="Times New Roman"/>
              </w:rPr>
              <w:t>Октябрьская</w:t>
            </w:r>
            <w:proofErr w:type="gramEnd"/>
            <w:r w:rsidRPr="007C108C">
              <w:rPr>
                <w:rFonts w:ascii="Times New Roman" w:hAnsi="Times New Roman"/>
              </w:rPr>
              <w:t xml:space="preserve"> в с. Северное</w:t>
            </w:r>
          </w:p>
          <w:p w:rsidR="00BF4359" w:rsidRPr="007C108C" w:rsidRDefault="00BF4359" w:rsidP="00A65188">
            <w:pPr>
              <w:jc w:val="center"/>
              <w:rPr>
                <w:rFonts w:ascii="Times New Roman" w:hAnsi="Times New Roman"/>
              </w:rPr>
            </w:pPr>
          </w:p>
          <w:p w:rsidR="00BF4359" w:rsidRPr="007C108C" w:rsidRDefault="00BF4359" w:rsidP="00A65188">
            <w:pPr>
              <w:jc w:val="center"/>
              <w:rPr>
                <w:rFonts w:ascii="Times New Roman" w:hAnsi="Times New Roman"/>
              </w:rPr>
            </w:pPr>
          </w:p>
          <w:p w:rsidR="00BF4359" w:rsidRPr="007C108C" w:rsidRDefault="00BF4359" w:rsidP="00A65188">
            <w:pPr>
              <w:rPr>
                <w:sz w:val="24"/>
                <w:szCs w:val="24"/>
              </w:rPr>
            </w:pPr>
          </w:p>
          <w:p w:rsidR="00BF4359" w:rsidRPr="007C108C" w:rsidRDefault="00BF4359" w:rsidP="00A6518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5E2DBE" w:rsidP="00A65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контракты. Начало работ с 15.05.2022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4 397,82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7C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BF4359" w:rsidRPr="007C108C" w:rsidRDefault="00BF4359" w:rsidP="0074321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59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области, Администрация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jc w:val="center"/>
              <w:rPr>
                <w:rFonts w:ascii="Times New Roman" w:hAnsi="Times New Roman"/>
              </w:rPr>
            </w:pPr>
            <w:r w:rsidRPr="007C108C">
              <w:rPr>
                <w:rFonts w:ascii="Times New Roman" w:hAnsi="Times New Roman"/>
              </w:rPr>
              <w:t xml:space="preserve">Благоустройство территории «Сквера ушедших деревень» на пересечении улицы Ленина и улицы Школьная </w:t>
            </w:r>
            <w:proofErr w:type="gramStart"/>
            <w:r w:rsidRPr="007C108C">
              <w:rPr>
                <w:rFonts w:ascii="Times New Roman" w:hAnsi="Times New Roman"/>
              </w:rPr>
              <w:t>в</w:t>
            </w:r>
            <w:proofErr w:type="gramEnd"/>
            <w:r w:rsidRPr="007C108C">
              <w:rPr>
                <w:rFonts w:ascii="Times New Roman" w:hAnsi="Times New Roman"/>
              </w:rPr>
              <w:t xml:space="preserve"> 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5E2DBE" w:rsidP="00A65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контракты. Начало работ с 15.05.2022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9 830,27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5E2DBE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59" w:rsidRPr="007C108C" w:rsidRDefault="005E2DBE" w:rsidP="00D476CC">
            <w:pPr>
              <w:spacing w:after="0" w:line="240" w:lineRule="auto"/>
              <w:ind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E" w:rsidRPr="007C108C" w:rsidRDefault="005E2DBE" w:rsidP="005E2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BF4359" w:rsidRPr="007C108C" w:rsidRDefault="00BF4359" w:rsidP="00D476CC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BF4359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D476CC">
            <w:pPr>
              <w:spacing w:after="0" w:line="240" w:lineRule="auto"/>
              <w:ind w:right="112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BF4359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</w:tr>
      <w:tr w:rsidR="00BF4359" w:rsidRPr="007C108C" w:rsidTr="00445050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7C108C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7C108C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BF4359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Новосибирской области</w:t>
            </w:r>
          </w:p>
          <w:p w:rsidR="00BF4359" w:rsidRPr="007C108C" w:rsidRDefault="00BF4359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оздоровительного комплекса </w:t>
            </w:r>
            <w:proofErr w:type="gramStart"/>
            <w:r w:rsidRPr="007C10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0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108C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 xml:space="preserve">Данные отсутствуют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08C" w:rsidRPr="007C108C" w:rsidRDefault="007C108C" w:rsidP="007C1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4359" w:rsidRPr="007C108C" w:rsidRDefault="007C108C" w:rsidP="007C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BF435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BF4359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сельсовета Северного района Новосибирской области, </w:t>
            </w: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7E57B5">
            <w:pPr>
              <w:jc w:val="center"/>
              <w:rPr>
                <w:rFonts w:ascii="Times New Roman" w:hAnsi="Times New Roman"/>
              </w:rPr>
            </w:pPr>
            <w:r w:rsidRPr="007C108C">
              <w:rPr>
                <w:rFonts w:ascii="Times New Roman" w:hAnsi="Times New Roman"/>
              </w:rPr>
              <w:lastRenderedPageBreak/>
              <w:t xml:space="preserve">Благоустройство территории зоны отдыха по ул. </w:t>
            </w:r>
            <w:proofErr w:type="gramStart"/>
            <w:r w:rsidRPr="007C108C">
              <w:rPr>
                <w:rFonts w:ascii="Times New Roman" w:hAnsi="Times New Roman"/>
              </w:rPr>
              <w:t>Октябрьская</w:t>
            </w:r>
            <w:proofErr w:type="gramEnd"/>
            <w:r w:rsidRPr="007C108C">
              <w:rPr>
                <w:rFonts w:ascii="Times New Roman" w:hAnsi="Times New Roman"/>
              </w:rPr>
              <w:t xml:space="preserve"> в с. Северное</w:t>
            </w:r>
          </w:p>
          <w:p w:rsidR="00BF4359" w:rsidRPr="007C108C" w:rsidRDefault="00BF4359" w:rsidP="0018122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0A1398" w:rsidP="001812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контракты. Начало работ с 15.05.2022.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4 397,82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18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BF4359" w:rsidRPr="007C108C" w:rsidRDefault="00BF4359" w:rsidP="00181222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59" w:rsidRPr="007C108C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области, Администрация Северного района Новосибирской области, Министерство жилищно-</w:t>
            </w:r>
            <w:r w:rsidRPr="007C108C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jc w:val="center"/>
              <w:rPr>
                <w:rFonts w:ascii="Times New Roman" w:hAnsi="Times New Roman"/>
              </w:rPr>
            </w:pPr>
            <w:r w:rsidRPr="007C108C">
              <w:rPr>
                <w:rFonts w:ascii="Times New Roman" w:hAnsi="Times New Roman"/>
              </w:rPr>
              <w:lastRenderedPageBreak/>
              <w:t xml:space="preserve">Благоустройство территории «Сквера ушедших деревень» на пересечении улицы Ленина и улицы Школьная </w:t>
            </w:r>
            <w:proofErr w:type="gramStart"/>
            <w:r w:rsidRPr="007C108C">
              <w:rPr>
                <w:rFonts w:ascii="Times New Roman" w:hAnsi="Times New Roman"/>
              </w:rPr>
              <w:t>в</w:t>
            </w:r>
            <w:proofErr w:type="gramEnd"/>
            <w:r w:rsidRPr="007C108C">
              <w:rPr>
                <w:rFonts w:ascii="Times New Roman" w:hAnsi="Times New Roman"/>
              </w:rPr>
              <w:t xml:space="preserve"> 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0A1398" w:rsidP="00A651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контракты. Начало работ с 15.05.2022.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A6518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bCs/>
                <w:sz w:val="24"/>
                <w:szCs w:val="24"/>
              </w:rPr>
              <w:t>9 830,27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359" w:rsidRPr="007C108C" w:rsidRDefault="00BF4359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9" w:rsidRPr="007C108C" w:rsidRDefault="00BF4359" w:rsidP="007E5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8C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BF4359" w:rsidRPr="007C108C" w:rsidRDefault="00BF4359" w:rsidP="0018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8FD" w:rsidRPr="007C108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CA5" w:rsidRPr="007C108C" w:rsidRDefault="00095CA5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Pr="007C108C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7C108C">
        <w:rPr>
          <w:rFonts w:ascii="Times New Roman" w:hAnsi="Times New Roman"/>
          <w:b/>
          <w:sz w:val="28"/>
          <w:szCs w:val="28"/>
        </w:rPr>
        <w:t>ых</w:t>
      </w:r>
      <w:r w:rsidRPr="007C108C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7C108C">
        <w:rPr>
          <w:rFonts w:ascii="Times New Roman" w:hAnsi="Times New Roman"/>
          <w:b/>
          <w:sz w:val="28"/>
          <w:szCs w:val="28"/>
        </w:rPr>
        <w:t>ов</w:t>
      </w:r>
    </w:p>
    <w:p w:rsidR="00C168FD" w:rsidRPr="007C108C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7C108C" w:rsidTr="001D365D">
        <w:tc>
          <w:tcPr>
            <w:tcW w:w="5023" w:type="dxa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7C108C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7C108C" w:rsidTr="001D365D">
        <w:tc>
          <w:tcPr>
            <w:tcW w:w="5023" w:type="dxa"/>
          </w:tcPr>
          <w:p w:rsidR="0066445E" w:rsidRPr="007C108C" w:rsidRDefault="00E55785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023" w:type="dxa"/>
          </w:tcPr>
          <w:p w:rsidR="0066445E" w:rsidRPr="007C108C" w:rsidRDefault="00E55785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513" w:type="dxa"/>
          </w:tcPr>
          <w:p w:rsidR="0066445E" w:rsidRPr="007C108C" w:rsidRDefault="00E5578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6151EB" w:rsidRPr="007C108C" w:rsidRDefault="006151EB" w:rsidP="00C168FD">
      <w:pPr>
        <w:rPr>
          <w:rFonts w:ascii="Times New Roman" w:hAnsi="Times New Roman"/>
          <w:sz w:val="24"/>
          <w:szCs w:val="28"/>
        </w:rPr>
        <w:sectPr w:rsidR="006151EB" w:rsidRPr="007C108C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Pr="007C108C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lastRenderedPageBreak/>
        <w:t xml:space="preserve">2. Концессионные соглашения, соглашения о </w:t>
      </w:r>
      <w:proofErr w:type="spellStart"/>
      <w:r w:rsidRPr="007C108C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7C108C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7C108C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7C108C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7C108C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7C108C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7C108C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7C108C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7C108C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7C108C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7C108C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7C108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7C108C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Pr="007C108C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br w:type="page"/>
      </w:r>
    </w:p>
    <w:p w:rsidR="004D4D93" w:rsidRPr="007C108C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Pr="007C108C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sz w:val="24"/>
          <w:szCs w:val="24"/>
        </w:rPr>
        <w:t>(за отчетный период)</w:t>
      </w:r>
    </w:p>
    <w:p w:rsidR="004D4D93" w:rsidRPr="007C108C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7C108C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7C108C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02106" w:rsidRPr="007C108C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7C108C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7C108C" w:rsidRDefault="00077681" w:rsidP="00ED03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Поцелуев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7C108C" w:rsidRDefault="00077681" w:rsidP="004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7C108C" w:rsidRDefault="00077681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 w:rsidRPr="007C108C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 w:rsidR="00002106" w:rsidRPr="007C1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7C108C" w:rsidRDefault="00002106" w:rsidP="0007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="00077681" w:rsidRPr="007C108C">
              <w:rPr>
                <w:rFonts w:ascii="Times New Roman" w:hAnsi="Times New Roman"/>
                <w:sz w:val="28"/>
                <w:szCs w:val="28"/>
              </w:rPr>
              <w:t>на</w:t>
            </w:r>
            <w:r w:rsidR="007A140B" w:rsidRPr="007C1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681" w:rsidRPr="007C108C">
              <w:rPr>
                <w:rFonts w:ascii="Times New Roman" w:hAnsi="Times New Roman"/>
                <w:sz w:val="28"/>
                <w:szCs w:val="28"/>
              </w:rPr>
              <w:t>2</w:t>
            </w:r>
            <w:r w:rsidRPr="007C1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 w:rsidRPr="007C108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4236B9" w:rsidRPr="007C108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77681" w:rsidRPr="007C1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7C108C" w:rsidRDefault="00077681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7C108C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54D74" w:rsidRPr="007C108C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7C108C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7C108C" w:rsidRDefault="0007768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Мышкина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7C108C" w:rsidRDefault="00077681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15.02.2022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7C108C" w:rsidRDefault="00077681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Оформление 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7C108C" w:rsidRDefault="00FC2168" w:rsidP="0007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="00077681" w:rsidRPr="007C108C">
              <w:rPr>
                <w:rFonts w:ascii="Times New Roman" w:hAnsi="Times New Roman"/>
                <w:sz w:val="28"/>
                <w:szCs w:val="28"/>
              </w:rPr>
              <w:t>на 2</w:t>
            </w:r>
            <w:r w:rsidRPr="007C108C">
              <w:rPr>
                <w:rFonts w:ascii="Times New Roman" w:hAnsi="Times New Roman"/>
                <w:sz w:val="28"/>
                <w:szCs w:val="28"/>
              </w:rPr>
              <w:t xml:space="preserve"> квартал 202</w:t>
            </w:r>
            <w:r w:rsidR="00077681" w:rsidRPr="007C1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7C108C" w:rsidRDefault="00077681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7C108C" w:rsidRDefault="00754D7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7681" w:rsidRPr="007C108C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1" w:rsidRPr="007C108C" w:rsidRDefault="0007768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81" w:rsidRPr="007C108C" w:rsidRDefault="00077681" w:rsidP="00077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08C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7C108C">
              <w:rPr>
                <w:rFonts w:ascii="Times New Roman" w:hAnsi="Times New Roman"/>
                <w:sz w:val="28"/>
                <w:szCs w:val="28"/>
              </w:rPr>
              <w:t xml:space="preserve">  Неля </w:t>
            </w:r>
            <w:proofErr w:type="spellStart"/>
            <w:r w:rsidRPr="007C108C">
              <w:rPr>
                <w:rFonts w:ascii="Times New Roman" w:hAnsi="Times New Roman"/>
                <w:sz w:val="28"/>
                <w:szCs w:val="28"/>
              </w:rPr>
              <w:t>Радиевна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1" w:rsidRPr="007C108C" w:rsidRDefault="00077681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16.02.2022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1" w:rsidRPr="007C108C" w:rsidRDefault="00077681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r w:rsidRPr="007C108C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1" w:rsidRPr="007C108C" w:rsidRDefault="00077681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конкурс  запланирован на 2 квартал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1" w:rsidRPr="007C108C" w:rsidRDefault="00077681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1" w:rsidRPr="007C108C" w:rsidRDefault="00077681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7C108C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7C108C" w:rsidRDefault="00077681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7C108C" w:rsidRDefault="00077681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Плотников Тимофей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7C108C" w:rsidRDefault="00077681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14.03.2022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7C108C" w:rsidRDefault="00077681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Финансовая поддержка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7C108C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7C108C" w:rsidRDefault="00077681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7C108C">
              <w:rPr>
                <w:rFonts w:ascii="Times New Roman" w:hAnsi="Times New Roman"/>
                <w:sz w:val="28"/>
                <w:szCs w:val="28"/>
              </w:rPr>
              <w:t>Рекомендовано  принять участие в  конкурсе по МП «Развитие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7C108C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4571B" w:rsidRPr="007C108C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7C108C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Pr="007C108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4665DC" w:rsidRPr="007C108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108C"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Pr="007C108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665DC" w:rsidRPr="007C108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C108C">
              <w:rPr>
                <w:rFonts w:ascii="Times New Roman" w:hAnsi="Times New Roman" w:cs="Times New Roman"/>
                <w:lang w:val="en-US" w:eastAsia="en-US"/>
              </w:rPr>
              <w:t>sevadmn</w:t>
            </w:r>
            <w:proofErr w:type="spellEnd"/>
            <w:r w:rsidRPr="007C108C"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 w:rsidRPr="007C108C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Pr="007C108C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7C108C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665DC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A523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913D0B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08C">
              <w:rPr>
                <w:rFonts w:ascii="Times New Roman" w:hAnsi="Times New Roman"/>
                <w:sz w:val="20"/>
                <w:szCs w:val="20"/>
              </w:rPr>
              <w:t>- Отчёт инвестиционного уполномоченного.</w:t>
            </w:r>
          </w:p>
          <w:p w:rsidR="00995295" w:rsidRPr="007C108C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08C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7C108C" w:rsidRDefault="004665DC" w:rsidP="00523D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3D0B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913D0B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913D0B" w:rsidRPr="007C108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7C108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913D0B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A52349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913D0B" w:rsidRPr="007C108C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0"/>
              </w:rPr>
              <w:t xml:space="preserve">Информация для </w:t>
            </w:r>
            <w:proofErr w:type="spellStart"/>
            <w:r w:rsidRPr="007C108C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7C108C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 работе ИКП, о формах поддержки, о реализации муниципальной программы</w:t>
            </w:r>
          </w:p>
        </w:tc>
      </w:tr>
      <w:tr w:rsidR="00913D0B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236B9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913D0B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7C108C" w:rsidRDefault="00CA52A0" w:rsidP="004236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236B9" w:rsidRPr="007C108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65DC" w:rsidRPr="007C108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7C108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Pr="007C108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Pr="007C108C" w:rsidRDefault="004665DC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4665DC" w:rsidRPr="007C108C" w:rsidRDefault="004665DC" w:rsidP="005851CD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7C108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Pr="007C108C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24"/>
        <w:gridCol w:w="2756"/>
        <w:gridCol w:w="3211"/>
      </w:tblGrid>
      <w:tr w:rsidR="00913D0B" w:rsidRPr="007C108C" w:rsidTr="00754D74">
        <w:trPr>
          <w:trHeight w:val="1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7C108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7C108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7C108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7C108C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108C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EF5207" w:rsidRPr="00913D0B" w:rsidTr="00A52349">
        <w:trPr>
          <w:trHeight w:val="183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07" w:rsidRPr="007C108C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7C108C" w:rsidRDefault="00EF5207" w:rsidP="00B21C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Северного района Новосибирской области от </w:t>
            </w:r>
            <w:r w:rsidR="00A52349"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>.03.202</w:t>
            </w:r>
            <w:r w:rsidR="00A52349"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A52349"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  <w:r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A52349"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Северного район Новосибирской области от 06.12.2017 № 661»</w:t>
            </w:r>
          </w:p>
          <w:p w:rsidR="00EF5207" w:rsidRPr="007C108C" w:rsidRDefault="00EF5207" w:rsidP="00B21C74">
            <w:pPr>
              <w:shd w:val="clear" w:color="auto" w:fill="FFFFFF"/>
              <w:spacing w:after="0" w:line="240" w:lineRule="auto"/>
              <w:ind w:left="2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7C108C" w:rsidRDefault="00EF5207" w:rsidP="00A5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108C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B21C74" w:rsidRPr="007C108C">
              <w:rPr>
                <w:rFonts w:ascii="Times New Roman" w:hAnsi="Times New Roman"/>
                <w:sz w:val="20"/>
                <w:szCs w:val="24"/>
              </w:rPr>
              <w:t>1</w:t>
            </w:r>
            <w:r w:rsidR="00A52349" w:rsidRPr="007C108C">
              <w:rPr>
                <w:rFonts w:ascii="Times New Roman" w:hAnsi="Times New Roman"/>
                <w:sz w:val="20"/>
                <w:szCs w:val="24"/>
              </w:rPr>
              <w:t>64</w:t>
            </w:r>
            <w:r w:rsidRPr="007C108C">
              <w:rPr>
                <w:rFonts w:ascii="Times New Roman" w:hAnsi="Times New Roman"/>
                <w:sz w:val="20"/>
                <w:szCs w:val="24"/>
              </w:rPr>
              <w:t xml:space="preserve"> от </w:t>
            </w:r>
            <w:r w:rsidR="00A52349" w:rsidRPr="007C108C">
              <w:rPr>
                <w:rFonts w:ascii="Times New Roman" w:hAnsi="Times New Roman"/>
                <w:sz w:val="20"/>
                <w:szCs w:val="24"/>
              </w:rPr>
              <w:t>28.03</w:t>
            </w:r>
            <w:r w:rsidRPr="007C108C">
              <w:rPr>
                <w:rFonts w:ascii="Times New Roman" w:hAnsi="Times New Roman"/>
                <w:sz w:val="20"/>
                <w:szCs w:val="24"/>
              </w:rPr>
              <w:t>.202</w:t>
            </w:r>
            <w:r w:rsidR="00A52349" w:rsidRPr="007C108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A52349" w:rsidRDefault="00A52349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08C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Приведение НПА в соответствие с действующим законодательством</w:t>
            </w:r>
          </w:p>
        </w:tc>
      </w:tr>
    </w:tbl>
    <w:p w:rsidR="00995D52" w:rsidRPr="003B6FDF" w:rsidRDefault="00995D52" w:rsidP="00B21C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995D52" w:rsidRPr="003B6FDF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17" w:rsidRDefault="003E2617" w:rsidP="00E9170C">
      <w:pPr>
        <w:spacing w:after="0" w:line="240" w:lineRule="auto"/>
      </w:pPr>
      <w:r>
        <w:separator/>
      </w:r>
    </w:p>
  </w:endnote>
  <w:endnote w:type="continuationSeparator" w:id="0">
    <w:p w:rsidR="003E2617" w:rsidRDefault="003E2617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17" w:rsidRDefault="003E2617" w:rsidP="00E9170C">
      <w:pPr>
        <w:spacing w:after="0" w:line="240" w:lineRule="auto"/>
      </w:pPr>
      <w:r>
        <w:separator/>
      </w:r>
    </w:p>
  </w:footnote>
  <w:footnote w:type="continuationSeparator" w:id="0">
    <w:p w:rsidR="003E2617" w:rsidRDefault="003E2617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3DBC"/>
    <w:rsid w:val="000243DF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2A25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681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0BC"/>
    <w:rsid w:val="0009080C"/>
    <w:rsid w:val="00091A4A"/>
    <w:rsid w:val="00092978"/>
    <w:rsid w:val="00092BEA"/>
    <w:rsid w:val="00092F36"/>
    <w:rsid w:val="00093DA1"/>
    <w:rsid w:val="00093E22"/>
    <w:rsid w:val="00095CA5"/>
    <w:rsid w:val="00096009"/>
    <w:rsid w:val="00096E82"/>
    <w:rsid w:val="0009704B"/>
    <w:rsid w:val="000971CA"/>
    <w:rsid w:val="000A085C"/>
    <w:rsid w:val="000A0C45"/>
    <w:rsid w:val="000A1398"/>
    <w:rsid w:val="000A4272"/>
    <w:rsid w:val="000A4284"/>
    <w:rsid w:val="000A5092"/>
    <w:rsid w:val="000A6DAD"/>
    <w:rsid w:val="000B0AA2"/>
    <w:rsid w:val="000B141A"/>
    <w:rsid w:val="000B1534"/>
    <w:rsid w:val="000B2A4D"/>
    <w:rsid w:val="000B2D20"/>
    <w:rsid w:val="000B3492"/>
    <w:rsid w:val="000B3D68"/>
    <w:rsid w:val="000B426A"/>
    <w:rsid w:val="000B45E5"/>
    <w:rsid w:val="000B49BD"/>
    <w:rsid w:val="000B65BA"/>
    <w:rsid w:val="000B65F9"/>
    <w:rsid w:val="000B7B58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7C8"/>
    <w:rsid w:val="000E6F26"/>
    <w:rsid w:val="000E791A"/>
    <w:rsid w:val="000E7934"/>
    <w:rsid w:val="000F0306"/>
    <w:rsid w:val="000F095B"/>
    <w:rsid w:val="000F3400"/>
    <w:rsid w:val="000F3B29"/>
    <w:rsid w:val="000F5A3D"/>
    <w:rsid w:val="000F5A82"/>
    <w:rsid w:val="000F703E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385F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7C5"/>
    <w:rsid w:val="00154C60"/>
    <w:rsid w:val="00154CDB"/>
    <w:rsid w:val="001556A5"/>
    <w:rsid w:val="00155727"/>
    <w:rsid w:val="001564F0"/>
    <w:rsid w:val="001568FB"/>
    <w:rsid w:val="00156C5F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7F1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4898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0EA3"/>
    <w:rsid w:val="002510BD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7C7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5CFA"/>
    <w:rsid w:val="00297329"/>
    <w:rsid w:val="002A0397"/>
    <w:rsid w:val="002A0486"/>
    <w:rsid w:val="002A0EEE"/>
    <w:rsid w:val="002A2DF3"/>
    <w:rsid w:val="002A35D6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B56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033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D82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6FDF"/>
    <w:rsid w:val="003B73D0"/>
    <w:rsid w:val="003B767A"/>
    <w:rsid w:val="003C0539"/>
    <w:rsid w:val="003C126C"/>
    <w:rsid w:val="003C1754"/>
    <w:rsid w:val="003C1FB6"/>
    <w:rsid w:val="003C5128"/>
    <w:rsid w:val="003C5F00"/>
    <w:rsid w:val="003C6802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617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3F7E74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2F9F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6B9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909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050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1DC4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10D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3DF1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C76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0DE"/>
    <w:rsid w:val="005761D2"/>
    <w:rsid w:val="00577B23"/>
    <w:rsid w:val="00581006"/>
    <w:rsid w:val="005811E7"/>
    <w:rsid w:val="0058162E"/>
    <w:rsid w:val="00582169"/>
    <w:rsid w:val="00582A20"/>
    <w:rsid w:val="00583449"/>
    <w:rsid w:val="005836DC"/>
    <w:rsid w:val="00584321"/>
    <w:rsid w:val="0058460E"/>
    <w:rsid w:val="00584DEC"/>
    <w:rsid w:val="00584F5B"/>
    <w:rsid w:val="005851CD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07AA"/>
    <w:rsid w:val="005A125F"/>
    <w:rsid w:val="005A181F"/>
    <w:rsid w:val="005A1BFA"/>
    <w:rsid w:val="005A36BB"/>
    <w:rsid w:val="005A3C91"/>
    <w:rsid w:val="005A5B62"/>
    <w:rsid w:val="005B04CC"/>
    <w:rsid w:val="005B23AB"/>
    <w:rsid w:val="005B5362"/>
    <w:rsid w:val="005B544C"/>
    <w:rsid w:val="005B581F"/>
    <w:rsid w:val="005B64D1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DBE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47ED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62B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3F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31E8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424F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27A94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74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442E"/>
    <w:rsid w:val="007949B5"/>
    <w:rsid w:val="00794E60"/>
    <w:rsid w:val="00795AA1"/>
    <w:rsid w:val="00795BF1"/>
    <w:rsid w:val="0079656B"/>
    <w:rsid w:val="007A140B"/>
    <w:rsid w:val="007A1AEF"/>
    <w:rsid w:val="007A1BF4"/>
    <w:rsid w:val="007A20BA"/>
    <w:rsid w:val="007A22CA"/>
    <w:rsid w:val="007A26DB"/>
    <w:rsid w:val="007A3244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08C"/>
    <w:rsid w:val="007C1301"/>
    <w:rsid w:val="007C14AC"/>
    <w:rsid w:val="007C17D2"/>
    <w:rsid w:val="007C22E1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57B5"/>
    <w:rsid w:val="007E609F"/>
    <w:rsid w:val="007E6769"/>
    <w:rsid w:val="007E6B36"/>
    <w:rsid w:val="007E7C35"/>
    <w:rsid w:val="007E7D8D"/>
    <w:rsid w:val="007F0165"/>
    <w:rsid w:val="007F12C6"/>
    <w:rsid w:val="007F2425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29F"/>
    <w:rsid w:val="00831661"/>
    <w:rsid w:val="00832156"/>
    <w:rsid w:val="0083281B"/>
    <w:rsid w:val="00832904"/>
    <w:rsid w:val="008329CC"/>
    <w:rsid w:val="0083305F"/>
    <w:rsid w:val="00833C21"/>
    <w:rsid w:val="008353B6"/>
    <w:rsid w:val="008357C5"/>
    <w:rsid w:val="008359DC"/>
    <w:rsid w:val="008359F6"/>
    <w:rsid w:val="00836141"/>
    <w:rsid w:val="0083640E"/>
    <w:rsid w:val="00836863"/>
    <w:rsid w:val="00836D69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649"/>
    <w:rsid w:val="00870FBB"/>
    <w:rsid w:val="008732D6"/>
    <w:rsid w:val="00873725"/>
    <w:rsid w:val="00874A09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7086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B39"/>
    <w:rsid w:val="00913D02"/>
    <w:rsid w:val="00913D0B"/>
    <w:rsid w:val="009147C8"/>
    <w:rsid w:val="00916456"/>
    <w:rsid w:val="009174B3"/>
    <w:rsid w:val="00920A5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6E06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0681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06453"/>
    <w:rsid w:val="00A07DE7"/>
    <w:rsid w:val="00A108A9"/>
    <w:rsid w:val="00A11193"/>
    <w:rsid w:val="00A11239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3FB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349"/>
    <w:rsid w:val="00A52434"/>
    <w:rsid w:val="00A52483"/>
    <w:rsid w:val="00A5258B"/>
    <w:rsid w:val="00A5370F"/>
    <w:rsid w:val="00A56565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1AB1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C6A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8E9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1C74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3232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415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A8C"/>
    <w:rsid w:val="00BF42F9"/>
    <w:rsid w:val="00BF435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0353"/>
    <w:rsid w:val="00C110F3"/>
    <w:rsid w:val="00C118F9"/>
    <w:rsid w:val="00C128BC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4A39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317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14A8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81B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2E3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5FC6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97BB6"/>
    <w:rsid w:val="00DA07BC"/>
    <w:rsid w:val="00DA111B"/>
    <w:rsid w:val="00DA4B26"/>
    <w:rsid w:val="00DA4F45"/>
    <w:rsid w:val="00DA6068"/>
    <w:rsid w:val="00DA69EB"/>
    <w:rsid w:val="00DA6FA6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D797E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6356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785"/>
    <w:rsid w:val="00E55B53"/>
    <w:rsid w:val="00E56617"/>
    <w:rsid w:val="00E57194"/>
    <w:rsid w:val="00E60C83"/>
    <w:rsid w:val="00E617CF"/>
    <w:rsid w:val="00E640BB"/>
    <w:rsid w:val="00E668F7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96EA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07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1FB9"/>
    <w:rsid w:val="00F65F7A"/>
    <w:rsid w:val="00F668AA"/>
    <w:rsid w:val="00F728DD"/>
    <w:rsid w:val="00F72A68"/>
    <w:rsid w:val="00F739BB"/>
    <w:rsid w:val="00F73E8E"/>
    <w:rsid w:val="00F75F61"/>
    <w:rsid w:val="00F767D4"/>
    <w:rsid w:val="00F76A4A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168"/>
    <w:rsid w:val="00FC2726"/>
    <w:rsid w:val="00FC3575"/>
    <w:rsid w:val="00FC48AE"/>
    <w:rsid w:val="00FC4A0A"/>
    <w:rsid w:val="00FC4FB8"/>
    <w:rsid w:val="00FC52B9"/>
    <w:rsid w:val="00FC5D6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3DC"/>
    <w:rsid w:val="00FE3AB2"/>
    <w:rsid w:val="00FE3F1F"/>
    <w:rsid w:val="00FE3F6E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2EC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445050"/>
    <w:rPr>
      <w:rFonts w:ascii="Calibri" w:eastAsia="Calibri" w:hAnsi="Calibri"/>
      <w:lang w:eastAsia="ar-SA"/>
    </w:rPr>
  </w:style>
  <w:style w:type="paragraph" w:styleId="af1">
    <w:name w:val="No Spacing"/>
    <w:link w:val="af0"/>
    <w:uiPriority w:val="1"/>
    <w:qFormat/>
    <w:rsid w:val="00445050"/>
    <w:pPr>
      <w:suppressAutoHyphens/>
      <w:ind w:firstLine="0"/>
      <w:jc w:val="left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CA722F-7D64-42AF-8F0D-5D7FE051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</TotalTime>
  <Pages>10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Zahavailo</cp:lastModifiedBy>
  <cp:revision>315</cp:revision>
  <cp:lastPrinted>2022-04-29T03:38:00Z</cp:lastPrinted>
  <dcterms:created xsi:type="dcterms:W3CDTF">2016-11-15T09:59:00Z</dcterms:created>
  <dcterms:modified xsi:type="dcterms:W3CDTF">2022-04-29T03:48:00Z</dcterms:modified>
</cp:coreProperties>
</file>